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Накири Эрина глубоко вдохнула, словно одного этого было достаточно, чтобы познать вкус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тарелку поставили на стол, первое, что бросилось в глаза — это обжаренное до карамельного цвета мясо с аппетитными прослойками жира. Оно всё ещё шкварчало, будто танцор, исполняющий свой финальный номер на роскошной сцене свиного стейка.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еще не был распробован, но он уже отчетливо возник в воображении!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легко, как по маслу, прошел сквозь жировую прослойку.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Превосходно! — глаза Накири Сэндзаэмона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аромат, исходивший от блюда вначале, напоминал соблазнительную красавицу на пляже, то сам процесс разрезания мяса походил на встречу с женщиной, полной интеллекта. Возможно, она не сразу бросается в глаза, но, узнав ее ближе, понимаешь, что она — настоящее сокровище, приносящее искреннюю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чувства были прикованы к этому блюду!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кусочек стейка оказался во рту, Накири Эрина почувствовала, словно внутри взорвалась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нежного, хоть и вкусного морепродуктового супа, который она пробовала ранее, этот стейк обладал насыщенным, напористым вкусом. Совершенно иное ощущение!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соус сделан из сладкого перца... и лука, причем острого красного лука. Добавлены сахар, перец и базилик, но вкус перца и сахара не доминирует. Это... винный уксус!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винный уксус — частый ингредиент итальянских соусов. Он не только придает продуктам шелковистую текстуру, но и сглаживает излишнюю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взрывной аромат, казалось, исходил не только от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Накири Сэндзаэмон снова отрезал кусочек, тщательно смакуя его, пытаясь разгадать секрет такой глубины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Базовая мариновка солью и черным перцем... использованы чеснок, сливочное масло и... тимьян. Именно тимьян дает этот густой аромат! Стейк, приготовленный до такой насыщенности, в сочетании с соусом из сладкого перца, лука и базилика — вот что создает этот взрывной букет!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Накири Сэндзаэмон широко раскрыл глаза. Вкус был настолько хорош, что его одежда буквально треснула по швам!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Накири Эрина тоже погрузилась в этот вкус, не в силах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оказалась на Гавайях: страстная танцовщица вскинула стройные, загорелые ноги и двигалась в такт музыке, добавляя еще больше огня в это жаркое лето!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мире есть такие повара?!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вкус немного утих, Накири Сэндзаэмона охватили раздумья. Что ему сделать, чтобы удержать этого повара в Тоцуки? Хотя она уже работает в отеле, принадлежащем академии, важно сделать так, чтобы ее интересы были неразрывно связаны с Тоцуки.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повара решает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правило не только Кулинарной академии Тоцуки.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следующее блюдо готово, — через две минуты после окончания дегустации в комнату вошла сотрудница. — Это суп мисо с лососем и жареная барабулька.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блюдо, перед которым невозможно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Накири Эрины было приковано не к рыбе, приготовленной двумя способами, а к майонезу, поданному к барабульке.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красное в майонезе? 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измельченный шафран.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Накири Эрина подняла голову. Перед их столом стояла женщина в поварском кителе. Она слегка улыбалась и выглядела... удивительно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Эрина видела немало людей, прекрасных и душой, и телом. Взять хотя бы ее тетю, работающую в северном институте — признанную красавицу, с которой мало кто сравнится.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женщина... ее присутствие напоминало сезонный продукт: именно то, что нужно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шеф-повар Цянь Юнь. Приношу извинения, что в прошлый раз не смогла лично встретиться с госпожой Накири из-за личных дел. Надеюсь, приготовленные мной блюда придутся вам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Эрина пришла в себя, кашлянула и вскинула голову, пытаясь скрыть секундную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майонез вы сделали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Помимо шафрана, я добавила чесночную пасту, васаби и сок лайма. Для основы я смешала кукурузное и оливковое масла — это идеальное сочетание для жареной барабульки.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совету, Эрина взяла рыбку. Она была совсем маленькой. Окунув ее в майонез, она отправила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предыдущий стейк был взрывом, то это блюдо походило на реку, впадающую в океан — естественное и гармоничное слияние.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вкус казался неприметным, но по мере пережевывания сложные этапы приготовления рыбы начали раскрываться один за другим. Вкус майонеза обволакивал мясо, заставляя общую композицию совершить поворот на сто восемьдесят градусов!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расправила крылья в небе, чувствуя дуновение ветра на щеках, пролетая сквозь облака, и, наконец, увидела бескрайний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таков масштаб этого повара?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Накири Эрина едва могла говорить. В конце концов, она выдавила из себя лишь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Накири Сэндзаэмона были свои планы. Внезапно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 академии Тоцуки пройдут Осенние выборы. Не хотели бы вы стать одним из судей?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усмехнулась. Ее в последнее время часто приглашают в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Кулинарная академия Тоцуки... ходят слухи об их уникальной методике обучения и сильном преподавательском составе, благодаря которым из стен академии выходят выдающиеся повара. Есть такая поговорка: лучшие повара, возможно, не все из Тоцуки, но повар из Тоцуки — обязательно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академии была самой громкой в мире, но соответствовала ли ей реальная сила — этого она еще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Осенние выборы... можно мне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Сэндзаэмон тут же разъяснил ей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первого курса проходят предварительный отбор по заданной теме. Из десятков участников в основной этап проходят лишь восемь. В день отбора пять судей пробуют блюда и выставляют оценки. Лучшие проходят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могу? Боюсь, я буду слишком строга к их баллам.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заинтересовалась. Лучшая академия, самые перспективные студенты... смогут ли они удивить ее своими блюдами?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Сэндзаэмону было все равно. Он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ноль баллов — это допустимо, если по вашим вкусовым ощущениям их мастерство заслуживает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у Цянь Юнь было еще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наслышана о Божественном языке, о котором никогда не слышала в своем мире. Этот дар казался невероятным, почти мистическим. В ее мире лишь великая Фрозе, партнер бога гурманов Акашии, обладала подобным. Она умерла, сжимая в руках кухонный нож, стоя у разделочной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этот Божественный язык похож на способности группы G7 из ее мира — семерых мастеров вкуса, способных различить каплю напитка, растворенную в целом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этом мире просто нет таких людей, и любой проблеск таланта здесь возводят в ранг божественного.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для госпожи Накири я приготовила особое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улыбнулась. Сотрудник поставил на стол накрытое крышкой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его. Сначала мясо, потом рыба, а теперь — жареная курица из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жареная курица считается едой простолюдинов, но в ее мире использовали мясо Острой Вкусной Курицы — зверя с уровнем захвата 19, а вожаки достигали 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птица сама по себе пропитана острым маслом, ее не нужно мариновать. Высокая температура вытапливает жир, который и становится идеальной средой для жарки.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потратила массу времени, чтобы воссоздать вкус из своих воспоминаний, подбирая десятки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жаркой она намеренно допустила две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сократила время маринования на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убрала один ингредиент.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получилось вкусным, но не дотягивало до ее стандартов. Чтобы исправить это, она добавила измельченную чешую Рогатого крокодила.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ли этого, чтобы компенсировать ошибки? Конечно. Но без них курица была бы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Жареная курица?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предложила Эрине попробовать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была горячей, с пылу с жару. Хотя это блюдо считалось низкосортным, Эрина ждала чего-то необычного от этого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с ожиданием смотрела на девушку, и вдруг ее охватила неловкость. Эрина выглядела совсем юной, почти как Сома. Она пожалела, что решила устроить этот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Вкусно... — произнесла Эрина.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стало еще неуютнее. Не слишком ли она торопится? Она уже давно в этом мире и не знает, как вернуться домой. Ее тревога вылилась в несправедливое испытание для этой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Накири Эрина?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подошла к ней, когда та собиралась что-то добавить. Она взяла ее маленькие руки в свои. Это были руки повара, постоянно касающегося продуктов и кухонной утвари.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улучшить это блюдо. Могу я пригласить вас на дегустацию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сохранять спокойствие. У нее есть путь, и она не должна допустить, чтобы он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Эрина замерла, а затем поняла: повар хочет услышать критику.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говорите здесь, —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почти идеален, но если бы вы мариновали на сорок минут дольше, было бы лучше. И еще одна специя... в ней есть сладость лосося, но это не сушеный порошок. Попробуйте увеличить время маринования. Сейчас вкус напоминает красивое поле, но с предчувствием дождя, немного гнетущее.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Оценки Эрины всегда звучали странно. Ее Божественный язык материализовал вкус, не пропуская ни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обязана была помогать, но этот повар не провалился. Ее блюдо было лишь немного несовершенным.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Эрина почувствовала, как в ее душе, несмотря на пасмурную погоду, зародилось ожидание завтрашнего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Юнь, наблюдая за ней, потеряла свое обычное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кусочек — и она сразу нашла изъян. Божественный язык... невиданный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в Эпоху Гурманов... этот ребенок мог бы вызвать настоящий шторм!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Цянь Юнь бешено колотилось. Она твердо решила: этот ребенок не должен затеряться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Цянь Юнь до конца осознала секрет Божественного языка Эрины.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Куриная грудка, конечно, по текстуре уступает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Эрины она не только вернула блюду прежний вкус, но и вывела его на новый уровень. Энергия, которую она получила, была невероятной!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...Хотя с ингредиентами из ее мира это все равно не сравнить.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быть осторожнее с Гурман-клетками. Она должна начать с продуктов, которые обычные люди не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нарезать грудку тонкими ломтиками? Они прожарятся за 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как в якинику! Это может сработать!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ей не было так приятно обсуждать кулинарию с кем-то, кто так тонко чувствует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кухни стоял Накири Сэндзаэмон,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он не видел свою внучку такой счастливой, когда она готовила?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http://bllate.org/book/19146/1880343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