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Ялань, придерживая себя за поясницу, устало вернулся в спальню. Когда же закончится такая жизнь? Самое печальное, что это был только первый день, а тот несносный принц в довершение всего ещё и с воодушевлением посоветовал ему поднажать.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Поднажать? Он ведь русал, ему нужно не поднажимать, а подливать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Распластавшись на кровати в полуживом состоянии, Тан Ялань подумал, что обязан придумать выход. Конечно, развитие способностей его радовало, но сейчас перед ним стояла совсем другая, более важная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выдохлись от такой нагрузки, — подал голос Янь, робот-дворецкий, присланный Тан Юйхао во дворец, чтобы помогать Тан Яланю в бытовых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этот робот был слишком умным. Почему Янь вечно пытается его подколоть? Тан Ялань надул губы, выражая недовольство. — Тебя точно стоит отправить на завод на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восстановлением данных, — Янь, чей облик был скопирован с обычного взрослого мужчины с восьмидесятипроцентной точностью, невозмутимо продолжил: — Переделка? Хозяин, вы хотите пройти операцию по трансформации в русала? В НИИ русалок как раз через месяц планируется новая группа. Разумеется, вы можете подать индивидуальную заявку на ожидание квоты, ваш дядя наверняка будет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Черт возьми, этот робот слишком много болтает. Тан Ялань с самого детства страдал от его острого языка. Он каждый раз клялся, что не позволит обновлять систему Яня, но в итоге папа всё равно отправлял робота на апгрейд. Тан Ялань чувствовал, что от этого Янь становился только язвительнее, причем именно по отношению к нему,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нужно ли вам зарегистрироваться? — Янь спокойно смотрел на вялого, полулежащего Тан Яланя. — Став русалом, вам больше не придется заниматься подобными вещами, вы сможете отдыхать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Тан Ялань подскочил на месте. Ему ужасно хотелось найти того, кто создал Яня, и как следует проучить. — Смотри, а то я превращу тебя в роборыбу!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будет честью. — Янь был высокоинтеллектуальным роботом и не заботился о внешности. Даже если бы его облик сменили на русалочий, он не стал бы таким хрупким, как настоящие русалки. Будучи оснащенным системами ведения домашнего хозяйства и боевыми модулями, Янь считался первоклассным роботом в семье Тан. По крайней мере, никто, кроме дворецкого госпожи Тан,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Ялань ещё не родился, Яня готовили для будущего русалки семьи, и даже когда выяснилось, что Ялань — не русал, робот всё равно остался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Опыт подсказывал, что не стоит обсуждать темы русалок с машиной, лишенной человеческих чувств. Янь попросту не понимал, каково это — быть обычным человеком, который вынужден превратиться в русала. Хотя в этой жизни он сам был русалом, но случай был особым. Тан Ялань прикусил губу. Почему даже робот может так легко рассуждать об этом в его присутствии? Это было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 самом деле ваши способности к управлению стихией воды весьма неплохи, — как дворецкий, Янь обладал собственной системой анализа потоков элементов в воздухе и ещё много лет назад обнаружил у Тан Яланя способности водного типа. — Если вы превратитесь в русала, обладая такими задатками, возможно, вы сможете преодолеть «бутылочное горлышко» в развитии способностей. Нет смысла скрывать это дальше. Согласно анализу, ваша водная стихия серьезно опережает остальные, рано или поздно вы начнете использовать её непроизвольно. За последние девятнадцать лет и восемь месяцев вы использовали её шестьдесят семь раз, не считая тех случаев, когда вы делали это не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Проклятый Янь! Неужели никто не учил его, что подглядывать неприлично? Тан Ялань склонил голову набок. Неужели всё было настолько очевидно? Возможно, ему действительно стоило задуматься. Если бы Янь не сказал, он бы и не заметил, что так часто прибегал к магии воды. —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Ялань считал, что раньше отлично справлялся: каждый раз, когда он практиковался, он тайком уходил в безлюдные места и был уверен, что никто не знает. Хотя, стоп, Янь — робот, его нельзя считать настоящим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Всего лишь два дня назад установил новейшую версию системных данных, — снова холодным тоном произнес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горько усмехнулся Тан Ялань. Какая печаль: робот требует таких обновлений, это же просто смерть для рыбы. — Ты кому-нибудь ещё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Программные настройки запрещают разглашать информацию о хозяине без его разрешения. — Такова была этика робота-дворецкого, прописанная в коде. В какой-то мере роботы были весьма верны. Конечно, случались взломы хакерами, но это уже человеческий фактор. — Хозяин, при вашем текущем состоянии вопрос обнаружения — лишь дело времени. Активность элементов воды вокруг вас в 1,5 раза выше, чем у обычного человека, и в 1,2 раза выше, чем у русалки. Если вы не начнете контролировать это, показатели вырастут до 1,7 и 1,4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Ялань был поражен точностью расчетов Яня. Раньше он даже не замечал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другие же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находитесь в толпе. Даже дома вы редко проводите много времени в тесном контакте с людьми, — четко, слово за словом, произнес Янь, и эти слова больно отозвались в сердце Тан Яланя. — К тому же, вы редко контактируете с магами воды и русалками, а они обладают крайне высокой чувствительностью к водной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Янь, ну и почему ты сказал об этом только сейчас? Наверное, готовился посмотреть на мой позор? Тан Ялань чувствовал, что такой робот-дворецкий — это сплошная головная боль. А главное, Янь сообщил ему об этом прямо перед тем, как его способности могут быть раскрыты. Что у него на уме? Неужели роботу обязательно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опросам в межзвездной сети, 81,23 процента людей надеются, что вы пройдете операцию по трансформации, 17,44 процента хотят, чтобы вы сошлись с мужчиной, а оставшиеся 1,33 процента считают, что вам следует остаться в одиночестве, — сегодня Янь, казалось, был неисчерпаем на слова. Видимо, на него, как и на хозяина, повлияла обстановка во дворце. — Хозяин, возможно, вам стоит хорошенько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сплетник, — Янь явно вел себя странно. Неужели он обнаружил, что дворцовые роботы лучше него? Нет, система Яня была вполне конкурентоспособной даже во дворце. Тан Ялань перестал что-либо понимать. — Янь, ты должен быть роботом с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именно поэтому я каждую минуту забочусь о хозяине, — Янь кивнул. Пока хозяина не было, он успел просмотреть в сети немало любопытных новостей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Ялань сдался. Не стоило спорить с роботом, ведь он не мог так же точно оперировать цифрами. Если разговор продолжится, он точно начнет харкать кровью. Нужно найти кого-то, кто перенастроит Яня: такая язвительность по отношению к хозяину — совсем не то, что подобает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http://bllate.org/book/19113/1877189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