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Земли до планеты Сая путь неблизкий — даже на самом быстром корабле лететь не меньше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по крупицам, Гуань Шао узнавал обстановку от сопровождавшего их саянского посланника. Выяснилось, что у императора Саи три сына, старший из которых — принц Анбер. Принц этот, по словам посланника, обладал неземной красотой, властным нравом, не имел себе равных, был единственным законным наследником престола и, конечно же, являлся всеобщим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по имени Сисай, обычно молчаливый и сдержанный, преображался, стоило зайти речи об Анбере: он начинал говорить без умолку, с горящими глазами, напоминая самого преданного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тоже не любил лишних слов. После нескольких дней, когда его насильно пичкали историями о том, насколько могуществен и очарователен принц, он перестал проявлять инициативу в общении. В итоге остаток пути прошел в полной тишине, и огромный корабль каждый день казался вымершим.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спокойной обстановке, с игровой приставкой в руках, полной игр, и без забот о хлебе насущном, Гуань Шао чувствовал себя вполне комфортно. Однако тревога за будущее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человеком должен быть этот принц, вызывающий столь искреннее обожание? Гуань Шао уже просмотрел немало записей с Анбером. Везде принц выглядел властным и ослепительным, но при этом неизменно хмурился, сжимая губы в жесткую линию. Гуань Шао ни разу не видел, чтобы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за этого человека он собрался выйти замуж, преодолев десятки звездных систем? Поневоле начнешь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тихий стук в дверь. К удивлению Гуань Шао, это был Сисай.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приставку, поправил очки, успокоил дыхание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 Шао, — Сисай с каменным лицом склонился в поклоне, — нам необходимо получить ваше согласие на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будем на пересадочной станции. Поступило сообщение, что другой корабль, следующий на Саю, получил повреждения и вынужден остановиться там. На его борту находится еще один супруг принца Анбера — господин Иван с планеты Сисими.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Гуань Шао екнуло.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позволить господину Ивану продолжить путь с нами? — как и ожидалось, спросил Сисай.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в коем случае! — взревел про себя Гуань Шао. Но он никогда не действовал под влиянием первого порыва. Потерев виски,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еще не знаком с принцем и не питает к нему никаких чувств, а значит, нет причин для вражды к другим супругам. Во-вторых, то, что у принца много мужей — свершившийся факт, и возмущение ничего не изменит. В-третьих, он сейчас один в этом мире и совершенно не представляет, что ждет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человек, господин Иван? — спросил Гуань Шао. — Почему он тоже стал супругом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добрый человек, — Сисай бросил на него взгляд. — А причина та же, что и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Сисими, как и Земля, была окраинной, бедной и малозначимой планетой-сателлитом Саи. И Иван, как и Гуань Шао, оказался единственным избранным супругом со своей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Шао вздохнул и кивнул. В любом случае, до конца пути оставалась всего неделя, так что даже если станет шумнее, это можно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Ивана он даже выключил приставку, чтобы подготовиться к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легкие шаги. Гуань Шао сидел в гостиной, нервно глядя на вход, и тут появился гость. Пушистая светло-каштановая шевелюра, большие яркие глаза, широкая улыбка — перед ним стоял настоящий солнечный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спасение! Я уж думал, придется ждать полмесяца, пока Сая пришлет другой корабль! — увидев Гуань Шао, парень просиял, демонстрируя ослепительно белые зубы. — Спасибо тебе огромное! Как тебя зовут? Гуань Шао, верно? Дорогой мой Сяо Гуань, ты просто святой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мой Сяо Гуань? Гуань Шао поправил очки,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твоя родная планета — какой-то далекий захолустный мирок? — Иван, не обращая внимания на смущение собеседника, уселся прямо рядом с ним. — Какое совпадение, у меня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объявили, что принц Саи ищет супругов, я думал, это меня не касается. Еще накануне вечером дома уроки делал! — Иван затараторил, как пулемет, постоянно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снова вежливо кивнул, подумав: неужели все жители Сисими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Гуань, ты такой замкнутый!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Гуань Шао снова поправил очки. — И еще… мне кажется, ты младше меня… — хотя он не знал, как определять возраст инопланетян, на взгляд землянина Иван был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моргнул и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так. Но я уже совершеннолетний! Ну, почти месяц как. — Он вздохнул. — Планировал семейное дело наследовать, а тут заявились саянские посланники, сказали, что я избран, и утащили на корабль…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Иван заметно приуныл, уголки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дела… вообще ничего не понимаю… что теперь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помолчал, а затем включил свою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что? Какая красивая девушка! — глаза Ивана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Алая первая любовь, — Гуань Шао поправил очки, и по стеклам пробежал блик. — Одна из моих любимых игр-симуляторов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Иван пришел в восторг. — Значит, Сяо Гуань любит симуляторы! Вот совпадение,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вкусы Гуань Шао были куда шире, и он не был фанатом именно этого жанра, просто сейчас проходил эту игру. Но, видя радость Ивана,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Свидание, давай, быстрее! Я знал, что здесь нужно выбирать свидание! Ого, пойдешь с ней по магазинам? Бери синее, обязательно синее! Эй, Сяо Гуань, почему красное? Синее же красивее! Переиграй, купи синее, ну же, Сяо 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очень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Шао был уже близок к тому, чтобы взвыть от этого потока слов, раздалось два стука — Сисай принес ужин. Когда рот Ивана оказался занят едой, стало тише, и Гуань Шао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супруги принца бывают самыми разными. Если все они такие, как Иван, даже не знаешь — радоваться или кричать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Иван жевал и говорил одновременно, — Сяо Гуань, а какой у тебя был результат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того самого, — Иван помахал вилкой. — Который решил, что мы подходим на роль супругов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 Гуань Шао коснулся подбородка. Когда посланники Саи без его согласия скачали ДНК из базы данных, ему прислали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цифры: по многим пунктам результаты были средними или даже ниже порога. Он до сих пор не понимал, почему его выбрали. Подумав, он вывел результаты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Гуань Шао вздохнул, указывая пальцем, — только этот показатель едва дотянул до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Совместимость: 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единственная причина, почему его выбрали? И что вообще значит эта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звонкий сигнал, Гуань Шао повернул голову и увидел, что Иван остолбенел, а вилка выпала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ты даешь… — спустя долгое время Иван неловко рассмеялся. — Я просто спросил, не надо было так сразу показывать! Напугал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том, чтобы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 главный секрет, наш козырь как супругов принца! Как можно так просто показывать его другим! — Иван перестал дурачиться, его лицо стало серьезным. — В этот раз повезло, что это я, а если кто другой… Запомни, никогда не показывай свои результаты посторонним, иначе неизвестно,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кивнул, показывая, что понял. Даже если у тебя на руках плохие карты, пока ты держишь их в тайне, другие все равно будут относиться к тебе с опаской. Логика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ежедневную болтовню Ивана, неделя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корабля и наконец ступили на землю Саи.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встречает наш будущий единственный господин, принц Анбер, — Иван шел впереди, держа одну руку на груди, а другую картинно вскинув вверх, — а также пятьдесят три других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позади споткнулся и едва не упал: что? Их так много? Настоящий жеребец!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одном из уголков императорского дворца Саи слуга с глубоким почтением докладывал своему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пятьдесят пять супругов прибыли на Саю, сегодня вечером можно начинать банкет,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светловолосый юноша нахмурился: черт, почему их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http://bllate.org/book/19108/1876625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