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приподнял пакет, который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Захватил тебе завтрак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свет в комнате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проснулся? — спросил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спонтанно решил принести еду, и если бы Вэнь Инь в этот момент спал, Се Хуай не хотел бы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встал некоторое время назад. Просто не зажигал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Иня легла на выключатель. Там было две клавиши: одна для дневного освещения, другая для обычного. Он небрежно нажал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залил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поставил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823 просил передать, что очень благодарен тебе, — Се Хуай улыбнулся. — Новая рука, которую ты ему установил, работает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провозились до глубокой ночи, распределили обязанности, и работа пошла быстро — даже другие роботы, которых уже успели починить, помогали прикреплять конечности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серьезно поврежденных экземпляров, что всё еще лежали в лаборатории, остальные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работает, значит хорошо. Передай ему, пусть бережет ее, второй такой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был на полголовы выше Се Хуая. Он смотрел на него сверху вниз — под тем же углом, что и в недавнем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расстояние между ними было совсем крошечным, меньше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чувствовал, как его сознание раскалывается надвое, вслед за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оставалась спокойной, вела непринужденную беседу с юношей, не выдавая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же, подобно ядовитой змее, затаившейся в тени, не сводила с Се Хуая глаз. Она изучала всё: макушку, мягкие пряди волос, его смеющиеся глаза, уши, шею и кожу, скрытую под воротником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зародилось странное, незнакомое волнение, манящее его податься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начало мутировать: какая-то его часть превращалась в щупальца, которые, возбужденные и нетерпеливые,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коснуться человека перед ним, обвить его, захотеть...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 творит, Вэнь Инь с усилием отвел взгляд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видеть в Се Хуае лишь партнера по выживанию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Инь, у тебя лицо такое красное. Ты случайно не заболел? — обеспокоенно спросил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вошел, ему показалось, что щеки Вэнь Иня слегка порозовели, но он решил,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приглядевшись, он понял, что что-то не так. Лицо Вэнь Иня было бледным, поэтому румянец выделялся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экстремальных нагрузок человек вполне мог слечь с болезнью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Вэнь Иня дернулся. Он отвернулся и постарался придать голосу максимально безразличный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комнате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нужно измерить температуру, — нахмурился Се Хуай. — Если ты действительно болен, здесь, без врача,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 искать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произнес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сообщение от 223, кажется, он нашел корабль, на котором можно покинуть планету. Я поем, а ты сходи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ты... — Се Хуай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измерю позже. Там срочное дело,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интуитивно почувствовал, что если останется здесь, случится что-то нехорошее, поэтому перестал настаивать на проверке здоровья, схватил куртку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его обдало ветром, и Се Хуай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руку, по которой побежали мурашки.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базе данных нет информации... — Хэй Жэнь дрожал от страха. — Я действительно не смог найти точных данных о том, сколько продлится ваш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никчемным ИИ, раз даже не мог помочь хозяину в таком простом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моим расчетам, это должен быть последний раз, — добавил Хэй Жэнь. — Обычно первый раз самый тяжелый, а под конец остается лишь остаточное тепло. Не волнуйтесь, так сильно, как раньше,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выживания Хэй Жэнь старался как мог успокоить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погас неизвестно когда, плотные шторы не пропускали ни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монстр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не пройдет, отправлю тебя на Мусорную планету копаться в отходах.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Хэй Жэнь вздрогнул, осознав, как тяжела доля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проще всего было бы завести себе партнера, но хозяин ни в какую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223 нашел утром, вовсе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мельком слышал об этом, покопался в архивах и обнаружил, что в одном из исследованных ими мест что-то было зарыто.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документах не было указано, насколько оно большое, сканеры не пробивали материал, — рассуждал 223. — Видимо, корпус сделан из экранирующего материала, который блокировал наши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всегда думали, что это просто залежи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 было мало, раскопки не проводили, оставив место «на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Зарыто под землей... — Се Хуай уцепился за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беспокойство: даже самый совершенный корабль, пролежавший в земле столько лет, неизвестно, остался 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223. — Если это тот самый корабль Вэнь 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Вэнь Иня рядом не было, 223 сказал Се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 живет на этой планете как минимум тридцать лет, потому что этот корабль обнаружили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нашли сразу, как только основали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— это минимум, на который надеялся 223. Он боялся думать о том, сколько времени прошло на самом деле, от этой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был сплошной загадкой, а 223 дорожил своей «жизнью». Он мог лишь предупредить Се Хуая: будь осторожен с Вэнь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наблюдал за лицом Се Хуая и обнаружил, что тот вовсе не выглядит шокированным или напуганным, как он ожидал. Напротив, он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знал? — гадал 223. Он искренне восхищался выдержкой Се Хуая, не каждому дано такое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же лишь подумал, что всё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момента их знакомства он замечал немало странностей, и теперь, когда период сильного удивления прошел, все эти новости были для него словно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223, Се Хуай лишь подумал: спасибо,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махину, зарытую недалеко от базы, роботы выкопали и доставили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оказался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судна превосходили все их ожидания — по меркам Се Хуая, это был средний гражданский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смыли, бытовые роботы тщательно очистили поверхность, и вскоре обшивка засияла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Светло-серебристый корпус с обтекаемыми линиями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нажал кнопку, и бесшовный трап плавно опустился, открывая доступ внутрь, где десятилетиями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— сказал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Хуай почувствовал странное напряжение. Сейчас решалась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корабль работает — они смогут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от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 — Се Хуай глубоко вздохнул, — значит, придется чинить, пока не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корабль Вэнь Иня, все внутри было устроено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они, не теряя времени, направились в кабину пилота в носовой части. Если управление работает, остальное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очень долго, — голос Вэнь Иня звучал отстраненно. — Трудно сказать, насколько корабль пострадал от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повреждений не было видно, но внутри могли сгнить детали, которые уже не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коридоре пару раз мигнули — энергии не хватало, — но вскоре загорелись ровным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кабину открылась сама собой, и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приветствую. Корабль 226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белый свет, пол в кабине пошел рябью, а прямо перед ними ожил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находилась панель управления с множеством кнопок и рычагов, мерцающих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цело, — Се Хуай выдохнул и добавил: — Сейчас проведем диагностику, и всё будет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мужчина рядом с ним с самого входа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коснулось его одежды на талии, словно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подумал, что ему показалось,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дернуло его снова, гораздо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Хуая внезапно побелело. Он что-то понял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все лампы в кабине погасли, погрузив помещение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их спинами бесшумно захлопнулась, заблокировав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кто-то обнял его, крепко прижав к себе, и зубы впились в мягкую плоть на шее, медленно и настойчиво растирая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нежного, влажного прикосновения к задней части шеи юноша застыл, в страхе расширив глаза, но в темноте он не 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десерт был в его руках, и он мог взять его, когда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осознание этого факта приводило Вэнь Иня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 его организма, что не принадлежала человеческой расе, пришла в движение. Щупальца, поддавшись искушению, потянулись вперед, цепляясь за одежду Се Хуая и ласково потираясь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