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спрашиваешь? Скажи мне, что у тебя в голове творится? Я ведь пару дней назад просил тебя как следует запомнить всё, что я сказал. И сколько времени прошло? Ты уже всё подчистую забыл! Если я попрошу тебя подготовиться, ты ведь наверняка ничего не сделаешь!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ответил терпеливо 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этот раз я виноват. Обещаю, в следующий раз такого не повторится. Пришли мне адрес, я сейчас же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Чи Е был настолько покладистым, что злиться на него стало просто невозможно. Ду Чанмин продиктовал адрес. Чи Е, слушая его, тут же велел водителю ехать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адрес водителю, он снова обратился к Ду Чанмину: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сейчас есть время? Можешь подробнее рассказать мне о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лишь подтвердил, что Чи Е не подготовился совершенно. Ду Чанмин глубоко вздохнул, стараясь подавить вспышку гнева. Лишь когда он справился с раздражением, он сдержанно пересказал ему суть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подросток — новая программа, которую готовит Шэньчэнское телевидение. Похоже на Идол новой силы, который в этом году продвигает Цюйюй: оба проекта нацелены на поиск и продвижение новичков. Но есть и различия. Идол новой силы — это шоу талантов, где судьбу дебютантов решают внешние голосования, и в итоге там чаще всего выбирают кумиров-айдолов. А в Музыкальном подростке нет никаких голосований со стороны, только оценки профессиональных судей. Содержание конкурса более академическое: участники соревнуются в трех дисциплинах — игра на музыкальных инструментах, вокал и танцы, а дебютирует тот, кто наберет наибольший общий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стандарты отбора в Музыкальном подростке очень строгие. Даже если ты не мастер на все руки, ты обязан показать высокий уровень хотя бы в чем-то одном, чтобы пройти дальше. Именно поэтому Лу Цин так настойчиво рекомендовал Чи Е — чтобы того вышвырнули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Чанмин явно не питал надежд на то, что Чи Е пройдет отбор, и просто хотел, чтобы парень не опозорился на людях. Поэтому он с тревогой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жюри спросит, что ты умеешь, отвечай, что поешь. Петь-то ты хоть немного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волнуйся.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Чанмин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материалы по программе, я всё скину тебе в WeChat. Постарайся изучить их как можно быстрее! Даже если будешь в хвосте, постарайся не выглядеть совсем уж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повесил трубку, и Ду Чанмин тут же отправил несколько файлов. Телефон прежнего владельца был переполнен непрочитанными сообщениями, повсюду красные точки. Чи Е бегло просмотрел их, отложил всё второстепенное и первым делом нашел брата Ду, сохранил документы, пометил их звездочкой и закрепил чат с ним вверху списка. Тот, кто дает работу и помогает зарабатывать деньги, — это отец родной, а всё остальное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Чи Е принялся за учебу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приехал раньше Ду Чанмина и почти за два часа до начала предварительного отбора. Оказавшись у телецентра, он не стал сразу заходить внутрь, а сначала заглянул в ближайший торговый центр. Он купил простой и недорогой комплект повседневной одежды и переоделся — его прежние вещи были слишком тесными, и если бы на прослушивании пришлось танцевать, это было бы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большой опыт в покупке качественных, но дешевых вещей: он как никто другой знал, как выбрать классические фасоны, которые выглядят дорого. Переодевшись, он снял все лишние украшения — серьги, цепочки, браслеты, — перекрасил волосы в черный цвет и немного их подстриг. Дело было не в особой привязанности к внешности, просто за плечами у него было немало прослушиваний, и он знал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Чанмин сказал, что в жюри Музыкального подростка сидят профессионалы индустрии, а раз программу проводит государственный канал, то у них наверняка есть свои предпочтения. Длинным волосам они предпочтут короткие, а яркому цвету — естественный черный. Раз уж это прослушивание, Чи Е считал, что нужно произвести на экзаменаторов хорошее впечатление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Чи Е устроился у входа в комнату для прослушивания, изучая материалы и ожидая прихода Ду Чанмина. Когда тот прибыл, в зале уже было полно народу: все стулья заняты, кто-то настраивал инструменты, кто-то тихо распевался, а кто-то разминался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Чанмин обвел взглядом толпу, но Чи Е не увидел. Огляделся еще раз — снова ничего. Он занервничал. Подойдя к дверям, он достал телефон и позвонил Чи Е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отправил запрос, через 15 секунд парень, сидевший на стуле у окна, поднял голову, посмотрел на него, помахал телефоном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простая белая футболка свободного кроя, которая только подчеркивала его худобу. Черные волосы послушно лежали на лбу, выделяя тонкие черты лица, а солнечный свет, падавший из окна, отражался в его глазах мелкими искорками.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Чанмин замер на несколько секунд, прежде чем подойти и, придвинув стул, сесть рядом с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пропадал несколько дней, решил взяться за ум и начать жизнь с чистого 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Чанмин был худощав, одет в строгий костюм, под мышкой — портфель. Выглядел он по-деловому и весьма приземленно. Чи Е не мог признаться, что он здесь чужой, поэтому лишь неопределенно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Чанмин окинул его внимательным взглядом и, заметив эту улыбку,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Этот образ отлично подходит для сегодняшнего прослушивания. Давно надо было тебе попробовать такой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решил продвигать Чи Е именно потому, что у парня была эффектная внешность, способная пробить дорогу в шоу-бизнесе. Увидев состояние Чи Е сегодня, он лишь укрепился в своем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продолжал улыбаться, ничего не отвечая. Через некоторое время Ду Чанмин совладал с собой и посмотрел на телефон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изучил? Уверен в своих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прочитал, — ответил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Чанмин кивнул, но спустя мгновение его взгляд снова стал подозрительным и оценивающим: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за эти дни ни во что не вляпался? Только не надейся, что я буду разгребать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http://bllate.org/book/19078/1873647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