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Вершину горы Прихода и Ухода обложило тяжелыми тучами. В их свинцовом брюхе глухо рокотал гром, словно там ворочался потревоженный дракон, то и дело озаряя поднебесье резкими сиреневыми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ливня хлестали по камням, но, не долетая до разложенной доски, водяные капли бессильно разбивались о невидимую преграду, отброшенные легким щелчком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отскочивших брызг угодила прямо в кончик носа златовласому юноше, увлеченно следившему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зажал пострадавший нос ладонью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Ту, ты мне так переносицу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Сломаешь — сам и вправишь, — отозвался Цзян Ту, не глядя опуская на доску очередной камень. — Шах и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фигуры, лавируя по доске, стянули кольцо окружения, намертво заперев черные камни в капкане.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соперник, Чэн Жан, со стоном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сдаюсь, больше не могу! Старейшина Цзян, ну нельзя же так. Мы играем всего полчаса, а вы меня уже пятый раз всухую разгромили!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Обыграть Цзян Ту? И на что ты только рассчитывал с твоими-то куриными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вспыхнул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Ну тогда садись сам! Погляжу я, сколько раз ты продуешь за эти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снова готовы вцепиться друг другу в глотки, Цзян Ту ровным голосом пресек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Хотите повздорить — убирайтесь наружу. Нечего шуметь на моем пике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Цзян Ту располагалась на пике Плывущих Облаков — уединенной, тенистой круче на северном склоне горы Прихода и Ухода. В свое время Чэн Жан сокрушался, что отправлять дорогого гостя в такую глушь несправедливо, однако самому Цзян Ту этот тихий уголок пришелся по душе, и он обосновался здесь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спорщики тут же примирительно подняли руки. Цзян Ту легким движением убрал доску, и плотная завеса ливня наконец обрушилась на каменный стол. Крупные капли забарабанили по дереву и граниту, рассыпаясь звонкой дробью.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еще немного в молчании, как вдруг небосвод расколол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задрал голову к темнеющим высям: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Ту, неужели ты совсем не переживаешь? Тучи тяжелые, как свинец. Боюсь, Е Хуаю придется несладко под таким грозовым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смолкнуть последнее слово, как с небес с ревом рухнул ослепительный столб молнии толщиной с вековой дуб.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испуганно вжал голову в плечи. Золотистые волосы на его затылке встали дыбом — дикие звери испытывают перед грозой первобытный страх, и даже божественным созданиям не чужда эта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протянул ему пару резных нефритовых затычек, чтобы тот заткнул уши, а сам повернулся к Цзян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свое время совершал прорыв, небеса не гневались так яростно. Говорят, чем глубже заложенная в заклинателе основа, тем беспощаднее карающий гром...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вышину разом распороли еще десятка два фиолетовых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Плывущих Облаков словно накрыло исполинской сетью. Сверкающие нити молний, точно нити мертвенно-бледной паутины, оплели все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электрические бичи били по склонам, клубами повалил удушливый белый пар, пахнущий гарью — жар был столь велик, что дождевая вода мгновенно закипала, превращая землю в раскаленную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проронил ни слова и даже не поднял головы. Перед ним на каменном столе покоился сухой лист с загнутыми кверху краями, похожий на крошечную лодочку. Цзян Ту неторопливо водил кончиком пальца по скопившейся в нем дождевой воде, гоняя ее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один за другим, оглушая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сглотнул и испуганно переглянулся с лекарем. Оба они отчетливо чувствовали, как стягивается грозовое кольцо. Сперва молнии били по всей горе Прихода и Ухода, затем сосредоточились над пиком Плывущих Облаков, а теперь упрямо били в одну точку где-то в лесной чаще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Грозовое бедствие выследило свою добычу и теперь методично зажимало Е Хуая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двадцать третий удар, — приглушенно заметил Чэн Жан. — Меня в свое время Небесный путь покарал тридцатью пятью молниями. К тридцатой я уже едва дышал и терял сознание, так что последние пять ударов моему учителю пришлось принять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прозрачнее некуда: «Цзян Ту, может, тебе все-таки стоит пойти и проверить своего ученика?»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прекрасно понял, к чему тот клонит. Он наклонил листик, выливая воду на землю, дождался, пока небесная влага вновь наполнит крошечное корытце, и безучастно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оказался прав. Следом за его словами с неба обрушилась новая лавина разрядов, мгновенно перешагнув за отметку в тридцать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молнии били совсем рядом — едва ли дальше десятка шагов от их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Байцзэ сузились зрачки. Он принялся испуганно шептать какие-то защитные заклинания, быстро перебирая пальцами в попытке сотворить гадательный жест, но Цзян Ту остановил его одним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сумеет пережить даже это, значит, все эти три года я зря тратил на него время, — отрезал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жестокое же ты чудовище.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мысль ему не удалось. От нового, оглушительного взрыва грома он едва не перекинулся в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взвизгнул он, подпрыгнув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десяток ослепительных столбов пламени один за другим ударили точно в то же самое место. Пик Плывущих Облаков заходил ходуном, словно при землетрясении. Казалось, еще мгновение — и древняя гора расколется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грохот стих. Черные тучи все так же низко висели над вершиной, но в мире воцарилась звенящая,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бережно опустил мокрый листок в лужу у своих ног и наконец соизволил взглянуть на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только ты набрался, общаясь с нашим главой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виновато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следующий раз я буду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Цзян Ту наконец поднялся со своего места. — Пойду проверю,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себя невидимым куполом, укрывающим от дождя, он бесшумным призраком скользнул в глубину леса, туда, где бушевала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Плывущих Облаков был невелик. Цзян Ту быстро миновал несколько дымящихся кратеров. Каждый последующий провал был глубже и шире предыдущего — немой свидетель того, как с каждым ударом росла ярость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Ту оставалось бесстрастным, но кулаки, скрытые широкими рукавами, сжались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к самому большому кратеру. Именно туда пришелся последний, сокрушительный удар грозового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обожженными краями земли поднимался плотный, сизый пар, застилая все вокруг сплошной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завесу Цзян Ту никого не разглядел. Но на дымящейся траве у края ямы багровели свежие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резко развернулся — и едва не врезался в чью-то широкую грудь, испещренную глубокими кровавыми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мгновенно ударил тяжелый запах меди и гари. Цзян Ту поморщился и отступил на шаг. Клочья обгоревшей одежды едва прикрывали тело стоявшего перед ним юноши. Крепкие, рельефные мышцы плавно перекатывались под кожей при каждом вздохе, так и дыша первобытной силой и юношеской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Цзян Ту столкнулся с сияющими янтарно-золотыми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расплылся в широкой, совершенно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пришли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смерил его взглядом. За последние несколько лет этот несносный мальчишка то ли просто окреп, то ли сказались сытные обеды, но рос он прямо как на дрожжах. Еще в прошлом году они были одного роста, а теперь Е Хуай обогнал его чуть ли не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страшно не любил смотреть на кого-то снизу вверх. Стоило ему лишь повести ладонью, как Е Хуай, прекрасно зная эту привычку, послушно склонил голову, подставляя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светлая кожа юноши была покрыта копотью и сажей — вылитый бездомный пес, вымазавшийся в грязи. На левой щеке зияла рваная рана, края которой обуглились от жара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мягко коснулся его лица пальцами, направляя поток исцеляющей энергии. Копоть сошла, рана затянулась, и под его ладонью вновь проступили правильные, благородные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красота была совершенной противоположностью. В облике Цзян Ту сквозила холодная, резкая, как лезвие меча, суровость. Черты же Е Хуая отличались мягкостью и каким-то простодушным очарованием; легкий изгиб бровей создавал впечатление, будто он всегда немного улыбается. Любой, кто взглянул бы на него, признал бы его безупречно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«Так-то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Цзян Ту. Облик ученика теперь радовал глаз. Но стоило ему убрать ладонь, как взгляд зацепился за странную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растерянно моргнул. Из его растрепанных волос высунулась пара пушистых волчьих ушей, которые так же озадаченно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покачал головой, дивясь его недогадливости. Он потянулся и слегка сжал чувствительный кончик пушистого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застыл, и на его щеках проступил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учитель... Я... я просто растерял все силы, пока боролся с молниями, вот они и вылезли сами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уши не только не исчезли, но и ласково, по-собачьи потерлись о ладонь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вини себя. Сорок девять ударов грома. Неудивительно, что ты остался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жалобы на бессилие, Цзян Ту перехватил его руку у запястья и прижал пальцы к пульсу. Внутренние меридианы были в порядке. Хоть внешние порезы и ожоги почему-то не затягивались, вся застоявшаяся кровь и заблокированные каналы очистились в тот самый миг, когда он совершил прорыв в новое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энергия бурлит. Возвращайся в свои покои и займись усвоением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послушно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сделал несколько шагов по тропе, но вдруг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хвостом-то зачем вилять?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состроил такое же невинное выражение лица и оглянулся. Из-под его промокших лохмотьев действительно высовывался длинный, промокший до нитки хвост цилиня. С него клочьями осыпалась яркая шерсть, но сам он так и ходил ходуном из стороны в сторону от безудержной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право не знаю... Оно само...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 напускной строгостью расширил границы своего невидимого купола, накрывая им и хвост непутевого ученика, чтобы тот окончательно не облысел под ледяными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велел он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расплылся в улыбке и в три счета нагнал наставника, пристраиваясь к нему почти плечом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идти вплотную, вам не придется тратить лишние силы на удержание барьера, — услужливо затараторил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счел этот довод разумным и лишь молча кивнул, позволяя ему держаться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спиной учителя, Е Хуай довольно прищурился, а его хвост заметался еще стремительнее. Конечно, про «оно само» он бессовестно врал. Все он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давно приметил, что Цзян Ту тает перед ним и прощает любые вольности. Он намеренно не стал убирать мелкие порезы и ожоги, лишь бы вызвать у наставника каплю жалости и заботы. И ведь сработало — Цзян Ту самолично исцелил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его уровень силы рос стремительно, но вместе с тем исчезали и поводы для невинных капризов. Это в тринадцать-четырнадцать лет можно было прикинуться дурачком перед новой книгой заклинаний и выпрашивать, чтобы наставник разбирал с ним каждый символ, направляя его руку своей. Раз уж выпал такой редкий шанс, как грозовое бедствие, грех было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грозы Е Хуай всерьез переживал: если Небеса обрушат на него всего двадцать или тридцать молний, а он прикинется полуживым, Цзян Ту сразу раскусит обман. К его счастью, Небесный путь не поскупился и отмерил ему сполна все сорок девять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довольно вильнул хвостом. Учитель невзначай упомянул точное число — сорок девять. Значит, все это время он стоял там, под ливнем, и бережно, один за другим, считал удары, предназначенные его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совсем не изменился. Вечно хмурится, молчит, а на деле никто в мире не дорожит мной так, как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года, проведенные бок о бок с Цзян Ту, стали для него самым светлым временем в жизни. Но упиваясь этой лаской, Е Хуай в глубине души испытывал смутную тревогу, смешанную со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признался, что три года назад сжег ту странную книгу. Тогда же у него впервые прорезались хвост и уши. К тому же, Байцзэ списал это на взросление и пробуждение кости Цилиня, и Цзян Ту поверил лекарю без лишних расспросов. Он даже ласкал его порой,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Е Хуай твердо знал: настоящей причиной была та таинственная золотая сфера, в которую обратился сгоревший фолиант. Именно она дала толчок к росту кости Цилиня. Признаться наставнику он не смел, страшась увидеть в его глазах разочарование. К счастью, за прошедшие годы загадочная сила больше никак себя не проявляла, и Е Хуай твердо решил унести эту тайну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очертания изящной усадьбы у воды. Еще издали Е Хуай заметил Чэн Жана и Байцзэ, ожидавших их у входа. В то же мгновение пушистые уши и хвост бесследно исчезли. Еще чего не хватало — позволить кому-то, кроме учителя, гладить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покосился на него с легким недоумением, но юноша лишь невинно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подошли, Байцзэ тут же принялся притворно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грозовое бедствие чуть не свело нас в могилу от страха! Один лишь твой учитель сидел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почтенных старейшин волноваться, — вежливо поклонился 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главное — все позади, — Чэн Жан дружески похлопал юношу по плечу, оценив крепость его мышц. — Знаешь ли ты, что Бессмертная владычица Тяньмин, наш прославленный бог войны, при прорыве на третью ступень приняла лишь сорок пять ударов? А у тебя — сорок девять! Твой потенциал воистину безграничен.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благодаря мудрому руководству моего учителя, — скромно улыбнулся 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раскатисто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Похоже, три года назад я принял самое лучшее решение в своей жизни, уговорив старейшину Цзян остаться в нашем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лишь мысленно вздохнул, не понимая, каким образом разговор опять свернул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давно минувших дней не стоят упоминания, — прохладно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не стоит, старейшина Цзян? — возразил Чэн Жан. — Время летит быстро, вот и еще три года пролетели. В прошлый раз из-за внезапного прорыва барьера Небесной реки наш орден не смог поучаствовать в ритуале починки небес. Но в этом году мы обязаны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смутно припоминал нечто подобное. Этот великий ритуал проводился раз в три года на землях горы Просветленного Сердца. Ведущие праведные кланы Среднего царства отправляли туда своих лучших учеников, дабы общими силами укрепить барьер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взял с собой Е Хуая? — догадался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Чэн Жан часто закивал. — Что скажешь, старейшина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уже собирался вежливо отказаться, как вдруг заметил, что Байцзэ отчаянно подмигивает ему из-за спины Чэн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«Гадательный массив Небесных Тайн велит нам отправиться в путь»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воли звезд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я не смею отказываться, — ровно произнес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Жан и Байцзэ откланялись, затяжной ливень наконец прекратился. Сквозь редеющие облака проглянуло робкое солнце, и в хрустальных лужах на дорожках заиграло нежное отражение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сразу приметил плавающий в воде сухой лист-лодочку, который недавно запускал его учитель, и тихонько коснулся его пальцем, пуская по воде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раздался прямо за его спиной. Юноша так и подпрыгнул на месте. Ему велели медитировать, а он прохлаждался у лужи!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Я... я просто засмотрелся на этот листик, он такой необычный... — забормотал он, спешно пряча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ладонь, — прервал его оправдания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послушно, но с опаской протянул руку. В следующее мгновение на его раскрытую ладонь легло что-то небольшое и увесистое. Присмотревшись, он разглядел глиняную фигурку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довольно простой, если не сказать грубой: неровные края, смазанные детали. Маленький зверь крепился на простом темном шнурке, образуя скромный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отвел взгляд. Его длинные ресницы едва заметно дрогнули, выдавая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твое шестнадцатилетие, — негромко произнес он. — Если подарок не пришелся по душе 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настоящего дня рождения Е Хуай не знал, поэтому они праздновали тот день, когда Цзян Ту подобрал его на заснеженной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вспыхнули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Вы... вы сами его сделали? — выдохнул он, благоговейно сжимая глиняную фигурку. — Он чудесный! Я никогда его не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обмотал ремешок вокруг запястья и принялся счастливо разглядывать свое приобретение. Браслет сидел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размеру подошел! Учитель, посмотрите, как красиво! Я так рад, так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скрывать переполнявшие его чувства. От избытка эмоций из-под одежды снова выбился пушистый хвост цилиня, завертевшийся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сделал глубокий вдох, ощущая, как под этим преданным, сияющим взглядом его собственные щеки начинает обжигать предательский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— и хорошо, — буркнул он, отворачиваясь. — Нечего так орать на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http://bllate.org/book/19047/1988246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