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к дому старосты мелкий дождь постепенно прекратился. Дороги в Хуайшуй были из песка, щебня и утрамбованной земли, неровные, и при каждом шаге в лужу во все стороны летели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стояла ночь, поэтому то и дело кто-нибудь из невезучих участников вскрикивал, что снова «выиграл 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 всех и без того промокла, но тело хотя бы немного её согревало. А новая вода из луж липла к голеням ледяным холодом, от которого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дерева, где раньше связали «ватные палочки», Мяо Юэ без напоминаний сняла цепь для захвата душ и повела целую связку людей к дому старосты. Она не забыла, что потом им всем ещё нужно провести очищение, убрав следы баньяновой ассимиляции.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вошли в дом, все были смертельно уставшими и продрогшими. Хотелось немедленно принять горячий душ, нырнуть под одеяло и выгнать из тела весь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работа ещё не закончилась. Ни о каком сне пока речи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выплюнула из пасти девочку, которую несла. Ци Гу соскользнул по густому меху вниз, слегка пошатнулся — и тут же оказался подхваченным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одной рукой обнял его за поясницу, другую положил на плечо и чуть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горячий душ и сухая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Гу не спорил. Он и правда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Мыться нужно было многим, а горячей воды явно не хватало. После короткого обсуждения решили заходить по двое, чтобы экономить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сразу схватил Му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собирался мыться с этим псом-начальником. А что до Ци Гу — пёс-начальник всё равно наверняка к нему прилипнет.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старосты было две ванные, наверху и внизу, и в обеих имелась горячая вода. Ци Гу и Линь Ханьчжи остались на первом этаже, младшие ушли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просто положили на стол, направив камеру на группу уже переставших бороться и совершенно растерянных полуготовых водяных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ну давайте ещё немного поснимаем! Сейчас как раз полночь — идеальное время посмотреть на пресс и всё такое~】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【Ой-ой-ой, Гугу и Чжичжи моются вместе! Как же хочется пролезть сквозь экран…】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 о прессе. У Гугу и Чжичжи он вообще есть? Они не похожи на людей, которые тренируются.】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Гугу, думаю, нет. У него белая футболка намокла и прилипла к телу — рельефа пресса не видно.】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Чжичжи постоянно в длинных брюках и рукавах, почти не оголяется, словно считает нас чужими. Ничего не разглядеть.】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Му Синчэнь единственный в команде с прессом? Как айдол он всё-таки профессионал, тело держит в форме. Шесть кубиков.】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кажется, у сестры Мяо точно есть пресс…】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【Лайкнула.】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любом случае у Гугу и нашего маленького братишки точно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【Вежливость: ты Гугу?】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поднимался вверх, затуманивая пространство. Совместный душ для мужчин сам по себе не был чем-то интимным. На севере страны, например, в некоторых университетах до сих пор были общие бани, где сотни голых мужчин всех оттенков кожи мылись в одном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от стыда не отказывался ходить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рядом оказался Линь Ханьчжи, Ци Гу почему-то чувствовал неловкость. Всё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ванную. Линь Ханьчжи включил душ и настроил температуру, а Ци Гу, повернувшись к нему спиной, медленно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футболка липла к телу и раздражала, поэтому Ци Гу снял её первой, затем — промокшие брюки. Разогретые паром кончики пальцев остановились на краю нижнего белья. Вода шумела, и этот непрерывный плеск почему-то только сильнее нервировал.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Гу колебался, Линь Ханьчжи уже разделся до той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лицом к зеркалу. В запотевшем стекле отражалось смутное стройное тело Ци Гу: светлая кожа, длинные прямые ноги, узкая, крепкая талия — словно созданная для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моментально поднялся внутри и ударил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услышал, что вода перестала шуметь, инстинктивно обернулся и увидел красивый рельеф сухих мышц Линь Ханьчжи. Именно такой ему всегда нравился. Когда-то ради съёмок Ци Гу сам тренировался и несколько месяцев выглядел так же, но после расторжения контракта ленился заниматься и быстро всё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мышцы, — с завистью сказал Ци Гу, совершенно открыто оглядывая Линь Ханьчжи. — Ты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ответил тот, и под неприкрытым взглядом Ци Гу его дыхание слегка утяжелилось.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мышцы в основном сформировались в тяжёлых боях. Поэтому, хоть рельеф и не выглядел чрезмерным, взрывная сила была чудовищной.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атмосфера вдруг стала странной — густой, напряжённой, словно вот-вот вспыхнет от одной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 После душа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делили один душ и постарались помыться максимально быстро, при этом оба молча держались на расстоянии, избегая любого телесного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за другим вышли из душевой зоны, повернулись спинами, сняли уже промытую водой ткань, вытерлись и переоделись в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Ци Гу снова была от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мылись одним лимонным мылом, а теперь ещё и носили одинаково пахнущую мятой одежду. Со стороны это выглядело почти как у пары, которая живёт вместе, не делит вещи на «моё» и «твоё» и словно постоянно хочет оставлять на партнёре собственный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Если да, я открываю, — поторопил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горит. Голова слегка кружилась, и хотелось, чтобы в лицо немедленно ударил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Линь Ханьчжи вырвалось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повернул замок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воздух из ванной мгновенно столкнулся с холодом комнаты. Ци Гу вышел следом и увидел, как Линь Ханьчжи на ходу застёгивает куртку до самого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серая туристическая куртка с высоким воротником — очень стильная и эффектная. На человеке без шеи такой фасон превратился бы в катастрофу, но у Линь Ханьчжи шея была длинной и изящной. Молния доходила до кадыка, выше оставался узкий участок бледной кожи, а мокрые чёрные волосы прилипали к шее. Выглядело это слишком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несколько секунд смотрел на капли, падающие с волос,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вытер волосы. Сзади ещё капает.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спросил Линь Ханьчжи, поднимая глаза с полотенцем в руке, хотя прекрасно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кое-как пару раз провёл полотенцем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Гу от такого обращения чуть давление не поднялось. Он шагнул вперёд, выхватил полотенце и с силой несколько раз протёр кончики волос, наконец убрав раздражавшие капли, будто падавшие прямо ему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сунул полотенце обратно в руки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это вообще можно нам показывать?! 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сейчас реально дали сахара без всякого анализа! А эта лёгкая раздражённость Гугу — прямо супружеская бытовуха, ахахаха.】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кажется, Чжичжи специально ловит Гугу. Ну невозможно не знать, что у тебя с волос вода капает.】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【Гугу: мужчина, объявляю — тебе удалось привлечь моё внимание!】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и властный президент Гугу.】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по реальности, то условия для «властного президента» как раз у Чжичжи. Значит, наша парочка — богатая красавица влюбилась в бедняка?】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ведь звучит убедительно.】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у них обоих лица такие красные? Что вы там в ванной делали, а? Хе-хе-хе.】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