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Харе наконец-то понял, почему старшие так отчаянно сопротивлялись. Для подростков подобное — сущий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единодушными осуждающими взглядами учеников двадцатисемилетний белобрысый красавец-учитель с лицом юноши и весьма... внушительным телосложением вальяжно засунул руки в карманы. На его бледных, будто фарфоровых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посмотри! — ухмыльнулся он, указывая на бумажный пакет в руках Харе. — Сенсей выбирал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будто преподносил бесценный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только-только припарковался Идзити. Подсвечивая себе путь фонариком и содрогаясь от каждого шороха, он поспешил к компании. Стоило ему подойти, как до него донеслись слова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господин Годжо, это я с ног сбился, пока его искал...» — мысленно запротестовал несчастный офисный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обежать несколько магазинов и едва успеть до закрытия последнего, чтобы найти хоть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я всё слышу-у! — весело протянул Сатору, игриво направив луч фонарика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вздрогнул. Только сейчас он понял, что пробормотал свои мысли вслух. Его лицо тут же страдальчески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простите... — выдавил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жалкий лепет тут же заглушило бодрое учительское: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Наверное, непросто было разыскать кигуруми? — инфантильный преподаватель дружески похлопал помощника по плечу, сияя улыбкой. — Их же обычно шьют на заказ — такие пушистые комбинезоны без капюшонов. Ума не приложу, как ты ухитрился купить готовый за такое короткое время.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так искренне радовался, но Идзити, которого господин Годжо хвалил по большим праздникам, застыл как вкопанный. В душе его не было 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Кигуруми?.. Костюм-игрушка?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громом поразило. Осознание накрыло бедолагу лавиной, и по спине мгновенно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 Какое, к чёрту, кигуруми?!»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Костюм-игрушка? — удивлённо переспросили остальные. На их лицах отразилось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 сомнением заглянул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это мало походило на плюшевого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же так мило! — приторно-сладким голосом запел Сатору, согласно кивая. — Моим очаровательным ученикам очень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все тактично молчат, переводя взгляд с него на пакет, а с Идзити буквально градом катится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это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совсем не... — Харе запустил руку в пакет, собираясь вытащить содержимое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Харе-кун! — в панике и отчаянии взмолился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замер. Судя по реакции вспомогательного куратора, тот умудрился купить что-то не то. Значит, это не очередная дурацкая шутка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 Сатору прищурился под повязкой, уловив неладное. — Ну-ка признавайся,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слишком занят слежкой за ребятами и даже не заглянул внутрь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Идзити вытащил из кармана список покупок и в последний раз вчитался в него,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бланке чёрным по белому значилось: «костюм-игрушка».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Я же чётко помню, что там было...» — его глаза округлились от ужаса,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так глупо опростоволоситься?!»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оправдание он мог лишь сказать, что заказ показался ему диким, но, поскольку распоряжение исходило от господина Годжо, Идзити послушно исполнил его, посчитав, что у величайшего мага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помощник мысленно прощался с жизнью, Харе запустил руку поглубже и извлёк на свет бело-розовое платье горничной с заячьими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остолбенел на мгновение, а затем разразился громоподобным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Ну ты даёшь, Идзити! Да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Раздавленный Идзити застыл с каменным лицом, напоминая лишившуюся души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надо признать, выбрали со вкусом. Это была модель с длинным подолом. Верх отличался лаконичным кроем: облегающие длинные рукава и глухой воротничок-стойка — никаких нелепых фонариков или дешёвых рюшей. Лишь по краям манжет и у горловины примостились пушистые белые помпоны. Правда, на груди красовался каплевидный вырез, стянутый тонкими пушистыми завязками крест-накрест.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Кружевную кайму по низу пышной юбки заменяла мягкая меховая оторочка. К платью прилагался ободок с кружевными оборками и очаровательными пушистыми ушками, одно из которых кокетливо подламывалось. Белый фартук завязывался на талии и ложился поверх широкого подола, красуясь аккуратной кружевной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заботливый продавец приложил к комплекту чулки на подвязках и ремешок на бедро, также украшенный миниатюрным пушистым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созерцание этого великолепия заставило Харе густо покраснеть от стыда. Однако плечи Идзити, над которым вовсю потешался его невыносимый папаша, поникли настолько жалко, что мальчик не выдержал. Он стиснул зубы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это носить его? Ладно, я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Дядюшка Оккоцу и Дядюшка Фусигуро посмотрели на юношу с глубоким,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несносный преподаватель хитро прищурился. В его светлую голову тут же пришла очередная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 носить этот наряд тебе придётся ровно сутки! И раз уж ты теперь горничная, я объявляю дополнительный квест: прибери-ка территорию школы и избавь её от всех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сына он изводил с особым, изощрённым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Итадори, который и без того чувствовал себя виноватым, тут же засучил рукава и с энтузиазмом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берём на себя! Харе, иди переодевайся, мы всё зачистим!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попытался возразить Харе. Двадцать четыре часа — это же вечность! И почему раньше об этом никто не заикался? Отец явно сочинял правила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рта открыть, как Маки и Панда бесцеремонно развернули его и запихнули обратно в здание заброшенной школы. У дверей пустой аудитории они заговорщически подмигнули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спокойно, мы посторожим!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оставалось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понимает, что ему совершенно не хочется этого делать? И почему никто даже не попытался его отговорить? Наоборот, на их лицах так и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это ведь должен был быть вступительный экзамен! Каким образом всё скатилось к этому фарсу? Методы обучения у отца были, мягко говоря, чересчур эксцентричными.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платье оказалось невероятно неудобным. Декоративные пуговицы у ворота не расстёгивались, а молния почему-то располагалась сзади. Конструкция подвязок и вовсе напоминала сложную головоломку. Провозившись с ними целую вечность, Харе сумел нацепить только сам пояс и ремешок на левое бедро. Шелковистые белые чулки полагалось крепить к ремешку крошечными зажимами, но парень плюнул на эту затею и просто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стали его собственные белые кеды — в туфлях на каблуке он бы точно переломал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Повязав фартук на талии, Харе сделал несколько глубоких вдохов, собирая волю в кулак, и толкнул дверь кабинета. В ту же секунду его ослепила череда ярких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после зачистки старшеклассники и его отец, уже вовсю обустраивавший вместе с Идзити место для пикника, стояли полукругом с телефонами наготове. Со всех сторон посыпались щелчки затворов и восторженные возгласы: «О боже, как мило!» и «Тебе так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храбрость Харе испарилась без следа, сменившись жгучей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«Вовсе это не смешно! Вообще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Годжо:* «Ладно, ради такого зрелища можно простить Идзити его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«О господи, я совершил смертный грех, мне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началось весёлое барбекю. Со временем Харе пообвыкся в непривычном наряде и к концу вечера совершенно позабыл о своём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а костёр благополучно потушен, Годжо вызвался отвезти Фусигуро и Итадори по домам. Заботу об остальных взял на себя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без пяти одиннадцать, когда они вернулись в Техническую школу магии. Именно на это время у Харе была назначена встреча с Сукуной. Боясь опоздать, он вихрем взлетел к себе в комнату, схватил приготовленный заранее сверток и бросился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недалеко — нужное место находилось у самого подножия горы Мусиро.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первом мире они с Сукуной брали уроки кулинарного мастерства у одной добродушной пожилой пары. Для нынешней встречи Сукуна выбрал тот же самый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Харе было неспокойно. Он никак не мог представить, как Король Проклятий договаривается с хозяевами о встрече в их саду. Гораздо логичнее для него было бы просто вырезать стариков,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усадьбы, юноша замер от удивления. Во дворе мирно горел тёплый жёлтый свет. Сукуна в безупречно чистом тёмном кимоно чинно восседал за деревянным столом, пока старики суетились вокруг него, наливая ароматный чай и раскладывая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на удивление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осторожно заглянул в калитку и, дождавшись, пока хозяева скроются в доме, крадучись проскользнул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зачем эксплуатируешь пожилых людей? — негромко шикнул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Самое время спать, а они вокруг него с чайниками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Пожилых людей? Ты это обо мне?.. — Сукуна почувствовал его приближение ещё издалека. На его губах сама собой проступила усмешка. Он неторопливо обернулся, но на полуслове осёкся, и на его лице отразилось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глаза широко распахнулись. Смятение длилось лишь миг, сменившись хищным, разгорающимся интересом. Сукуна медленно, смакуя каждую деталь, скользнул взглядом по Харе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удивительно гармонировали с пушистыми заячьими ушками. Облегающий крой выгодно подчёркивал тонкий силуэт и прямую осанку юноши. Сквозь аккуратный вырез на груди виднелись белые бинты, плотно стягивавшие рельефные мышцы. От этого зрелища во рту пересыхало, а в мыслях рождалось дикое желание впиться в эту кожу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подол спускался к самым лодыжкам, а осиную талию стягивал тугой белый фартук, завязанный сзади пышным бантом. Нежно-розовый цвет ткани в сочетании со снежно-белым мехом делал мальчишку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лицо Харе сохраняло привычное холодное, почти неприступное выражение, что лишь добавляло его образу дразнящей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соблазнительно...» — пронеслось в голове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взором Харе почувствовал себя крайне неуютно. Пальцы судорожно вцепились в ткань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уставился? Сразу говорю, я не по своей воле это нацепил, так что даже не думай ничего такого! Это наказание за последнее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молчал, не сводя взгляда с его губ, которые так очаровательно двигались, пока он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сбивчивые объяснения и не дождавшись ответа, Харе недовольно поджал губы и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молчишь? Настолько нелепо выгляжу? Перестань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бы хоть слово — эта тишина становилась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слюну, проклятый владыка хрипло рассмеялся и с обезоруживающей прямотой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у меня на тебя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 всё-таки бесстыжая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Харе мгновенно вспыхнули пунцовым цветом. Проигнорировав пошлую реплику, он деревянной походкой подошёл к столу и сел напротив, слегка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опустил взгляд, оценивая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уселся на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 вплотную подошёл к юноше, послушно протягивая ладонь. Нависшая над ним могучая фигура подавляла своей тяжестью, и Харе против воли поднялся со стула. Тщательно стараясь не касаться лишний раз его кожи, он закрепил принесённую вещь на запястье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загорелом мужском запястье теперь красовались Детские часы Hello Kitty.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 ним можно звонить и отправлять сообщения. Я уже вбил туда свой номер, так что теперь мы сможем связываться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подарок, который Харе преподнёс ему лично. Сукуна, таивший в душе предвкушение, скользнул взглядом по пластиковой игрушке и вдруг почувствовал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торт тоже был розовым... Этот паршивец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именно этому мелкому чертёнку подобные девчачьи нежности подходили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пользоваться просто. Нажимаешь сюда... — Харе склонил голову, придерживая его руку и пытаясь показать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внезапно сделал шаг вперёд, лишая его личного пространства. Почувствовав жар чужого тела, Харе резко отпрянул и с грохотом повалил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проклятие и не думало останавливаться. Он наступал шаг за шагом, пока Харе не оказался зажат в углу сада, упёршись спиной в ствол раскидистого дерева юдзу.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крона, источающая свежий цитрусовый аромат, полностью скрыла их от тусклого света фонарей. В полумраке хищно вспыхнули багровые глаза Сукуны, и у Харе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принадлежал зверю, выследившему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юноше действительно показалось, что он превратился в беспомощного кролика, угодившего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первое, что пришло ему в голову, и в голосе проскользнула едва уловимая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утро потратил на поиски этих часов, надеясь облегчить им связь. Да и вообще, эта розовая кошечка выглядела невероятно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в восторге, — Сукуна высвободил запястье и задумчиво коснулся пальцами подбородка. — Вот думаю, чем бы тебе отплатить за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заявлял, что подарок ему дорог, но даже не взглянул на часы. Его взор по-прежнему был прикован к Харе, а в голосе сквозила опасная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Харе сказать, что никаких подарков не нужно, как взгляд Сукуны скользнул ниже. На его губах расплылась порочная, предвкушающая ухмылка. С нарочитым любопытством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у тебя под этой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от столь бесцеремонного вопроса Харе и растерянно мотнул головой.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заложив руки в рукава кимоно, продолжал заманивать жертву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своём уме?! Это же форменное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невозмутимо кивнул,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ты всё равно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Абсолютный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они молча мерили друг друга взглядами. Наконец Харе шумно вздохнул, сдаваясь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Посмотришь и сразу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Сукуне в глаза, он робко ухватился за края пышного розового подола и медленно приподнял его до середины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Короля Проклятий открылись стройные, матово-белые ноги. Розовый кожаный ремешок плотно обхватывал левое бедро, слегка врезаясь в нежную кожу и очерчивая мягкую ложбинку.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Плоховато видно, — нагло соврал Сукуна, чья уловка сработала без сучка и задоринки. Он плавно опустился на одно колено прямо перед юношей. — Придётся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горячие пальцы нетерпеливо коснулись бедра. Поддев эластичную ленту ремешка, он слегка оттянул её и резко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натянулась, и подвязка с тихим шлепком вернулась на место. Кожа мгновенно отозвалась лёгким покраснением, а мышцы бедра непроизвольно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Харе выпустил подол из рук. Тяжёлая розовая ткань мгновенно опала, накрыв собой стоявшего на коленях Сукуну, словно плотный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донеслось из-под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обнажённую кожу бедра. Сукуна убрал руку, но вместо этого придвинулся ближе и приоткрыл рот, осторожно прикусив зубами натянутый ремешок. Его глухой, утробный голос вибрировал у самого паха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Харе запылало пожаром. Он попытался приказать ему прекратить, но в этот момент Сукуна уверенным, сильным движением перехватил его левую ногу под колено и закинул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Сукуна, отпусти! — у Харе перехватило дыхание. Тело била мелкая дрожь, а кожа горела так, словно его опалило пламенем. Весь его вес теперь приходился на одну ногу. Боясь потерять равновесие и рухнуть в траву, он ухватился за широкие плечи проклятия, безуспешно пытаясь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сопротивление было бесполезным. Сукуна даже не шелохнулся. Напротив, его горячий, влажный язык скользнул выше ремешка, лаская чувствительную внутреннюю сторону бедра. Он тихо, издевательски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же сам просил не шуметь и не обижать стариков. Они ведь могут услышать... А я... проголодался. Чертовски проголодался за это время. Не дёргайся, иначе я промахнусь. Вот так, умница... Малыш, ты что,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Харе в отчаянии пытается ударить его свободной ногой, Сукуна глухо рассмеялся, перехватив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ладно, молчу. Только не дерись, глупый мальчишка, сам же ушибёшься...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