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подобными ситуациями Шэн И не раз сталкивался за границей. Слишком привлекательная внешность приносила ему не только удобства, но и определённые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предложение Вэнь Сю застало его врасплох, однако он очень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умеете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Сю сказал это лишь затем, чтобы позлить Шэнь Цицяня, который прятался в его комнате отдыха. Но, услышав такой ответ Шэн И, почему-то вдруг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поразумнее после мягкого отказа воспользовался бы предложенной возможностью сохранить лицо и сменил тему. Но Вэнь Сю поднял глаза, прямо посмотрел на Шэн 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Шутить? Шэн И,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Вэнь Сю уже не мог понять, насколько правдивы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серьёзно. Шэн И немного подумал и так 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сейчас я не планирую заводить отношения. Я хочу лишь побольше узнать и освоить, работая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станешь моим партнёром, мои богатство и положение в обществе тоже будут тебе доступны. Разве так ты не сможешь узнать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едва заметно нахмурился. Навязчивых людей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плану Вэнь Сю ещё долго должен был оставаться его начальником, поэтому Шэн И не хотел доводить их отношения до открытого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придумать, как лучше ответить, когда за спиной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Цицянь большими шагами подошёл к Вэнь Сю, схватил его за воротник и приподнял, а затем стиснул кулак и ударил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тётя Вэнь не научила тебя, как пишется слово «уважение». Сегодня папочка сам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удар Шэнь Цицянь вложил всю накопившуюся ярость. Вэнь Сю тут же почувствовал во рту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Цицянь, какого чёрта ты устраиваешь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меня сюда позвал,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отношениях Шэнь Цицянь прекрасно понимал, что Вэнь Сю ничего хорошего не задумал, но всё равно пришёл посмотреть, чего тот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Вэнь Сю, как всегда, так и просился под кулак. Ударив его, Шэнь Цицянь наконец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коснулся уголка губ, увидел кровь на пальцах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Цицянь, если у тебя склонность к насилию или проблемы с головой, сам сходи в больницу и проверься. Сяо И, отвези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Ушёл? Вот так просто ушёл? И правда пошёл вместе с этим ублюдком Вэнь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Цицяня от злости на мгновение закружилась голова, но стоило встретиться со встревоженным взглядом Шэн И, как гнев словно вышел из проколотого воздушного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рассмотреть выражение его лица внимательнее, однако Шэн И уже поддерживал Вэнь Сю у двери кабинета. Всё произошло так быстро, что Шэнь Цицянь даже подумал, не почудилось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пнул диван, чтобы выплеснуть раздражение, ослабил галстук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опоздал: двери лифта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машина с водителем как раз проехала мимо. Вэнь Сю даже опустил окно и с вызывающей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выехал на дорогу, водитель тактично поднял перегородку. Вэнь Сю посмотрел на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подумай о том, что я сказал. Мои родители очень открытые люди. Даже если мы будем вместе, я дам тебе полную свободу. Поверь, я буду неплохим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сидела на плече хозяина. Вспомнив, как в исходном сюжете родители Шэнь Цицяня усложняли ему жизнь, она невольно начала склоняться на сторону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спасибо за ваше расположение, но сейчас я действительно не планирую отношений. Я хочу как следует работать, добиться результатов, а уже потом думать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с детства никто не отвергал подобным образом, однако странным образом он совсем не рассердился и даже не почувствовал привычного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короткое мгновение ему показалось, будто сквозь холодную оболочку Шэн И он видит его уязвимое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тогда сказала госпожа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так резко, что Шэн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Сю такая реакция была почти равна молчаливому признанию, и у него вдруг тяжело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ночи действительно хватило, чтобы Вэнь Сю выяснил всю историю Шэн И и Шэнь Цицяня, вплоть до слов госпожи Шэнь о том, что сирота вроде Шэн И наверняка сблизился с её сыном с какой-то корыстной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решил, что именно потому, что когда-то на него смотрели свысока, Шэн И теперь так упрямо хочет доказать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не понимал, как Вэнь Сю умудрился так быстро перевести разговор в эту сторону, но по крайней мере ему дали немного пространства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Вэнь Сю в частную клинику, а Шэн И остался ждать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008, заметно располневшая за это время, лениво лежала у хозяина на плече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вы даже не хотите его рассмотреть? Мне кажется, он не такой уж плохой, как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поднял руку и слегка ткнул 008 в щёку. Он не знал, как ответить,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посторонними Шэн И держался холодно. Лишь когда смотрел на 008, в его выражении проступала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действует ли такое на людей, но система точно растаяла. Перекатившись на бок, она капитулировала: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Главное, чтобы вы сами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Вэнь Сю больше не говорил о том, чтобы ухаживать за Шэн И. На работе он стал относиться к нему заметно лучше и уже не придирался к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некоторые важные переговоры он брал Шэн И с собой, ничуть не скрывая своего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конечно, не собирался упускать такую прекрасную возможность учиться. Он был словно губка и отчаянно впитывал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больше специально не устраивал случайных встреч с Шэнь Цицянем, они так ни разу и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Шэн И, как обычно, принёс завтрак в кабинет Вэнь Сю. Когда он поставил еду, тот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слышал об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вопрос, Шэн И первым делом подумал, что возникла проблема с проектом, который они сейчас обсуждали, и лихорадочно начал перебирать в голове, не упустил ли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госпожа Цзян объявила, что намерена устроить помолвку с единственным сыном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http://bllate.org/book/19029/1868570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