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11. Барсучий жир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Сяо У принялся за добычу. Гу Цин с детьми вышли во двор посмотреть. Там стояла двухколесная телега с толстой веревкой — такие повозки таскали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окинул взглядом добычу: её было немало. Молодой олень и три клетки с дикими курами и кроликами. Дикие куры были меньше домашних, но городские господа их обожали за плотное, жилистое мясо с насыщенным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лежал грубый мешок, в котором кто-то отчаянно барахтался.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кто? Еще живой? — Гу Цин потянулся было потрогать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Там барсуки, — предостерег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Барсук — вещь ценная: и мех, и мясо, и жир стоили хороших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тоже крутились у телеги, не решаясь подойти близко, но не скрывая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взвалил мешок на плечо и отнес его в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Сарай был пристроен к дому, но чуть ниже уровнем. Его стены сложили из глины, а крышу соорудили из толстых перекладин, переплетенных ветками и замазанных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приоткрыл мешок, и оттуда показалась морда барсука. Эти звери — мастера рыть норы, так что после поимки им связывали не только лапы, но и челюсти, иначе сбегут.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охотник вытащил добычу, Гу Цин с удивлением увидел, что барсуков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были приземистые, упитанные, с короткими лапами и маленькими глазами. У них была короткая шея и мощные черно-коричневые когти — на передних лапах длиннее, чем на задних. Жесткая шерсть на спине, смесь черного и белого, придавала им вид одновременно свирепый и комичный.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взял с телеги нож и ушел в сарай, выставив Гу Цина и детей за дверь — не хотел, чтобы они видели забой.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были слышны лишь несколько резких звуков, после чего всё стихло. Вскоре Сяо У вынес тушки. Он установил во дворе квадратный стол, положил на него барсуков и первым делом спустил кровь, а затем принялся снимать шкуры. Барсучий мех отлично защищал от ветра; из него вышли бы прекрасные накидки на сиденья для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Шкуры можно было высушить или засолить. При засолке их резали на куски и сшивали заново — так мех держался крепче и не выпадал, но соль стоила дорого, так что на это мало кто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их просто сушили: расправляли мех, клали мездрой вниз на доски или вешали на стену и ждали, пока уйдет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действовал умело — вскоре две цельные шкуры были готовы. Развесив их сушиться, он принялся за барсучий жир. Зимы на севере суровые, руки и ноги часто страдают от обморожений, а если с начала холодов мазать их барсучьим жиром, то всю зиму не будет ни боли, ни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жира требовало терпения. Сначала срезали жировую прослойку, резали её кубиками примерно по сантиметру. В котел наливали на треть воды, доводили до кипения и бросали туда жир, томя его на медленном огне. Когда кусочки становились золотистыми и переставали отдавать масло, их вылавливали. Воду добавлять нужно было обязательно, иначе жира выйдет мало, да и качество будет не то — так всегда учили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жир лучше было припрятать: чем дольше он стоял, тем целебнее становился. Свежий жир ценился невысоко, обычно его выдерживали по три года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12. Продажа добычи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этих барсуков оставим себе, а остальное я после полудня отвезу в город на продажу, — сказал Сяо У, протягивая мясо Гу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забрал его и ушел на кухню. Первым делом он нарезал мясо крупными кусками и залил холодной водой, чтобы ушла кровь. Часть он решил засолить, а часть завялить — так оно дольше сохранится.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копченостей, вяленое мясо не требовало дыма. Его резали полосками, мариновали с имбирем и чесноком, не жалея соли, и вывешивали в хорошо проветриваемом месте. Висеть оно должно было не меньше пятнадцати дней. Зато потом применений масса: на бульоне можно варить лапшу, а само мясо — тушить или обжаривать.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раньше никогда не готовил барсучатину и поначалу даже растерялся. Когда мясо вымочилось, он взял два куска и бросил в котел. Добавил имбирь и немного шаодаоцзы, чтобы отбить специфический запах. Ошпаренное мясо он промыл, нарезал ломтиками и обжарил в масле с луком и чесноком, плеснув в конце еще немного вина и соевого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Шаодаоцзы, знаменитый «обжигающий нож» из древнего Ляодуна, был крепким и резким. Стоил он дешево, поэтому в крестьянских домах его всегда держали про запас. Если кто-то ранился в лесу, глоток этого зелья, брызнутый на рану, не давал ей загноиться.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переживал за вкус, поэтому перед тем как подавать, попробовал кусочек сам. Оказалось очень недурно. От барсучьего мяса в организме мог подняться «лишний жар», да и дети не привыкли к такой тяжелой пище, поэтому Гу Цин дополнительно нарезал соломкой картофель и сделал легкий салат с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барсука пришлось по вкусу всем. Даже Сяо У признал, что оно пахнет изумительно — вино и имбирь убрали резкий запах дичи, а само мясо было нежным и 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Охотник, привыкший в лесу просто жарить куски мяса на костре, посыпав солью, ел с огромным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Сяо У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в город, продам товар. Если долго тянуть — цена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телеге лежал олененок, добытый прошлой ночью. Туша ещё не успела остыть; если мясо окоченеет, оно потеряет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поеду, — вызвался Гу Цин. — Нужно еще овощей купить, у нас капусты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тоже хочу! — Сяочи вцепился в ногу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Гу Цин ответить, как Яньянь оттащила брата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Тш-ш, сегодня мы дома останемся. Пойдем лучше к Сяоху, он говорил, что на рынке ему купили глиняную куклу, посмотрим, — Яньянь уговаривала брата, пока тот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хоть и была мала, выросла без матери и рано повзрослела. Она специально хотела оставить папу и папочку наедине, чтобы те могли получше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впрягся в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повозку. — Он накинул лямку на плечи и взялся за поручни.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 мгновение замешкался, не сразу поняв, что это обращаются к нему.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пешком дойду. Телега и так полная, тебе тяжело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промолчал, лишь поджал губы, и молча потянул телегу вперед. Гу Цин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была трудной. Гу Цин, не привыкший к долгим переходам, вскоре начал отставать. Сяо У оглянулся и остановился, поджидая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подбежал, тяжело дыша и опершись руками о колени, чтобы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вдруг одной рукой подхватил его и, как пушинку, забросил прямо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не проронив ни слова, зашагал к городу широким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глядя на его мощные, налитые силой руки, лишь невольно ахнул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Луншань жизнь била ключом: лавки, чайные, постоялые дворы и лотки с уличной едой —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два больших рынка. Один утренний, в центре, где торговали крестьяне: овощами с огорода, лесными грибами и ягодами. Второй рынок находился у пристани; он оживал после полудня, когда возвращались рыбаки и приходили охотники. За торговлю на пристани нужно было платить налог ямыню — взамен давали деревянную дощечку, которая служила пропуском.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стоял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здесь встанем. — Сяо У пристроил телегу в углу и начал выкладывать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http://bllate.org/book/19018/1869767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