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Ючжоу посмотрел на Ван Цзяна. Тот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Ван Ци Се Яо, едва переставшая плакать,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Ючжоу поспешил утешать жену, а Ван Цзян вышел из палаты и позвонил своему помощнику Хэ Би, спросив о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 смотрел на результаты, переданные людьми семьи Гу, и мог только думать, что младший господин пострадал совершенно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слова, он сообщил всё Ван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 выслушал и окончательно потерял дар речи. Ему внезапно показалось, что брачный союз с семьёй Гу, возможно, вообще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 сразу услышал вопрос Ван Ючжоу: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поймала того, кто подсыпал яд. Это поклонник Гу Хэсяо. Он решил, что если Цзайцзай умрёт, возможность брачного союза с Гу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вскочила и разразилась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псих?! Нравится ему Гу Хэсяо — пусть идёт к Гу Хэсяо! Мой сын тут при чём?!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ты, кстати, не ошиблась. Он и правда психически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Хочет из-за болезни избежать наказания по закону? — Се Яо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мечтает! — Ван Ючжоу с яростью ударил ладонью по столу. — Даже если семье Ван придётся разориться, я добьюсь, чтобы он до конца жизни сидел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не горячитесь. Семья Гу сказала, что даст нам удовлетворительный результат, — успокоил Ван Цзян. — Но я думаю, вопрос о брачном союзе стоит пересмотреть. Ничего ещё даже не решено, а Цзайцзай уже так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прав. Каким бы выдающимся ни был этот Гу Хэсяо, я не позволю нашему Цзайцзаю так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Сюй только родился, он был не только очень худеньким, но и слабым здоровьем. Семья Ван приложила огромные усилия, чтобы вырастить его крепким, здоровым и упитанным. Теперь, глядя на бледного Ван Сюя, лежавшего с закрытыми глазами на больничной кровати, всем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против этого брака. Цзайцзаю всего девятнадцать, он ещё ребёнок. Какая свадьба? — Ван Ци листала телефон. — Кто-то из программы сфотографировал, как Цзайцзая выносили. Новость уже набирает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удалить публикации?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 уже достал телефон, собираясь велеть Хэ Би заняться этим, но Ван Ци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удалять? Чем громче раздуется, тем лучше. — В её глазах появился холод. — Если закон не сможет наказать больного отравителя, тогда пусть вся его семья умрёт в социальном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 счёл идею неплохой: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общественного мнения иногда тоже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Ючжоу окончательно решил действовать так. Ван Цзян связался с руководителем «Саньи Энтертейнмент» и велел подключить сотрудничающие с компанией аккаунты, продвигающие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«Саньи» много лет работала в индустрии и прекрасно знала, как извлечь максимум эффекта. Всё было организовано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под заголовком «Шок! Участника шоу отравили на выездной съёмке? Сейчас между жизнью и смертью, подозреваемый, предположительно, психически болен» начала расходиться по крупнейшим соцсетям и очень быстро вышла в главные темы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утечек от работников имя «Ван Сюй» тоже поднялось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 обострённым чувством справедливости тут же включились и потребовали сурово наказать отравителя, не позволяя ему уйти от ответственности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юристы-блогеры, специализирующиеся на правовом просвещении, один за другим начали публиковать комментарии, пытаясь воспользоваться волной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айдол-шоу, которые только что успели полюбить Ван Сюя, побежали на страницы «Саньи Энтертейнмент» и «Юности в самом разгаре» спрашивать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пользователи заинтересовались, почему вообще Ван Сюя отравили. Просто не повезло оказаться рядом? Или это заранее спланированная месть врагов семьи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с догадками появлялись один за другим. Правда там была или нет — мнение находилось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«Саньи Энтертейнмент» дождались подходящего момента и выпустили официальное заявление на всех крупных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компания поблагодарила всех, кто переживал о случившемся, и сообщила, что Ван Сюй пока не пришёл в сознание, но опасность для жизни уже миновала. Затем в осторожных и искренних формулировках объяснила причину отравления и в конце заявила, что ни «Саньи Энтертейнмент», ни группа «Тайгер» не позволят виновному уйти без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заявления история получила ещё больший резонанс. Отравление плюс любовные страсти — для скучающих прохожих это было слишком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Ван Сюя внимательно изучили объявление и дружно отправились на официальные страницы группы Гу требовать от семьи Гу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разумеется, прекрасно понимали цель семьи Ван. Но мешать не стали — напротив, ещё немного подтолкнули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иногда бывает очень удобным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преподать урок, ещё решат, что семьёй Гу можно помыкать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семья Ван следила за развитием реакции в интернете. Увидев, что всё идёт именно по их расчёту, они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Цзайцзай проснётся, — вздыхала Се Яо, глядя на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В палату вошли родители Гу вместе с Гу Хэсяо.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всё ещё кипела и встречать их приветливо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светские формальности в семье Ван никогда не были её обязанностью. Пока рядом был Ван Ючжоу, Се Яо могла капризничать и оставаться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держалась очень смиренно — в конце концов, их сторона действительно не справилась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почтительно ведёт себя госпожа Гу Цзо Цинлань, Се Яо больше не стала усложнять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хозяев и передав подарки, Гу изложили план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семья не отзывает заявление: виновного будут преследовать по закону до конца, а давление общественного мнения сделает так, чтобы от клейма убийцы он уже никогда не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собирались заминать, Се Яо такой вариант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также предложила, чтобы всё время госпитализации Ван Сюя Гу Хэсяо оставался в больнице и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Цинлань в последнее время тоже смотрела айдол-шоу. Ван Сюй ей очень нравился, и она по-прежнему считала, что брачный союз стоит продолжить!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браке поговорим потом. Нашему Цзайцзаю всего девятнадцать,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Ван устно согласилась на союз потому, что Ван Сюй неизвестно почему внезапно безумно увлёкся Ши Юйбаем и словно потерял голову. Семье Ван Ши Юйбай совершенно не нравился, а Гу Хэсяо считался в их кругу одним из лучших Альф. Как ни посмотри — во много раз лучше Ши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отравления Се Яо решила, что здоровье и счастье сына важнее всего. Если уж он так хочет любить Ши Юйбая — пусть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детям и нужно как следует узнать друг друга! — Цзо Цинлань подошла ближе к Се Яо и заговорила тише. — У этого Ши Юйбая есть и «белый лунный свет», и «алая родинка» в сердце. Неужели ты сама столкнёшь своего Цзайцзая в огненную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Се Яо не знала. Зато Цзо Цинлань, как только решила, что Ван Сюй подходит её сыну, мгновенно назначила Ши Юйбая главным соперником и расследовала всю его родню едва ли не до пятого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мой Хэсяо — внешность, способности... что в нём не идеально подходит твоему Ван Сюю!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Цзо Цинлань притянула сына ближе и поставила перед Се Яо, нанеся ей сокрушительный удар красавцем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http://bllate.org/book/19015/1866953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