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открыл глаза и попробовал призвать Кровожадную лозу. Из его ладони показался тонкий кроваво-красный побег и ласково обвился вокруг пальца. Но даже от такого пустяка у него закружилась голова — это тело действительно было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убрал лозу, с трудом поднялся с постели и подошёл к ветхому деревянному сундуку. Порывшись внутри, он достал тусклое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зеркала на него смотрело незнакомое лицо: лет шестнадцати-семнадцати, бледное, с тонкими красивыми чертами. Особенно выделялась алая родильная метка между бровями, придававшая лицу мягкость. Оно было процентов на пятьдесят-шестьдесят похоже на лицо Юй Бая из прошлой жизни, но выглядело моложе и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выглядит гэ-эр? — Юй Бай потрогал метку между бровями. Ощущение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любовался новым обликом, снаружи раздался грубый стук, а следом — пронзительный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Бай! Ах ты дохлятина, опять дрыхнешь? Солнце уже высоко, а ты всё не встал работать! Твой дядя с братом сейчас придут, быстро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тут же подсказали: это жена его дяди, Ван-ши, злобная и корыстная женщина. Родители прежнего хозяина тела только умерли, а она уже сговорилась с его дядей Юй Эрчжу и двоюродным братом Юй Сяобао, якобы чтобы «заботиться» о сироте, а на деле — завладеть домом и землёй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Юй Бай и без того был мягким человеком, а после смерти родителей эта семья совсем перестала с ним считаться. Даже оставшиеся деньги и ценные вещи они подчистую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Бая похолодел. Он десять лет выживал в апокалипсисе и уж точно не был той мягкой хурмой, которую можно мять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вовремя. Я как раз хотел на ком-нибудь размяться, — тихо бросил он на сычуаньском говоре. В глазах мелькнула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Ван-ши нетерпеливо толкнула дверь и вошла. За ней следовали худой мужчина с бегающими глазами и пухлый подросток — Юй Эрчжу и Юй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всё-таки соизволил подняться? — Ван-ши упёрла руки в бока, окинула Юй Бая придирчивым взглядом и, брызгая слюной, разразилась бранью: — Ах ты несчастье ходячее! Родителей уморил, а теперь ещё старших за дверью держишь? Все правила приличия собаке скормили?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Сяобао даже не слушал, что затеяла мать. Он сразу кинулся к сундуку и стал рыться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тот серебряный браслет он в прошлый раз не отдал. Наверняка где-то спрятал!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холодно наблюдал за происходящим. Боевые инстинкты, выработанные за годы апокалипсиса, мгновенно оценили положение: трое противников, двое взрослых и один рослый подросток, а его нынешнее тело едва держится на ногах. В лоб драться невыгодно,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деревянной палке толщиной с запястье у стены. Это был засов, которым родители прежнего Юй Бая подпирали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дал право шарить по моему дому? — внезапно заговорил Юй Бай. От его настоящего сычуаньского выговора все трое на секунду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пришла в себя Ван-ши: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маленькая дрянь, как со старшими разговариваешь?! Мы тебе родня! Совсем распустился? Сейчас я вместо твоих родителей научу тебя уважению!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засучила рукава и шагнула вперёд, намереваясь отвесить Юй Баю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наверняка остался бы стоять, дрожа от страха. Но нынешний Юй Бай был уже не тем робким гэ-эром.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ладонь Ван-ши полетела к его лицу, он отступил в сторону и одновременно пнул её. Застигнутая врасплох Ван-ши рухнула ничком на землю и завопила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посмел ударить мою мать! — взревел Юй Сяобао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схватил дверной засов и, не раздумывая, хлестнул им по ноге Юй Сяобао. Удар вышел точным и жёстким. Тот с воплем схватился за ногу и свалился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Взбунтовался! Совсем взбунтовался! — Юй Эрчжу разъярился и замахнулся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Юй Бай в прежней форме, справился бы с обычным крестьянином без труда. Но нынешнее тело было слишком слабым. Техники хватило, чтобы уйти от первого удара, но полностью избежать следующей атаки он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Эрчжу схватил его за левое запястье и поднял вторую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ублюдок, сегодня я тебя не проучу — так ты вообще забудешь, кто здесь глава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Бая блеснула ярость. Он тут же вынул из пространства кинжал и правой рукой повёл лезвие прямо к шее Юй Эрчжу.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Юй Эрчжу уже почти коснулась его щеки, когда тот почувствовал на шее горячую струйку.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Ван-ши, поднявшаяся с помощью Юй Сяобао, увидела кровь на шее мужа и пронзительно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 Эрчжу, ты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Бай не собирался так просто их отпускать. Он повернул голову к Ван-ши: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остановись и верни всё, что забрала у меня.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нож к шее Юй Эрчжу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яростно уставился на Юй Бая и опустил занесённую руку, хотя левое запястье всё ещё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Ван-ши, спотыкаясь, выбежала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крикнул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забудь: десять лянов и пять цяней серебра, тридцать шесть медяков, два серебряных браслета и одна серебряная шпилька. За каждый недостающий медяк сделаю на нём по порезу.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Ван-ши напряжение в доме стало ещё гуще. Юй Эрчжу приходился старшим братом отцу прежнего хозяина тела, но ещё когда его отец женился на его папе, братья разорвали отношения. Какая же это теперь родня?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Юй Бая из апокалипсиса такого стоило бы сразу прикончить и раз и навсегда избавиться от угрозы. Но он только появился в этом мире, новая жизнь ещё даже не началась — нельзя позволить этим отбросам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Сяобао уже забился в угол и не смел даже пискнуть.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Бай вспомнил: так называемые дядя и тётка хотели выдать его за вдовца почти пятидесяти лет, беспробудного пьяницу, который, по слухам, после выпивки избивал жён. Первые две его супруги прожили после свадьбы всего по несколько лет и умерли от болезней, а в городке шептались, будто он их замучил.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как раз заболел и потерял сознание. До этого его пытались принудить угрозами и уговорами, а судя по верёвке за дверью, теперь собирались просто связать и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Цк! — Юй Бай уже решил отправить Юй Эрчжу прямиком к его покойным брату и брату-супругу.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Ван-ши оказалась на удивление быстрой: не прошло и времени, за которое выпивают чашку чая, как она вернулась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Эрчжу.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разложи всё на земле. Я пересчитаю и посмотрю, сколько порезов придётся сделать на нём, если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верил, что Ван-ши добровольно принесёт всё до последней вещи. Для этого бедного и отсталого времени такие ценности были огромным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Ван-ши пришлось достать и спрятанную шпильку и положить её вместе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обращал внимания на её выражение лица. Быстро проверил — на этот раз всё было на месте, даже документы на дом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 и принеси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Ван-ши не сводила с него глаз, опасаясь, что рука дрогнет и муж получит ещё один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забрал свёрток. Получив свободу, Юй Эрчжу тут же снова занёс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Бай вовсе не оставался без козырей. Он уже собирался призвать Кровожадную лозу, когда снаружи внезапно прогремел властный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Юй Эрчжу, что вы здесь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 широким шагом вошёл серьёзный мужчина средних лет в короткой грубой куртке. За ним следовали несколько жителей деревни. Увидев происходящее, все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http://bllate.org/book/19010/1867547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