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лицо его товарища потемнело от злости, к щекам прилила кровь, а в воздухе повисло тяжёлое напряжение. Е Цинжан и сам мгновенно пожалел о своей несдержанности.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за язык себя тянул? — укорял он себя тогда. — Прекрасно ведь знал, что этот пустозвон обожает приврать. Промолчал бы, посмеялся про себя — и дело с концом. Так нет же, ввязался в спор на ровном месте. Совершенно ни к 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вынырнул из этих смутных воспоминаний, всё ещё не в силах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из-за этого? Ты сегодня рисковал жизнью ради меня просто потому, что услышал те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присматривал за тобой. Полгода, то и дело пересекаясь, — признался Хэ Чэншуан. — И с каждым разом убеждался: ты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стремительно покидали Е Цинжана, сознание ускользало, и спорить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Хэ Чэншуан... — прошептал он. — Ты не просто плохой человек. Ты невероятный чудак. Жаль, что я умираю. Иначе... я бы с радостью стал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Хэ Чэншуана на мгновение вспыхнул живой огонёк, но он лишь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такими, как я, не дружат.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Чэншуан — «неразлучный», — Е Цинжан слабо улыбнулся одними губами. — Ты никогда не останешься один. Если бы я только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мог остаться в живых, — пронеслось в его угасающем разуме, — я бы прошёл с тобой сквозь весь этот сумасшедший мир. Такие люди, как ты, выбрав однажды, не предают».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это вслух он уже не успел. Мир вокруг окончательно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Визгливый гул автомобильных гудков за окном бесцеремонно ворвался в сон. Е Цинжан недовольно поморщился, перевернулся на другой бок, но дремота мгновенно улетучилась. Сознание прояснилось, и он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огляделся. Вокруг была комната — до боли знакомая и в то же время чужая. Он глубоко вдохнул чистый, бодрящий утренний воздух. Никакой гари, никакой удушливой вони разлагающейся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одеяло, Е Цинжан, спотыкаясь, бросился к окну и распахнул его. Внизу, на запруженной улице, застрявшая в пробке легковушка яростно и нетерпеливо сигналила, будя сонный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опустился на край кровати. В голове царил полнейший хаос. Потянувшись к тумбочке, Е Цинжан дрожащими пальцами взял мобильный телефон. Он уставился в экран: дата и время упрямо твердили, что до начала катастрофы оставалось ещё больше полугода. Конец марта, на улице стояла стужа. Он так и сидел без движения, опустив босые ноги на ледяной пол, пока ступни окончательно не занемели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было слишком осязаемым, слишком детальным для сна. Это казалось настолько немыслимым, что разум отказывался принимать очевидное. В душе бушевал ураган эмоций, мысли путались, не давая сосредоточиться. Внезапно телефон в его руке требовательно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вздрогнул и пришёл в себя. На экране светилось имя: «Сестра Чэнь». Он нажал на кнопку приёма, и из динамика раздался недовольный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почему ещё не в больнице? Твоя смена давно расписана, у всех дел по горло. Кто за тебя работать должен, если ты опаздываешь?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прошу прощения, — хрипло ответил он. — Накатила какая-то слабость, только от вашего звонка и проснулся. Разрешите мне взять отгул? Нужно отлежаться.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надорванный, глухой голос, директор Чэнь не заподозрила неладного и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хварай. Здоровьем рисковать не надо. Как выйдешь — напишешь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Е Цинжан наконец осознал масштаб случившегося с ним чуда. До начала апокалипсиса оставалось немногим больше восьми месяцев. Судьба подарила ему второй шанс. И пусть он отчаянно молился, чтобы кошмар прошлого не повторился, сидеть сложа руки он не имел права. Он учился на последнем курсе медицинского и как раз проходил интернатуру, но теперь о тихой, размеренной жизни придётся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зашёл в ванную и ополоснул лицо ледяной водой. По телу пробежала дрожь. Он горько усмехнулся собственному отражению: нынешнее его тело было откровенно слабым. Неудивительно, что с началом катастрофы люди, лишившись городских благ, гибли как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остатки сна, он сел за рабочий стол, разложил чистые листы и принялся за дело. Строчка за строчкой, до самого рассвета он заносил на бумагу всё, что помнил о первом годе грядущего кошмара. Студент факультета традиционной китайской медицины, с детства увлечённый древней историей, он умел систематизировать знания. Хронология событий ложилась на бумагу чётко и лаконично, выведенная его изящным, но твёрдым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незаметно. Е Цинжан созвонился с директором Чэнь и продлил отгул ещё на несколько дней, заставив женщину изрядно понервничать. Когда же спустя неделю он принёс заявление об увольнении, руководство подписало его без лишних расспросов. Кому нужен стажёр, вечно требующий к себе особого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вещи и уехать в родной город оказалось делом пары часов. Больше двадцати лет назад его отец, преподаватель в университете, женился на простой приезжей девушке без высшего образования. Мать тогда только окончила школу и приехала на заработки. Весёлая, бойкая красавица сама завоевала сердце нелюдимого книжного червя, которому перевалило за тридцать и которого, кроме древней литературы, не интересовало абсолютно ничего. Дедушка и бабушка Е Цинжана — потомственные врачи — поначалу мечтали о невестке из приличной семьи, но, разглядев в простой девушке редкое трудолюбие, искренность и живой ум, благословили этот союз, устав ждать внуков от безучастного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ли может гореть очаг, если дрова в него подбрасывает лишь один? Через шесть лет безответные чувства матери выгорели дотла. Череда горьких упрёков и затяжных ссор закончилась разводом. Мать была ещё молода. Проявив неожиданную жестокость, она оставила маленького сына мужу и уехала из города, оборвав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Е Цинжан научился смотреть на вещи трезво. Отец никогда не любил мать, а женился лишь под давлением долга и возраста, поступив малодушно и разрушив жизнь преданной женщины. Впрочем, и мать за все эти годы ни разу не навестила сына. Лишь в последнее время она изредка присылала деньги, хотя сама едва сводила концы с концами. В бесконечном, тщетном ожидании детская привязанность Е Цинжана растаяла, уступив место глухому равнодушию.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вернулся домой только с одной целью — продать старую квартиру. После того как два года назад отец скончался от тяжёлой болезни, здесь его больше ничего не 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продажу жилья риелторам, Е Цинжан записался в секцию тхэквондо и раскошелился на дорогой абонемент в фитнес-клуб. Нужно было срочно приводить себя в форму: в те дни он выглядел как классический изнеженный студент — бледный, худой и совершенно не приспособленный к физическому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изнурительных тренировок Е Цинжан понял, что тратит время впустую. Местные тренеры учили лишь красивым стойкам и эффектным приёмам, годным разве что для показательных выступлений. В мире грядущего хаоса каждое движение должно было служить одной цели — убить врага и выжить. Отточить мгновенную реакцию, научиться уклоняться от ударов и бить наповал в обычном спортзале было невозможно. Подобную закалку давала разве что армия. Не зря в прошлой жизни сильнейшие обладатели магического дара выходили именно из рядов военных, особенно из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Прозанимавшись ещё неделю, он всерьёз задумался о том, чтобы составить собственную программу подготовки или отправиться на поиски истинных мастеров боевых искусств, не чета коммерческим тренерам.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Цинжан! Мы тут на выходные планируем съездить на пару дней в горы Путо. Ты ведь тоже из нашей группы, поехали с нами! — после очередной тренировки к нему подбежала симпатичная девушка, так и лучащаяся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но у меня другие планы. Хорошей вам поездки, — мягко, но решительно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пожалуйста! — не сдавалась она, словно ожидая его отказа. — Вообще-то у меня день рождения. Не хочется банальных посиделок в караоке или ресторане. Совместные поездки ведь так сближают! Если у тебя нет суперважных дел, поехали. Сделай мне подарок, помоги шумно отпраздновать,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на секунду задумался. Горы Путо издревле именовались Святой землёй Южного моря. Его собственное перерождение граничило с мистикой, а как медик он долго изучал, как сила веры способна влиять на человеческое тело и разум. В конце концов, почему бы и нет? Он вежливо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звали Чжоу Цин, радостно вскрикнула, торопливо продиктовала время и место сбора и упорхнула,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экскурсионном автобусе, державшем путь в Чжоушань, царило оживление. Молодёжь наперебой шутила, смеялась и засыпала именинницу подарками. Когда подошла очередь Е Цинжана, он достал из рюкзака скромный презент — собственноручно переписанный свиток с буддийской сутрой.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попадание в тему! — язвительно хмыкнул симпатичный парень, сидевший неподалёку. — Надо же, от руки написано. Как говорится, дорог не подарок, дорого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не привыкла считать деньги и полностью оплатила всю поездку за свой счёт. Её манеры и щедрость выдавали дочь весьма обеспеченных родителей. Парень, отпустивший шпильку, уже давно безуспешно увивался за именинницей, но та выказывала явный интерес к Е Цинжану. Оттого его тон и сочился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 Е Цинжан пропустил бы этот выпад мимо ушей, а теперь тем более не собирался опускаться до споров. Пускай к самой Чжоу Цин он не испытывал романтических чувств, глупой её назвать было нельзя. Эта богатая девушка обладала хорошим воспитанием, тактом и вряд ли бы польстилась на самовлюблённого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именинница лишь снисходительно улыбнулась, демонстративно отложив дорогие безделушки: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глубоко верующая, а я в канонах ничего не смыслю. Цинжан, ты ведь не обидишься, если я передам эту сутру ей? Сама я больше ценю современные гаджеты, которые мне подарили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дружно рассмеялась, разряжая обстановку. Спустя три часа пути автобус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Путо завораживали. Даже вечно спешащая городская молодёжь прониклась величием этого места. Ребята отведали монастырской постной кухни, поклонились святыням, обошли живописные тропы. Под конец экскурсии девушки затащили всех в сувенирную лавку, стилизованную под старину.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и остальные парни покорно плелись следом, лениво скользя глазами по витринам. На прилавках теснились обычные безделушки. Цены кусались, но для компании Чжоу Цин эти траты были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сразу распознала в туристах золотую молодёжь. Эти ребята не торговались и не рассматривали ценники с тоскливым вздохом. Озарившись профессиональной улыбкой, она заговорщицки обратилась к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Красавицы, весь этот товар на полках — просто милые пустяки. Если хотите увидеть нечто по-настоящему редкое, уникальное, я могу провести вас в закрытые залы. Цены там, конечно, иные, да и правила строгие: вошедший обязан уйти с покупкой. Но что именно вы выберете и за какую сумму — решать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— возмутилась одна из подруг Чжоу Цин. — Наглый грабёж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не пугайтесь, — мягко возразила продавщица. — На то есть свои причины. Вещи там хранятся исключительные. Посторонних туда не пускают, чтобы мирская суета не оскверняла священную ауру артефактов. Разумеется, никто вас не неволит. К тому же покупать что-то каждому вовсе не обязательно. Стоимость лотов начинается от десяти тысяч юаней, но достаточно, чтобы кто-то один из вашей компании сделал покупку — хоть в складчину.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http://bllate.org/book/19006/1908235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