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новости — хорошая и плохая? — Цзинь Цин посмотрел на режиссера, задумался на мгновение и серьезно ответил: — Пожалуй, начну с хорошей!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экране терминала воцарилось молчание. Лишь спустя пару секунд режиссер Винсент с преувеличенно суровым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давай по классике! Скажи, что хочешь услышать плохую!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Невозмутимый и серьезный тон Винсента заставил Цзинь Цина невольно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кхм, — он прочистил горло, пряча лукавую усмешку, и с напускной покорностью добавил: — Режиссер, я хочу сначала выслушать плохую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лучше, — удовлетворенно кивнул Винсент. — Плохая новость в том, что я чертовски зол. Как твой первооткрыватель, я глубоко оскорблен: ты утаил от меня, что умеешь играть на цине!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 удивленно приподнял брови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режиссер. Каюсь, виноват, не должен был скрывать. Надеюсь на ваше великодушие!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Суровость на лице Винсента мгновенно растаяла, уступив место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искренне раскаиваешься, ладно, прощаю. Но при одном условии: теперь тебе придется играть. И это не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перебрасывались загадочными репликами, словно обсуждали нечто само собой разумеющееся. Стоявшие рядом студенты только недоуменно переглядывались. Для них этот разговор звучал как полная бессмыслица. Но расспрашивать они не решались: один собеседник — знаменитый режиссер, другой — их новоиспеченный однокурсник, который только что показал себя во всей красе и уже успел стать кумиром. Любопытство буквально сжигало их изнутри, но все держали рот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интрига держалась недолго. Цзинь Цин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Восстановили еще один свиток? — уверенно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«Легенда о Лу Сяофэне». И у Хуа Маньлоу там очень много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отозвался Цзинь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раз Винсент связался с ним лично, значит, роль Хуа Маньлоу безоговорочно остается за ним. Еще во время кастинга всей съемочной группе стало ясно, что этот персонаж занимает ключевое место в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заранее, чтобы ты успел подготовиться. Да, чуть не забыл: на Вэйбо только что выложили трейлер к «Решающей битве на вершине Запретного города». Зайди, сделай репост. — С этими словами Винсент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Цин на секунду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последняя новость не самая важная? Или ее приберегли на десерт, потому что она главная?»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шевельнулось странное чувство, будто его где-то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на просторах Вэйбо творилось настоящее безумие. Все замерли в ожидании: наконец-то должен был выйти долгожданный трейлер к «Решающей битве на вершине Запретного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Данни была одной из тех, кто буквально считал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обычный рабочий день. Как прилежная сотрудница, она всегда трудилась на совесть, не отвлекаясь по пустякам, но сегодня работа не шла на ум. Внутреннее напряжение нарастало с каждым часом.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утром, едва проснувшись, она по привычке открыла Вэйбо и наткнулась на публикацию в официальном аккаунте фильма: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[Меч, пришедший с Запада! Летящий небожитель из-за пределов небес! Сегодня в двенадцать часов дня мы опубликуем официальный трейлер. Ждем всех, не пропустите! 😊]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Трейлер! Наконец-то! Данни взволнованно кликнула на комментарии, собираясь излить свой восторг, но обнаружила, что счетчик ответов рос с пугающей скоростью — по несколько сотен в минуту. Стоило ей написать хоть слово, как его мгновенно погребала под собой лавина чужих сообщений. Прочесть его было просто нереально!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ну и психи! — мысленно фыркнула Данни. — Подумаешь, кино!»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схитрить, она принялась яростно засыпать клавиатуру одинаковыми восклицаниями: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О-о-о-о-о-о-о-о-о-о-о-о-о!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Пищу от восторга-а-а-а-а-а!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десятки вариаций, отправляя одну реплику за другой, пока ее спам не забил всю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Обновив страницу, она увидела, как другие пользователи начали костерить ее за флуд. Данни лишь победно ухмыльнулась: «Ха, тягаться со мной вздумали? Салаги!»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она ахнула: если не поторопиться, она опоздает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 совладать с эмоциями оказалось еще труднее. До девяти утра Данни держалась молодцом, сохраняя видимое спокойствие. К десяти её начало потряхивать от нетерпения, а мысли то и дело уносились далеко от отчетов. К одиннадцати часам ситуация стала критической — за последний час она не выполнила ни одной рабочей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десять — мандраж усиливается...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двадцать — ладони предательски потеют...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тридцать — она не выдерживает, тайком открывает вкладку Вэйбо и начинает безудержно обновлять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обещали выложить ровно в полдень, вдруг админы ошибутся и опубликуют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 хотелось увидеть видео первой! В числе самых первых!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десяти двенадцать Данни осторожно огляделась по сторонам. Обычно в это время коллеги лениво собирались на обед, но сейчас офис словно вымер. Все как один сидели, уткнувшись в экраны своих портативных сетевых терминалов, и ожесточенно тыкали пальцами в кнопку обновления. На их лицах читался первобытный, голодный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Данни больше не презирала чужую одержимость. Напротив, она почувствовала сладкое единение с толпой. Мы все в одной лодке!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минутой экран ее портативного сетевого терминала разворачивался все шире. К одиннадцати пятидесяти девяти она растянула голограмму до размеров приличного настенного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системные администраторы компании с ужасом зафиксировали резкий скачок трафика. Посетовав на «неуемных обывателей», сисадмины тяжело вздохнули... и тоже открыли свои личные портативные сетевые терминалы, выкрутив настройки проекции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двенадцать часов нагрузка на сервера Вэйбо взлетела до небес. Почти восемьдесят процентов активных пользователей сети одновременно ломанулись на одну страницу. Миллионы устройств по всей Галактике начали воспроизведение свежего видеофайла.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Данни с замиранием сердца кликнула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затянуло кромешной тьмой. Едва слышно зазвучала плавная, завораживающая мелодия. Внезапно по краю кадра полыхнула багровая вспышка, в мгновение ока заполнив весь экран алым пламенем. Огонь завихрился, принимая очертания величественного, пылающего феникса. Птица грациозно взмахнула крыльями, и даже сквозь виртуальную проекцию зрители ощутили волну нестерпимого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феникс взмыл ввысь, оставив за собой россыпь искр. Они не угасали, а медленно стягивались в сияющие иероглифы названия: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[Легенда о Лу Сяофэне: Решающая битва на вершине Запретного города]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зарево погасло, вновь погружая мир во тьму. На экране возник силуэт. Неизвестный стремительно мчался сквозь ночь — бесшумно, легко, словно сливаясь с ночным сумраком. Резкий кувырок, прыжок вниз — и хотя разглядеть детали окружения было трудно, очертания подсказывали, что он проник в небольшую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 Зачем он здесь?» — пронеслось в головах миллионов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Интрига разрешилась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полыхнул багровый свет. Ночной гость зажег бумажный фонарь, и хотя его слабое пламя едва рассеивало тьму, комната преобразилась. У Данни и остальных зрителей перехватило дыхание. Цветы всегда считались самым прекрасным творением природы, но здесь они были повсюду. Пышные бутоны, диковинные соцветия заполняли все пространство, создавая нереальную, ошеломляющую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поразительное — посреди этого великолепия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прибывший зажег свечу и сокрушенно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комнаты ответил ему нежной и умиротворенной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Маньлоу, ты опять сидишь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кроме тебя, никто не является без приглашения глухой ночью. А Лу Сяофэн всегда найдет дорогу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снова покачал головой, 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в дом — радость в дом. Разве так встречают старых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резко сменился. Лу Сяофэн лежал на черепичной крыше, неторопливо прихлебывая вино из кувшина. Рядом сидела женщина, подперев подбородок рукой, и внимательно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у великого Лу Сяофэна тоже бывают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тяжело вздохнул и сделал глубокий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Симэнь Чуйсюэ — мой близкий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близкий друг собирается драться не на жизнь, а на смерть с Е Гучэном, Городским лордом Белого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его жена ждет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кадром: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Маньлоу, присмотри за Сунь Сюцин. Позаботься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плавно поплыла вверх. В черном бархате неба сияла идеальная, круглая луна. Под ее холодным светом раскинулся величественный Запретный город, а на покатой крыше застыли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источал ледяную ауру. Казалось, сделай к нему шаг — и покроешься инеем. Весь мир для него перестал существовать, все его существо было сосредоточено лишь на мече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Е Гучэна выглядел мягче, но в его осанке, в уверенном хвате рукояти сквозило такое непомерное величие и гордость, что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показал замершую внизу толпу. Люди боялись вздохнуть. Бой еще не начался, но невидимое напряжение уже давило на плечи многотонным прессом. Увидеть поединок двух величайших мастеров меча этой эпохи — такое выпадает лишь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— негромко произнес Е Гучэн. Его пальцы крепче сжали рукоять, но взгляд был устремлен куда-то мимо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битве равных это смертельная ошибка. Не следить за движениями врага — безумная самоуверенность или запредельное высокомерие?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сердце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кадром: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свой заговор безупречным. Но в любом плане всегда есть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Сюжетные кадры закружились в стремительном вихре. Мелькали лица новых персонажей, закручивая интригу. И наконец, финальный аккорд — Симэнь Чуйсюэ и Е Гучэн застыли друг напротив друга на крыше дворца. Напряжение сцены было настолько осязаемым, что казалось, будто воздух звенит от электрических разрядов.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погас, уступая место титрам.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отражающий удар Пальцем Консонанса. Ледяной Симэнь Чуйсюэ со своим смертоносным клинком. Величественный Е Гучэн. Ли Яньбэй, Оуян Цин, Сунь Сюцин, Старик Черепаший Внук... Имена актеров и персонажей сменяли друг друга. Трейлер неумолимо приближался к концу, но Хуа Маньлоу на экране так больше и не появился. Поклонники Цзинь Цина в комментариях уже начали волноваться, требуя показать своего любимца — никто не просил многого, лишь бы мельком увидеть его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самые последние секунды, когда надежда почти угасла, на экране вспыхнул финальный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Хуа Маньлоу в окружении цветущего сада. Совершенно новый, нигде ранее не публиковавшийся снимок. И когда этот юноша, о чьей неземной красоте фанаты спорили неделями, предстал перед зрителями, все замерли. Оказалось, прежние восторги не передавали и десятой доли его очарования. Даже на фоне ярких, безупречных цветов Хуа Маньлоу затмевал их своей чистой, сияющей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специальной роли: Хуа Маньлоу — Цзинь Цин]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http://bllate.org/book/19005/1964255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