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микроблог сериала «Сильнейший командующий Федерации» опубликовал короткую забавную историю, которая тут же вызвала волну добродушных обсуждений в Сети. Популярность картины росла с каждым днём, хотя на данный момент пользователей куда больше волновал один животрепещущий вопрос: кто же этот таинственный «маленький фанат»?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Сяо, отвечавшая за ведение официального аккаунта, притаилась в тихом уголке съёмочной площадки. Уткнувшись в экран портативного терминала, она упоённо листала комментарии на Вэйбо, время от времени издавая странный, довольно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комментариях под постом поднялся единодушный плач истосковавшихся фанатов, она коварно улыбнулась и быстро набрала ответ на светящейся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знать, кто этот тайный обожатель? А вот и не скажу! И даже не просите! По крайней мере, пока не поднимете нам рейтинги просмотров, хм-м-м! o(￣ヘ￣o#)»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дразнящая, откровенно вредная реплика подействовала на поклонников как красная тряпка на быка. На официальный блог тут же обрушился целый шквал шутливых нападок: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 обнаглел в край! Ребята, засучиваем рукава!»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 такого вредного админа. Нормально разговаривать умеешь? Вот заговоришь по-человечески — тогда и рейтинги поднимем, ясно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 — тролль сотого уровня. Плюсую, засучиваю рукава вместе со всеми!»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прикрываю лицо руками... По-моему, эта вредность безумно милая. Я один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выше, ты не один такой. Ты просто одинокий пёсель!»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ты... Слышь, комментатор выше! Есть смелость? Не уходи после уроков, разберёмся по-мужски!»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«Давай-давай, нападай! А то смотри, прижму тебя к ногтю и сделаю с тобой это... и то... и вот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М-да. В плане бесстыдства тебе нет равных, признаю поражение. Всё, я ухожу. Красиво и кругло ухожу в закат,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просто зашёл полистать ленту! Мало того, что меня умилил этот вредный админ, так я ещё и попал на прямую трансляцию любовных разборок! Как выживать нам, несчастным задротам?»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мимо проходил, но мне безумно интересно, чем закончится история Цин-Цин и его маленького фаната. Ох, в моей голове уже созрел фанфик на десять тысяч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довольно ухмылялась, листая ветку обсуждений. И пусть тема разговора незаметно вильнула куда-то не туда (девушка тихонько кашлянула), главная цель была достигнута — пиар работал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экрана, она с лёгкой завистью посмотрела в сторону увлечённо беседующих режиссёра Тома и Цзинь Цина. Вся эта каша варится по милости Тома, а отдувается официальный аккаунт! Главный актёр чудит — снова расплачивается админ! Легко ли ей, честной и преданной делу сотруднице, продавать душу ради продвижения сериала?!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на площадке готовились к съёмкам ключевой сцены первой серии. Именно этот эпизод служил невидимой нитью, связывающей воедино весь сюжет. Слабый здоровьем, вечно терпящий издевательства Аллен попадает в страшную аварию. Балансируя на грани жизни и смерти, он встречает Элберта — легендарного Бога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«Элберт» ассоциировалось с защитником человечества. Он был сильнейшим воином Федерации, непревзойдённым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галактика ещё содрогалась в огне войны. Внешние враги наступали, внутренние распри разрывали страну на части. Все одарённые и амбициозные юноши стремились попасть в военные академии, чтобы встать под знамёна борьбы за будущее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время рождает героев, и в этой эпохе в них не было недостатка. Людские амбиции закалялись в сражениях. Каждая битва приносила бесконечные беды, но вместе с тем даровала человечеству новых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век, когда средняя продолжительность жизни перевалила за триста лет, Элберт умудрился стать сильнейшим пилотом Меха всего в пятьдесят. Настоящее чудо, феномен своего времени. Люди свято верили, что именно он приведёт их к долгожданному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оправдывал эти надежды каждым своим шагом. Ведь он был Богом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это был самый величественный, почти недосягаемый персонаж. Сценаристы намеренно возвели его в ранг божества, чтобы подчеркнуть его исключительность. При этом за весь сериал зрители так и не увидят его лица. И дело не в технической сложности — автор сценария упрямо считал, что в реальном мире просто не существует актёра, способного воплотить столь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Аллен, чудом спасённый таинственным воином, узнаёт, кто перед ним, и застывает в немом благоговении. Именно эта слепая вера позже поможет слабому мальчишке закалить характер и занять пост сильнейшего командующего Федерации. Сила духа обретает опору в нерушимом ментальном столпе.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Аллен испытывал абсолютное отчаяние. В это мгновение в нём сконцентрировалась вся боль, накопленная с самого детства. Возможно, где-то в глубине души этот ужас уже перерос в смирение — он почти с радостью отсчитывал секунды до неизбежного конца, видя в смерти долгожданное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явился Элберт. Бог Меха вырвал угасающего юношу из лап смерти. Он подарил ему надежду и навсегда запечатлел свой божественный образ в его израненном сердце. Жажда стать сильнее, спавшая доселе, мгновенно вытеснила прежнее отчаяние, заполнив душу Аллена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долго и упорно репетировал эту сцену в одиночестве. Он прекрасно понимал её важность и не мог позволить себе схалтурить.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съёмочной площадке, юноша быстро понял: заминка возникла вовсе не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современной Федерации космическая война, закончившаяся несколько веков назад, казалась смутным преданием старины. Меха больше не были частью повседневной жизни, как в былые времена. Обычный человек, если только он не учился в военной академии, мог за всю жизнь ни разу не увидеть боевую машину вживую. Что уж говорить об актёрах, чьи будни проходили в бесконечных разъездах между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высококлассные роботы стоили баснословных денег. Сериал «Сильнейший командующий Федерации» позиционировался как рядовая история восхождения героя, и бюджет проекта не позволял выкупить элитную модель. Но и дешёвая жестянка никак не вязалась с величественным образом Элберта. В итоге съёмочная группа проявила поистине олимпийское упорство и сумела-таки арендовать роскошную боевую машину у Научно-исследовательского института Меха. Её доставляли на площадку только для съёмок ключевых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исполнявший роль Элберта, должен был безупречно управлять гигантом. Лицо его при этом оставалось скрыто шлемом, поэтому режиссёр решил сэкономить и нанял профессионального пилота, не имевшего отношения к актёрскому мастерству. Предполагалось, что раз уж у Цзинь Цина с ролью проблем нет, то и с его стороны никаких трудностей не возникнет. Увы, реальность быстро доказала, насколько наивны были эти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безжизненной пустыни возвышался двадцатиметровый стальной исполин. Его серебристо-белая броня вспыхивала под лучами солнца ослепительным блеском. Машина буквально приковывала к себе взгляд. Казалось, всё вокруг померкло и растворилось, оставив лишь этот венец инженерной мысли. Оторваться от него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дышал холодным величием, заставляя каждого невольно задирать голову. И пусть шея быстро затекала от неудобного положения, люди всё равно продолжали заворожённо смотреть на серебристого титана, ловя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тоже не мог отвести глаз. В своей прошлой жизни, оставшейся на Земле тысячи лет назад, он видел подобное лишь на страницах фантастических романов и в кадрах аниме. То были лишь робкие мечты людей прошлого о далёком будущем. Читая те истории, он всегда искренне радовался за героев, которым посчастливилось прикоснуться к этому чуду, пусть даже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сказкой. Но теперь, стоя у подножия настоящего боевого робота и ощущая его осязаемую, первобытную мощь, Цзинь Цин наконец понял, почему персонажи тех книг так неистово рвались за штурвал. Ему и самому до дрожи захотелось ощутить тяжесть рычагов управления.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ближайшее время этой мечте не суждено было сбыться. По иронии судьбы, его персонаж Аллен за весь сериал даже близко не подойдёт к кабине пилота...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то, — нахмурился Том. — В моей голове это выглядело куда плавнее и изящнее. Технически ты всё делаешь правильно, но в движениях нет души. Машина не раскрывает своего истинного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кабины пилот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соглашался на эту подработку с лёгким сердцем: думал, и на новейшем роботе прокатится, и денег подзаработает. Кто же знал, что требования в кинематографе окажутся настолько сумасшедшими?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боевой машины мало уметь прыгать и наносить удары? Какое ещё «изящество»? Между их профессиями явно пролегла непреодолимая пропасть. Ему, технарю, была совершенно чужда логика этих творческих натур.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площадке повисла гнетущая тишина, у входа вдруг поднялся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бог! Это же сам Элвис!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сейчас упаду в обморок... Какое счастье, я просто умираю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оглушительный визг персонал у входа мгновенно расступился, образовав живой коридор. Люди застыли с благоговейным трепетом, прижимая ладони к груди и преданно глядя на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на съёмочной площадке, удивлённо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публикой предстал виновник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был облачён во всё чёрное. Длинный плащ тёмным крылом ниспадал до середины бёдер, плавно колыхаясь при каждом шаге. Этот властный образ в сочетании с лицом, известным во всей обитаемой вселенной, производил неизгладимое впечатление. Мужчина двигался с врождённым аристократизмом. Окажись здесь профессиональный фотограф, он наверняка сошёл бы с ума от восторга — Элвис выглядел так, словно сошёл с обложки самого дорогого глянцевого журнала. Любой случайный кадр с его участием мгновенно становился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поднялся со стула. Если только он не страдал излишним самолюбием, великий актёр пришёл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Элвиса, скрытый за тёмными стёклами очков, неотрывно следовал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с лёгкой улыбкой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Элвис, разве вы не должны сейчас находиться на съёмках своего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медленно снял очки. В его золотистых глазах вспыхнул загадочный, пленительный блеск, заставив присутствующих в очередной раз мысленно посетовать на несправедливость Творца, одарившего этого человека столь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«Решающей битве на вершине Запретного города» близится съёмка ключевой сцены, но я никак не могу поймать нужное настроение. Режиссёр Винсент посоветовал мне немного...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передохнуть? — Цзинь Цин лишился дара речи, глядя на блистательного мужчину. Какой актёр в здравом уме отправляется на другую планету просто для того, чтобы «немного передохнуть»?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посмотрел ему прямо в глаза и совершенно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закивал Цзинь Цин, помогая гостю сгладить неловкость. — Разумеется, чистая правда. Я ни капли не сомневаюсь. Иногда после долгих съёмок действительно необходима передышка. Особенно когда играешь персонажа, подобного вашему. Тяжело слишком долго оставаться на божественном олимпе, порой полезно спуститься к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понимающе закивали: «Вот оно что! Действительно, великий бог на то и великий бог, чтобы отдыхать с поистине космическим размахом!»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всей серьёзностью согласился Элвис, явно довольный предложенным объяснением. — Пойдём. Раз уж вы всё равно пока не снимаете, давай обсудим «Запретный город». Режиссёр Том, одолжите мне вашего главного героя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забирайте! Наш главный герой вообще не важен, пустяки! — мгновенно отозвался тот, в одночасье позабыв о всяком профессиональном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бросил на режиссёра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нормально? Я вообще-то здесь центральный персонаж...»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лишь нетерпеливо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давай! И не забудь потом привести великого бога обратно, пусть у нас тут погуляет. Обязательно приведи!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мысленно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«Режиссёр, потише. Ещё немного, и ваши коварные замыслы станут ясны абсолютно каждому!»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http://bllate.org/book/19005/1934723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