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уплетал клубнику, как вдруг услышал капризный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 Си, я тоже хочу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Лянь, словно лишенный костей, нежился в объятиях Сун Си, явно наслаждаясь тем, что все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была не из бедных – обычные состоятельные коммерсанты, – им было далеко до таких влиятельных и древних кланов, как Цюань или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изучить характер Сун Си. Хотя тот порой был непредсказуем и вспыльчив, Бай Лянь считал это нормальным для молодого господина, привыкшего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в будущем войти в высшее общество в качестве супруги Сун Си, он был готов потакать его капризам. К тому же Сун Си был щедр и никогда не скупился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машины стоимостью в десятки миллионов, брендовые украшения за миллионы – раньше Бай Лянь о таком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появляясь в школе рядом с Сун Си и ловя завистливые взгляды, он испытывал непередаваемый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Си нравятся их любовные игры, Бай Лянь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Шэнь Миншу,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ходили слухи, что этот парень очень близок с F4, и многие в школе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прищурился и как бы невзначай глянул на него. Внешность у того и впрямь была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мне он всё равно уступает».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 что это он вырядился? Какое-то тряпье».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Цюань Шаоцзэ и остальные игнорируют Шэнь Миншу и никто с ним не разговаривает, Бай Лянь почувствовал облегчение. Видимо, их дружба была сильно преувеличена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захотелось немного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мог бы ты подать нам фруктовую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жестом Бай Лянь, по сути, приравнял Шэнь Миншу к обслуживающему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Миншу, увлеченный едой, вздрогнул от неожиданности, когда к нему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выработался рефлекс: этот чертов система вечно подбрасывала ему внезапные задания, и теперь он шарахался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Миншу даже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годы его прошлой и нынешней жизни, ему уже перевалило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рано завел детей, у него уже могли бы быть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он всем здесь присутствующим в дедушки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выходку Бай Ляня он воспринял как детскую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клубника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официанта принести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недовольно захныкал в объятиях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получив желаемого, он решил закатить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Миншу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Клубнику он действительно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заведениях фруктовые нарезки отличались изысканностью, но никак не объемом.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лишь одним из ингредиентов, и её там было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обиженную мину Бай Ляня, Миншу мог поклясться, что съел всего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продолжал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не проявляя раздражения, обнял своего фаворита и прошептал пару ласковых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официанту принести хоть десять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послышались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F4 давно привыкли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застенчиво кивнул и тут же бросил на Шэнь Миншу победный,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Миншу: «Ой, ну и ну… ಠ_ಠ»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«Парочка сапог пара. Надеюсь, когда Сун Си в будущем будет рыдать, пытаясь вернуть любимого, огонь его страданий будет полыхать до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твердо решил, что обязательно предупредит Чжоу Тинъюя держаться подальше от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– такой славный мальчик, нельзя позволить этому самодуру испортить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над ухом раздался мягкий голос Юй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стало неловко, когда он поймал на себе взгляд старшего, направленный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выглядели щеголями, и только он один закутался в огромный кокон ещё до наступления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я очень мерзлявый.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кивнул и плотнее запахнул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четверки F4 Юй Чэнчжоу нравился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замолвить за него словечко перед Чжоу Тинъюем».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непроизвольно засмотрелся на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парень всегда хвостиком ходил за Цюань Шаоцзэ, и они были знакомы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Миншу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красота была холодной и безжизненной, словно у фарфоровой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несмотря на бледность, его глаза светились умом и жизнью, они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глаза – такие стоило бы иметь в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Шэнь Миншу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улыбнулся, и его очки в золотой оправе сверкнули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 ними было невозможно разглядеть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в жалком виде сидел на полу, по его щекам катились слезы-жемчужины.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разом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Бай Лянь ел фрукты, и его рука дрогнула – кусочек упал прямо на одежду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секунду назад излучал нежность, в следующее мгновение просто швырнул своего красавца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с неустойчивой психикой… Главному герою ни в коем случае нельзя быть с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упал прямо к ногам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повел бровью, словно всё происходящее его не касалось. Ци Шэн был немногословен – с тех пор как Шэнь Миншу вошел в зал,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человек на полу был пустым местом, он продолжал невозмутимо играть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даже стало жалко Бай Ляня – всё-таки симпатичный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тем временем откинулся на спинку дивана и, раздраженно задрав голову, достал сигарету. Кто-то тут же подскочил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увидел, как Сун Си затянулся, и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он усмехнулся и поманил Бай Ляня пальцем, приказывая подойти. Тот, несмотря на унижение, не посмел ослушаться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Миншу увидел нечто невообразимое: Сун Си набрал в легкие дыма и выдохнул его прямо в лицо Бай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сдерживая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 улыбкой смотрел на юношу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Лянь, дрожа от страха и поколебавшись лишь мгновение, всё же открыл рот, высунув нежно-розовый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занес ещё не погасшую сигарету, собираясь затушить её об язык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огонек ярко выделялся в полумраке, и в глазах некоторых присутствующих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зала прорезал резкий,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кашлял, зажал рот рукой, содрогаясь всем телом, будто у него сейчас легкие вылетят.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Шаоцзэ, сидевший на почетном месте, нахмурился и с явным недовольством бросил Сун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