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Хаобинь и Лю Сымянь дождались Дин Мо с работы, после чего вся троица отправилась в ресторан «Чансян». Тан Шаочуань заставил себя ждать — стрелки часов уже близились к семи вечера, когда он наконец ворвался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это еще что такое? — Тан Шаочуань остолбенел от удивления,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всего несколько дней, а Лю Сымянь уже выглядел так, словно только что вернулся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за пару недель заживет, — буркнул Дин Мо. Стоило Тан Шаочуаню войти, как доктор сразу стал привычно недоволен. — Кончай разыгрывать заботливого босса, лучше давай есть. Живее несите блюда! Ждали тебя как барина, у нас уже от голода животы к спинам прилипли.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лекарь-недоучка, ты что, в прошлой жизни от голода помер? — Тан Шаочуань закатил глаза, наградив Дин Мо тяжелым взглядом. — Проголодались — ели бы без меня, я никого сидеть и ждать не заставлял.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Дин все-таки полдня провел на ногах у операционного стола, конечно, он проголодался, — примирительно вмешался Гуань Хаобинь. Он отодвинул соседний стул и жестом остановил официантку, собиравшуюся помочь: — Пожалуйста, принесите всё, что мы заказали, и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тебе так разукрасил физиономию, дружище? — спросил Тан Шаочуань, едва усевшись за стол и поворачиваясь к Лю Сымяню. — Скажи только слово, соберем ребят и пересчитаем ребра этому выродку.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у людей семейные разборки, а ты лезешь со своим уставом, — фыркнул Дин Мо. — Что, собрался пойти против заветов предков и побить собственного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Шаочуань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что ли? Наставник приложил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он, — прыснул Гуань Хаобинь. — Там еще и матушка поучаствовала, да вдобавок его непобедимый Второй старший брат, признанный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Тан Шаочуань все еще сомневался, недоверчиво переводя взгляд на Лю Сымяня.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чистая правда. Стал жертвой домашнего насилия, — смущенно улыбнулся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ты такого сотворил, дружище, раз довел наставника с супругой до белого каления? — Тан Шаочуань, поняв, что дело семейное, покатился со смеху. — Колись, небось обрюхатил какую-то девицу и пошел в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там! Гендиректор Тан, не надо меня порочить. Я даже девушкой еще не обзавелся, — поспешил оправдаться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поп, таков и приход. Ты думаешь, все мужики вокруг такие же кобели без чести и совести, как ты? — снова съязвил Дин Мо. Его сварливый характер совершенно не соответствовал мирному значению собственного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от голода рассудком повредился? Бешенство подхватил? — Тан Шаочуань злобно зыркнул на врача. — Еду принесли уже. Жри давай и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заявил родителям, что болен неизлечимым недугом — нежеланием жениться. Вот его наставник с супругой и призвали Второго старшего брата, чтобы устроить парню трепку в три смычка, — весело пояснил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— Тан Шаочуань не знал, смеяться ему или плакать. — Из-за такой ерунды старик так рассвирепел? Перебор, по-моему.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 нос в чужие дела, раз не знаешь всех тонкостей, — тут же отреагировал Дин Мо, снова цепляя оппонента. — С чего ты взял, что это пустяк?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или нет — личное дело каждого. Человек не крадет, законов не нарушает. Кому от этого хуже? — огрызнулся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По сравнению с теми, кто только и делает, что грешит да закон попирает, проступок Великого воина Лю действительно выглядит невинной шалостью, — невозмутимо парировал Дин Мо, отправляя в рот кусочек нежного рыбного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дела минувшие, давайте забудем, — Лю Сымянь поспешил разрядить обстановку, заметив, как на висках его босса вздулись вены. — Гендиректор Тан, как съездили в Цинъян? Все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вполне. Объемы у нас солидные, так что они сами перед нами на цыпочках ходили, — Тан Шаочуань переключился на дела и вдруг вспомнил о своих гостинцах. — Клиенты там надарили кучу местных сувениров. Поглядите, может, выберете что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Шаочуань достал из сумки три вещицы. Эти «местные гостинцы» оказались не едой или напитками, а изысканными безделушками. Первая — нефритовая статуэтка: пастушок верхом на буйволе играет на флейте. Тончайшая работа — прожилки лотосового листа у мальчика на голове и даже усики кузнечика на спине быка были прорисованы с ювелирной точностью. Вторая — антрацитово-черная тушечница. Вытесанный из цельного камня брусок отливал благородным глянцем — материал явно редкий. Третьим сувениром был стакан для кистей, искусно вырезанный из дорогого сандала. Ажурный узор с драконом и фениксом приковывал взгляд, а когда берешь его в руку, приятная тяжесть дерева сразу выдавала солидную цену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Бинь-бинь, выбирай первый, — Тан Шаочуань указал на разложенные между тарелками сувениры, обращаясь к Гуань Хаобиню.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гостинцы, я-то думал, пожевать чего привез, — проворчал Гуань Хаобинь, которому все три безделушки были совершенно безразличны. — Пусть лучше Старший брат Дин и Лю Сымянь выбирают. Я в искусстве как свинья в апельсинах,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доктор Дин, выбирайте первым, — вежливо уступил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стакана хотя бы польза есть. Пожалуй, возьму его, буду ручки складывать, — без лишних церемоний согласился Дин Мо и придвинул к себе сандаловый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молодой господин Гуань? — Лю Сымянь развернул оставшиеся вещицы к Гуань Хаобиню.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мне все равно. Выбирай ты, — покачал головой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тут хоть и не хотанский и не бирманский, но кусок знатный, чистый, стоит наверняка целое состояние, — со знанием дела оценил Лю Сымянь. — А вот тушечница действительно редкая. Черный камень для нее добывают всего в одном месте во всем Китае, и правительство сейчас жестко квотирует 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знал, что ты так разбираешься в этих делах, — удивился Гуань Хаобинь. — И к чему душа больше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моя воля, я бы взял тушечницу. Одно удовольствие смотреть на такую красоту, когда дома выводишь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мне достается нефрит, — Гуань Хаобинь сцапал статуэтку. — Надо же, какой ты разносторонний! Еще и каллиграфией балуешься?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встретить молодого человека с таким увлечением было сродни чуду.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ведь пединститут окончил, там у нас были обязательные занятия по каллиграфии, — смущенно улыбнулся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Этим двоим отдавать редкую вещь — только добро переводить. Тебе она нужнее, — обрадовался Тан Шаочуань, довольный тем, что подарок пришелся к месту. Он придвинул тушечницу к Лю Сымяню.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такой щедрый подарок мне теперь придется в лепешку расшибиться на работе, чтобы оправдать доверие, — пошутил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иначе! — громогласно расхохотался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Дешевые трюки, чтобы втереться в доверие. Настоящий кровопийца-капиталист, — фыркнул 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так работаешь за троих, — улыбнулся Гуань Хаобинь Лю Сымяню. — С такими побоями — и на службе. Прямо-таки образец преданности делу до гробовой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преувеличиваете, молодой господин Гуань, — скромно рассмеялся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раз уж ты вернулся, выпиши парню отгулы на пару дней, пусть раны подлечит, — с абсолютно серьезным видом вмешался Гуань Хаобинь. — Сам погляди: видный парень, красавец хоть куда, а вынужден с такой рожей на людях показываться. Представляешь, какая травма для нежной мужской психики?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согласно закивал Тан Шаочуань с набитым ртом. — Пусть сначала руку подлечит.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сам Гендиректор Тан разрешил, я с вашего позволения действительно возьму передышку, — не стал скромничать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Мой кузен к рабочим всегда относится как к родным. Нынче ведь все топят за гуманный подход к кадрам, — Гуань Хаобинь, казалось, радовался отпуску Лю Сымяня даже больше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покорми кобылу послаще — она и везти будет быстрее, — съязвил Дин Мо своим неизменно ядовитым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пить в одиночку — тоска смертная, — Тан Шаочуань в шутку погрозил Дин Мо кулаком и тяжело вздохнул. — Дружище, давай выздоравливай поскорее. Какое застолье без хорошей выпивки в чисто мужской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даже когда рука заживет, мне придется завязать с крепкими напитками, — Лю Сымянь украдкой покосился на Гуань Хаобиня.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так? Женщины последние соки выпили? — ухмыльнулся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Тан, вы же меня знаете. Грех на меня наговаривать, — посерьезнел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Наоборот, — подал голос Дин Мо. — Как раз у тех, кого бабы досуха выдоили, в пустом желудке больше места под хмельное пойло остается. Они-то как раз больше всех и глушат.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мне причаститься к алкогольной культуре, чтобы составить тебе компанию? — ехидно предложил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бог от этого! — Тан Шаочуань замахал руками. — Твоя матушка мне потом плешь проест своими нотациями. Я ее зудеж не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планируешь заняться в эти дни? — поинтересовался Гуань Хаобинь у Лю Сымяня.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вы, молодой господин Гуань, припечатали меня сравнением с боровом, придется сидеть безвылазно дома, дабы не пугать честной народ своим уродством, — притворно вздохнул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скорее симпатичный кабанчик из сказки, — со смехом утешил его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от четырех стен взвоешь со скуки, плесенью покроешься, — поддакнул Тан Шаочуань. — Хочешь, я звякну господину Ху? Съездишь на хребет Изумрудной Клетки, в гольф поиграешь.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надо мной издеваетесь, Гендиректор Тан? С одной рабочей рукой много в гольф не наиграешь, — горько усмехнулся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вылетело из головы, — Тан Шаочуань со смехом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съезжу в деревню. Мои родители перевезли туда все товары из лавки, надо будет подсобить 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им поможешь в таком виде? — Тан Шаочуань заговорщицки подмигнул. — Слушай, лучше съезди во дворец Линбо. До меня дошли слухи, что туда давеча завезли свежий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товар? — насторожился Гуань Хаобинь. — Ты что, на дурь подсел? Если употребляешь наркотики, я тебя лично в отдел сдам!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упаси боже, кто ж к этой дряни притронется? — Тан Шаочуань примирительно потрепал кузена по голове, сбивая с него спесь. — Я про баб говорю. Привезли кучу сочных девчонок, шепнули, что среди них полно студенток на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Кобель, — процедил Дин Мо,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подработка в таком месте?! Ты совсем уже берега попутал? — Гуань Хаобинь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сейчас везде подрабатывают, там ведь легкие и быстрые деньги, — осклабился Тан Шаочуань. — И девки там — пальчики оближешь. Фигурки точеные, а уж в постели такие штуки вытворяют, не поверишь, профессионалки позавидуют.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успел заценить? — сощурился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Меня клиенты туда то и дело затаскивают, да и я сам не раз возил туда нужных людей сделки обмывать, — без тени смущения признался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рейд. Я лично натравлю на вас отдел по борьбе с проституцией, — предупредил его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это же обычные законы рынка: есть спрос — будет и предложение, — вдруг заступился за шефа Лю Сымянь, пустившись в философские рассуждения. — За всю историю человечества эта древнейшая профессия хоть в какую-то эпоху исчезала? Закон, конечно, запрещает, но по факту бизнес цветет и пахнет. Покажи мне хоть одно приличное злачное место, которое выживет без клубнички. Это как мяч под воду заталкивать: чем сильнее давишь, тем выше он вылетает. Борьба с ветряными мельницами. Да и полиция устраивает облавы чисто для галочки да чтобы карманы штрафами набить. Было бы реальное желание прикрыть лавочку — давно бы прикрыли, а так всё только разрастается. Жизнь — штука сложная. Кто-то из девчонок, конечно, сам катится по наклонной, а кого-то нужда прижала.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софистика. С твоих слов выходит, что ты за легализацию публичных домов выступаешь? — хмыкнул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Новые рабочие места, налоги в казну, — в шутку парировал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времени зря не терял, плотно изучал вопрос на низовом уровне, — процедил потемневший в лице Гуань Хаобинь. — Без полевых исследований такой глубокий аналитический доклад не состряпаешь.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 бог, я чист! Клянусь небом, если я хоть раз пользовался услугами этих девиц или вел беспорядочную половую жизнь, пусть меня гром на месте расшибет! — тут же заприсягал Лю Сымянь, спеша обелить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Свежо предание, да верится с трудом. С кем поведешься, от того и наберешься. Ты с нашими отдельными товарищами — одного поля ягода, — вставил свои пять копеек 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в прошлой жизни враждовали или в этой дорогу друг другу перешли? — мрачно осведомился Тан Шаочуань у колючего доктора. — Лекарь хренов, если хочешь меня облить помоями, так и говори прямо. К чему этот дешевый сарказм?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грозная мина гендиректора на Дин Мо не произвела ни малейшего впечатления. Тот и бровью не повел, продолжая с благородным изяществом отправлять еду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можешь положа руку на сердце заявить, что ни разу не порочил себя визитами в подобные вертепы? — с подозрением хмыкнул Гуань Хаобинь, глядя на Лю Сымяня.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Бывать-то бывал, но исключительно по долгу службы — клиентов сопровождал! Тут Гендиректор Тан соврать не даст, — Лю Сымянь умоляющим взором уставился на босса. — Шеф, ну скажите вы ему слово в мою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 Мой зам в этих заведениях разве что массаж воротниковой зоны делал, чтобы стресс снять, — ухмыльнулся Тан Шаочуань, откидываясь на спинку стула и бесцеремонно взъерошив волосы кузена. — Да и вообще, Бинь-бинь, мужские шалости — не смертный грех. К тому же Лю Сымянь тебе не законная супруга, чтобы ты за его моральным обликом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кузена заставили Гуань Хаобиня мгновенно вспыхнуть до кончиков ушей. Он мысленно обругал себя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 я вообще впрягаюсь в эти пошлые разговоры? Действительно, пусть этот Лю хоть целый гарем себе заведет, мне-то какое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переживаю, как бы ты не сбил с пути истинного такого порядочного парня, как господин Лю, — буркнул он, пытаясь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спасибо. Выходит, я в этой компании главный злодей и растлитель малолетних, — притворно обиделся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себя считал безгрешным праведником? — ядовито усмехнулся Дин Мо. — От твоей гнили уже за версту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Имей совесть, мы вообще-то за столом сидим, аппетит портишь! — вспылил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Кушайте-кушайте, на здоровье, — с каменным выражением лица парировал доктор. — Бинь-бинь сегодня расщедрился, вон сколько деликатесов назаказывал, один питательнее другого. Набирайтесь сил, а то как вы потом будете вносить посильный вклад в процветание нашего славного города? Во дворце Линбо вас заждались юные нимфы, жаждущие помочь вам раскошелиться ради подъема потребительского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Хаобинь, как раз собиравшийся сделать глоток наваристого бульона, от этих речей едва не захлебнулся. Он закашлялся и украдкой покосился на стоявшую неподалеку официантку. В очередной раз пришлось признать: в дорогих заведениях сервис на высоте. Персонал здесь владел искусством вовремя глохнуть и невозмутимо держать марку. Девушка вежливо и благожелательно улыбалась — ни капли высокомерия или тени осуждения. Полный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тестостерон в голову ударил, девать некуда? — Тан Шаочуань лишь беспомощно покачал головой. — Что ни слово, то порция яда. Ты сегодня с утра на иголках?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пошлость, — Гуань Хаобинь брезгливо поморщился, бросив укоризненный взгляд на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Невежество и полное отсутствие стыда, — припечатал Дин Мо, удваивая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господина Тана просто такой прямолинейный характер, — Лю Сымянь поспешил выступить в роли миротворца, спасая репутацию начальника. — В мире ведь должно быть разнообразие. Есть место высокой культуре доктора Дина, но и простые, приземленные шутки Гендиректора Тана имеют право на жизнь. В этом и прелесть контрастов.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прямолинейность. Обыкновенный разврат, — фыркнул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молодой господин Гуань тоже прав, пожалуй, это прозвучало слишком уж неприкрыто, — Лю Сымянь тут же переметнулся на другую сторону и принялся поучать собственного босса: — Гендиректор Тан, в приличном обществе такие вещи формулируют деликатнее.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следовало выразиться, о мудрейший? — Тан Шаочуань невольно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между нами есть принципиальная разница. Вы — человек женатый, познавший радости плоти, в то время как мы трое — вольные холостяки. Вы говорите об опыте, а мы — лишь о фантазиях. С точки зрения науки это следовало бы назвать периодом юношеского гормонального томления, — с профессорской миной выдал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наглядная разница между образованным интеллигентом и неотесанным мужланом, — Дин Мо впервые за вечер искренне улыбнулся, обнажив зубы. Тан Шаочуань, редко видевший доктора в столь благодушном настроении, на секунду даже замер, залюбовавшись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красиво излагает, — согласно закивал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вы! Какое еще томление? — громогласно расхохотался Тан Шаочуань. — Обыкновенный спермотоксикоз от долгого воздержания!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http://bllate.org/book/18980/1951698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