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двенадцатая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Гуань Хаобинь решил отдать дорогие часы, подаренные кузеном Тан Шаочуанем, отцу. Гуань Цзюньсун всегда любил такие вещи, а сам Хаобинь терпеть не мог, когда на запястье что-то болтается.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подарок от твоего кузена, от чистого сердца, — принялся уговаривать сына Гуань Цзюньсун, стараясь, чтобы тот не обидел дарителя. — Он за них больше ста тысяч выложил, так что носи и не выдумывай. Ты же знаешь Тан Шаочуаня: если он тебя порадовал, то сам вдвойне счастлив будет. А мне, старику, зачем эта дорогая цацка? Меня твоя мать всю жизнь в ежовых рукавицах держит, где уж тут старому древу новые почки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удумал, старый хрыч! — шутливо фыркнула Тан Лань. — Если смелости хватит — ищи. Найди себе молоденькую да хорошенькую, а я посмотрю, как ты цвести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пап? — со смехом вмешался Хаобинь, обнимая отца за плечи. — Мама у нас щедрая душа, сама тебе карт-бланш выписала. Настоящая монаршая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Цзюньсун расплылся в довольной улыбке и ласково ущипнул сына за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Ясно всё с вами. Вырос сынок, к матери больше не ластится, с отцом заодно! — Тан Лань в шутливой угрозе шлёпнула сына по заду. — Объявляю забастовку! С сегодняшнего дня будете вдвоём питаться уличной дрянью. А ну-ка, дай сюда часы, погляжу, под какую одежду они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куда мне их носить? Я круглый год в форме хожу, гражданское дай бог пару раз за месяц надеть. Пускай лучше дома лежат. К тому же офицеру полиции негоже светить на службе часами за такие деньжищи, — резонно заметил Хаобинь, передавая ей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припрячь их пока, — приглушив голос, присоветовал жене Цзюньсун. — Вот будет Хао-эр жениться, преподнесёт будущему тестю или шурину. И солидно, и тратиться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дельная мысль, — согласилась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Хао-эр, а чем это твой кузен в последнее время занимается? — полюбопытствовал отец. — Что-то он повадился к Сяо Дину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опять за какой-нибудь девкой приударил, вот её ухажёры и намяли ему бока? — с раздражением вставила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сериалов пересмотрела, — рассмеялся Хаобинь. — Ничего подобного. Он просто ударился в восточные единоборства. Нашёл себе учителя, теперь осваивает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учится? — удивился Гуань Цзюньсун. — И к кому же он в ученики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связался тут недавно с одним заносчивым типом, который только руками махать горазд. Но, по словам Ци Фэя, у этого парня отец — чиновник, причём мастер не на словах, а на деле. Вот кузен к нему напросился в ученики, — ответил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самому Лю Сымяню он испытывал стойкую неприязнь из-за его взрывного характера. Да и толку от его хвалёного мастерства? Шаочуань сколько времени у него тёрся, перенимал приёмы, а Верзила Лю уложил его на лопатки в два счёта. Так что о Сымяне у Хаобиня хороших слов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госслужащий — и мастер боевых искусств, — искренне удивился Цзюньсун. — Он из СОБРа вашего ведомства,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Зовут Лю Гопин, кажется, работает в городском комитете по развитию и реформам, — припомнил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Гопин? Начальник отдела Лю? — Цзюньсун удивлённо вскинул брови. — Да я же знаю его! Быть не может... Чтобы он — и драться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умеет, — подтвердил сын. — Ци Фэй рассказывал, что старик одним ударом ноги играючи ломает стопку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Вот уж никогда бы не подумал, — покачал головой отец. — С виду такой интеллигентный, мягкий человек. В своём ведомстве на хорошем счету, специалист первоклассный. Мы как-то пару раз за одним столом сидели, выпивали — отличный мужик, компанейский. Надо же... Окончил престижный вуз, признанный профессионал в комитете, а на досуге, оказывается, кирпичи крушит. Век живи — век удивляйся.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этот оболтус Тан всякую ерунду выбирает. Нет бы делом заняться, а он кулаками махать учится! — вскипела Тан Лань. — Сколько можно дурака валять? Цзюньсун, забери ты у него завод, пока не поздно! Нельзя такому раздолбаю доверять дело твоей жизни, он же всё прахом пустит со своим легкомыслием!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паникуешь раньше времени, — отмахнулся муж. — Завод под его началом процветает, дела идут в гору. Парень хоть и любит развлечься, но голову на плечах имеет и делом не пренебрегает. Не переживай, Шаочуань в душе парень неплохой, далеко не тот пропащий человек, каким ты его малюешь.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Мама, ты при одном упоминании кузена за голову хватаешься, будто он чудовище какое-то. Он же твой родной племянник, — вставил свои пять копеек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прикусите языки, заступники, — Тан Лань шутливо стиснула ладонями щёки сына, заставив его смешно вытянуть губы. — Мне его выходки поперёк горла стоят. И смотри у меня, Хао-эр, не вздумай брать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 расплылся в улыбке Хаобинь. — Прямо завтра передам кузену: «Извини, мол, под давлением материнской воли вынужден объявить тебе бойкот и оборвать все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ему и скажи, сошлись на меня, — без колебаний кивнула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прощайте дорогие подарки на день рождения... — сокрушённо вздохнул Хаобинь, состроив уморительно-кислую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меркантильная душа! Не переживай, отец тебе сам всё купит — хоть квартиру, хоть машину, только пальцем ткни, — рассмеялась Тан Лань, окончательно сменив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недвижимости мгновенно всколыхнуло в памяти Хаобиня недавний разговор. Он повернулся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слушай, а давай продадим ту небольшую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Продадим? — опешил Гуань Цзюньсун. — С чего вдруг? Мы же её специально для твоей будущей свадьбы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следующем году экономику ждёт серьёзный кризис, — пояснил Хаобинь. — Рынок недвижимости сейчас на пике, так почему бы не продать пустующий дом, пока цены ломовые? Нас в семье всего трое. Зачем плодить недвижимость? В этом доме и так полно пустых комнат, стоят без дела, только зазря пыль собирают. А когда женюсь, будем все вместе жить,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за ужином с Тан Шаочуанем и его приятелями Лю Сымянь вовсю разглагольствовал о макроэкономике. Тот утверждал, что подготовка к Олимпиаде выжала из страны все соки и неминуемо обрушит финансовый рынок, отчего в следующем году экономика полетит в тартарары. Хаобинь тогда лишь посмеялся, но, поразмыслив, счёл доводы каллиграфа разумными. Ему ужасно не хотелось, чтобы родительские миллионы, вложенные в загородную виллу,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 не согласилась Тан Лань. — Сейчас молодым подавай свободу. Какая современная девушка захочет ютиться под одной крышей со свёкром и свекровью? Каждой нужен свой угол, своё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катится на все четыре стороны! — упрямо буркнул Хаобинь. — Я от вас съезжать не собираюсь. Если девица нос воротит от моих родителей, значит, грош ей цена, и даром такая жена не нужна. Моё первое и главное условие: жить будем только с мамой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сказки, — с улыбкой вздохнула Тан Лань. — Жить вместе вовсе не обязательно. Главное, чтобы невестка тебе на шею не села и характер у неё был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тебе что, беззащитный тюфяк? Думаешь, меня так легко вокруг пальца обвести? — обиделся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сынок, какой же ты тюфяк? — весело подмигнул отец. — Наш Хао-эр — парень видный, чистый изумруд!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ты сама рассуди, — Хаобинь увлечённо принялся расписывать прелести совместного быта. — Если мы обоснуемся под одной крышей, ты сможешь лично следить, хорошо ли невестка заботится о твоём любимом сыне. Опять же, сможешь припрячь её к домашним делам, если устанешь. А когда внуки пойдут, они у вас с отцом с утра до вечера перед глазами будут крутиться. Красота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 заулыбался Гуань Цзюньсун, шутливо подталкивая сына локтем. — А скажи-ка, сынок, доведётся ли нам увидеть эту идиллию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Бинь-бинь! Порадуешь стариков в этом году? — загорелась идеей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году вряд ли успеем, — с самым серьёзным видом покачал головой Хаобинь. — До конца декабря всего пара месяцев осталась, чисто технически не уложимся.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с утра, сразу после традиционной планёрки, сотрудники вернулись в кабинет. Ци Фэй заметил, что обычно жизнерадостный и тактичный Хаобинь сегодня явно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критические дни начались? Чего он такой варёный?» — мысленно усмехнулся Ци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Гуань, о чём задумался? Аж взгляд остекленел, — окликнул он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бабах, — хмуро буркнул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кулера Лю Тяньпин от неожиданности дёрнулся и едва не ошпарил себе пальцы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мы с тобой за одной партой отсидели, сколько теперь в одном отделе трудимся — я от тебя подобных откровений отродясь не слышал! — едва сдерживая хохот, изумился Ци Фэй. — Неужто наш невинный отрок наконец-то созрел? И позволь поинтересоваться, зачем нашему молодому господину сдались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 заводить, — всё так же бесстрастно и глухо отозвался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вы слышали?! Наш молодой господин Гуань созрел для большой любви! Девчонки, кто хочет родить от завидного жениха — стройтесь в очередь ко мне на регистрацию! — зычно, на весь кабинет, рявкнул Верзила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дорожной полиции района Худун были спартанскими. Отдельные кабинеты полагались только руководству, начальникам МРЭО и дознавателям, остальные же ютились в общем зале, разделённом дешёвыми перегородками. Лужёная глотка Лю Тяньпина сработала не хуже пожарной сирены — весь опенспейс мгновенно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Гуань, у меня уже есть сын, готовый, без всяких хлопот! Может, сойдёмся? Подхожу под твои критерии? — высунулась из-за перегородки Фан Тинтин, разведённая сотрудница из отдела пропаганды безопасности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Старовата ты для меня, сестрица Фан, не потяну, — лениво отмахнулся Хаобинь,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важная поправка! Разведённых мамочек просим не беспокоить! Кто ещё желает попытать счастья? — заверещал Тяньпин, утрируя манеры дворцового евнуха, объявляющего указ императора. В ту же секунду ему в лоб прилетел тугой комок бумаги, метко запущенный раздосадованной Фан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зубоскалы! Я же абсолютно серьёзно, — Хаобинь поднялся со стула и в шутку замахнулся ногой на громилу, но тот ловко увернулся. — Ребят, помогите хорошему человеку, сосватайте мне кого-нибудь 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Копи деньги на свидания, парень. Если провернуть всё по-тихому, в обход нашей многоуважаемой Пушки Сюй, организуем тебе по пять свиданий в неделю, глазом моргнуть не успеешь! — загомонили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знали, что начальник Сюй Тяньхуа давно метит Хаобиня себе в зятья, так что лезть поперёк батьки в пекло и открыто сватать парню невест со стороны никто бы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Хаобинь, если ты и вправду не шутишь, могу со своей сестрёнкой познакомить, — полусерьёзно предложил Ян Шаншу, командир первого патрульного взвода, уже стоя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Шаншу, а твоя сестрица так же хороша собой, как Сюй Цзяхуэй? — тут же встрял вездесущий Лю Тяньпин, манерами сейчас больше напоминающий бандершу из весёлого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общем-то не уступает, — улыбнулся Ян Шаншу.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Как вернёшься со смены — сразу обмозгуем детали их первого свидания, — потёр руки Верзила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 раздачу от Пушки Сюй попасть не боишься? — Ци Фэй заговорщицки подмигнул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 дворе двадцать первый век. Пушка пушкой, а честную конкуренцию никто не отменял, — резонно возразил Тяньпин. Он отлично знал, что Сюй Цзяхуэй Хаобиню даром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сначала у сестры прощупаю почву, согласна ли она вообще. Всё, я побежал, — махнул рукой Ян Шаншу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дружеское улюлюканье коллег Хаобинь и Ци Фэй отправились на дежурство. Добравшись до Центральной площади, они устроились на лавке у ворот шестой средней школы. До вечернего часа пик оставалось полно времени, так что напарники откровенно бездельничали, лениво перекидываясь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парень, чего это тебя с утра на лирику потянуло? — хмыкнул Ци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лирик, — огрызнулся Хаобинь, наградив друга сочным подзатыльником. — Возраст подошёл, пора бы и остепениться, семью создать. Что в этом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странно это слышать от тебя. Раньше девчонками вообще не интересовался, а тут — бац! — и сразу в загс. Никакой раскачки, — Ци Фэй наконец посерьёзнел. — Родители прижали, что ли? Пригрозили лишить наследства, если не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 поморщился Хаобинь. — Я тебе что, корыстный тип какой-то, только о деньгах и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 чём тогда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русским языком говорю: время пришло. Хочу, чтобы родители поскорее внуков понянчили, пока силы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недоверчиво прищурился Ци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шекспировскую драму подавай? Всё предельно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всерьёз готов жениться только ради того, чтобы стариков порадовать? — Ци Фэй уставился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ты для себя жену ищешь или для мамы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Сдурел? Конечно есть! Ты вообще живой человек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робот бесчувственный, — обиделся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 том, — Ци Фэй заглянул другу в глаза. — Брак — это вообще-то про любовь, про чувства. Ты ведь не бездушный автомат, чтобы сойтись с первой встречной ради продолжения рода... Нет, Хаобинь, у тебя точно каша в голове. Так дела не делаются.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философ недоделанный, — Хаобинь досадливо отпихнул напарника. — Сытый голодного не разумеет. Сам-то без пяти минут окольцован, вот и умничаешь.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нас с Ху Лин всё по любви! Мы друг без друга жить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дело наживное. Найдём симпатичную девчонку, пообщаемся поближе, там и чувства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женись на Сюй Цзяхуэй. И придумывать ничего не надо, и тесть влиятельный в обиде не останется, — хмыкнул Ци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Родители её на дух не переносят. Говорят, больно уж спесивая и наглая.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видел сестру Ян Шаншу... Ян Шанди её зовут. Девчонка тихая, домашняя, из приличной семьи. Если твоим родителям она придётся по душе, ты что, реально без лишних слов поведёшь её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Хаобинь на секунду замялся, переваривая информацию. — Погоди, а она и правда такая милая и покладистая?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Милая-то милая, да вот только ростом не вышла — едва метр шестьдесят наскребётся, — Ци Фэй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родители одобрят, то рост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Ты меня без ножа режешь, друг. Ладно, давай я тебе сразу пропишу вакцину от глупости: встречайся с кем хочешь, но не вздумай на первом же свидании делать предложение. Выбирай сердцем, а не родительским одобрением,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сваха выискалась, без сопливых разберусь, — фыркнул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Хаобиня ожил мобильник. На экране высветилось имя Сюй Цзяхуэй — они не виделись уже целую вечность. Та настойчиво звала его вечером на встречу, уверяя, что дело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у Пушки Сюй отличная разведка! Не иначе как в нашем отделе завёлся шпион, — засуетился Ци Фэй, стоило Хаобиню сбросить вызов. — Ты только заикнулся о женитьбе, а они уже тут как тут. Смотри, молодой господин Гуань, как бы эти двое не взяли тебя в оборот и не женили на себе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нашёл завидного жениха, — рассмеялся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нет? Первый парень на деревне, да ещё и с приданым! — подколол его Ци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смену, изголодавшийся Хаобинь мечтал только об одном — поскорее добраться до домашней кухни. Попрощавшись с напарником, он отошёл на пару шагов, но вдруг резко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Ци Фэй, когда мы на посту стояли, ты ничего странного вокруг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понял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 последнее время меня не покидает ощущение, будто за мной кто-то постоянно наблюдает, буквально дышит в затылок, — нахмурился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Наблюдает?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Самого соглядатая я не видел, но этот взгляд спиной чую — аж мороз по коже дерёт.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Ты вроде ни переходить дорогу авторитетам не успел, ни врагов нажить. С чего бы кому-то за тобой следить? — встревожился Ци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шучу я. Мы же простые гаишники, кому мы сдались? Наверное, просто переутомился на дежурстве, — Хаобинь махнул рукой и улыбнулся,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Хаобинь предупредил мать, чтобы к ужину его не ждали — мол, пригласили в ресторан. Стоило Тан Лань услышать, что инициатором встречи была Сюй Цзяхуэй, она тут же заволновалась и даже вызвалась пойти вместе с ним в качестве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прекрати. Цзяхуэй — обычная девчонка, а не саблезубый тигр, живьём она меня точно не съест, — с улыбкой успокоил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попробует — я с неё лично шкуру спущу! — воинственно заявила Тан Лань. — Девка она взбалмошная, вечно с какими-то закидонами, а ты у меня парень мягкий, бесхитростный. Как бы она тебя вокруг пальца не обвела.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матушка, — рассмеялся Хаобинь. — Мы, Гуани, тоже не лыком шиты. Как-никак, потомки самого великого воителя Гуань Юя! Кто посмеет перейти нам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герой. Поедите — и сразу домой, никаких гулянок допоздна, — строго наказала Тан Лань. — В детстве она была вполне милым ребёнком, а сейчас выросла — смотреть тошно. Капризная, вздорная, да и слухи о ней по городу нехорошие ходят. Постарайся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мам, я понял, — пообещал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Хаобинь переоделся и отправился в назначенную ресторацию. К его удивлению, он пришёл первым — Сюй Цзяхуэй, у которой не было постоянной работы и, следовательно, кучи неотложных дел, умудрилась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добрых десять минут её яркая фигура наконец показалась в дверях заведения. Хаобинь поднялся из-за столика и приветливо помахал ей рукой. Но не успел он опомниться, как Цзяхуэй, начисто лишённая чувства такта, во весь голос завопила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мой!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ресторана дружно обернулись на крик. Почувствовав, как щёки заливает густая краска смущения, Хаобинь поспешно вжал голову в плечи и рухнул обратно на стул,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http://bllate.org/book/18980/1908020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