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наставника Цзянь Юэ и ее исполненного глубокого смысла «воспитания любовью» поведение Чэнь Сюаньжань можно было назвать классическим: внешне она выглядела покорной и смиренной, часто кивала, но на деле ее мысли уже давно улетели куда-то за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Назидания Цзянь Юэ были словно фоновая музыка: входили в одно ухо и вылетали из другого, не задерживаясь в голове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будущем обязательно извлеки из этого урок и не проявляй подобной неосторожности. На пути совершенствования физическое тело является фундаментом, запомнила? — Цзянь Юэ наконец закончила свою длинную речь и спросила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резко очнулась от своих грез и, словно испуганный крольчонок, принялась отчаянно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Запомнила, запомнила! Вы правы, Наставник! Я все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посмотрела на ее явно рассеянный вид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ответь, какие ключевые моменты из моих слов ты только что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моментально застыла, ее взгляд забегал, она долго что-то невнятно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это... в общем... нужно беречь здоровье... м-м... нельзя... нельзя простужаться...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вылитой студенткой, которую преподаватель внезапно вызвал ответить во время игры в телефоне, из-за чего в голове осталась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глядя на ее смущенный вид, беспомощно вздохнула, подняла руку и легонько постучала пальцем по ее гладкому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малыши, все вы такие, ничего с вами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слышались нотки баловства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 тебя, — Цзянь Юэ встала и одернула рукава ханьфу. — Завтра твоему телу уже должно стать лучше, я отведу тебя в Главный зал секты. Старики прослышали, что я привела нового ученика, и теперь все требуют взглянуть: неужели это снова какой-то выдающийся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почесала затылок и пробормотала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Выдающийся талант? Обо мне? Но я что-то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изящную фигуру Цзянь Юэ, Чэнь Сюаньжань, словно под гипнозом, вновь активировала свою недоделанную идентификацию.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сосредоточился, и в ее сознании всплыло жалко выглядящее окно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Цзянь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Раса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Отличное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??? (Внимание: далеко за пределами диапазона обнаружения)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судьбы: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вам: Дружелюбное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{????}、{????}、{???}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{Фея Сбора Луны}、{???}、{???}]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сплошные вопросительные знаки! — взвыла она про себя. — Этот мой паршивый навык такой бесполезный! Кроме имени и пола никакой стоящей информации, какая-то загадка, а не описание! Ничем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мысленно ругалась, Цзянь Юэ, уже дошедшая до порога, слегка помедлила и, словно почувствовав что-то,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изящные ресницы дрогнули, и глубокие глаза точно поймали направленный на нее внимательный взгляд Чэнь Сюаньжань, который та не успела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ученица стояла, глядя на нее своими большими, ярко сияющими фиолетовыми глазами, и даже не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слегка удивилась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Сюаньжань? Еще что-то нужно?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Сюаньжань пропустило удар: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Заметила?! Этот навык не только бесполезный, он еще и предупреждения в обратную сторону подает?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среагировала мгновенно: на лице тут же расцвела сладкая и немного заискивающая улыбка, и лесть полилась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Наставник! Просто вдруг подумала, что ваш образ со спины такой величественный и внушительный! А еще вы необычайно красивая! Просто как небожительница спустившаяся в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рассмеялась после такой внезапной лести и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подробности, снова развернулась и на этот раз действительно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выдохнула, без сил рухнув на кровать, и лишь укрепилась в своем мнении: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идентификация — стопроцентно мусорный навык! Ничего не показывает, так еще и выдать может, просто бесполезна во всех смыслах!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времени спустя Чэнь Сюаньжань внезапно осознала: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вовсе не в никчемности ее навыка, а в том, что в этой Новичковой деревне, куда она только что попала, от наставника до старшей ученицы не было ни одного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пыталась исследовать своими еще не до конца раскрытыми способностями, вовсе не были обычными персонажами, а настоящими монстрами, скрывающими свою истинную силу и загадочное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крупицы информации и море вопросительных знаков, что она видела, как раз и доказывали мощь и истинность этого навыка — ведь он действительно отражал силу и уникальную судьбу целей, которые лежали далеко за пределами 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