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Демонический волк алого пламени, чью мощную, усеянную шипами костяную хвост-плеть окутывало призрачное зеленое пламя, в узкой ладони Чи Чжао, казавшейся столь хрупкой, хрустнул и обломился, словно сухая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переходящий на визг вой в мгновение ока разорвал застывший воздух пещеры! Огромное тело волка забилось в конвульсиях от невыносимой боли, из обрубка хвоста фонтаном хлынула густая, раскаленная, словно лава, темно-красная кровь. Брызги попали на костяной пол, с шипением выжигая его и поднимая едкий белый дым. Звериные глаза, полные дикой ярости, от боли и первобытного ужаса сузились до размеров игольного ушка. Волк инстинктивно попытался отпрянуть, но рука Чи Чжао, словно вросшие в плоть железные клещи, намертво вцепилась в основание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волка, ошеломленные внезапной переменой, застыли на полупрыжке. В их призрачно-зеленых глазах метались недоумение и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учеников Долины Пылающих Небес в пещере превратились в изваяния. Огненный топор в руках могучего юноши замер в воздухе, младшая сестра Чжао так и осталась стоять с застывшей печатью заклинания, а у двоих других рты раскрылись так широко, что туда запросто влезло бы куриное яйцо. Голыми руками раздавить хвост демонического волка?! Чешуя и костяные шипы этих тварей были настолько прочны, что даже их магическое оружие при ударе в полную силу оставляло лишь слабые белые полосы! Кто же этот загадочный незнакомец в простом одеянии? Какая чудовищная сила скрывается в его, на первый взгляд, тщедушном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Чжао, казалось, не замечал устремленных на него испуганных взглядов. Он сжал обломок хвоста, с которого все еще капала лавоподобная кровь, и небрежно тряхнул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Обломок, словно ожившая черная молния, с пронзительным воем и шлейфом не угасшего зеленого пламени полетел обратно — быстрее, чем когда-либо, — и с сокрушительной мощью врезался в голову корчившегося от боли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сопровождаемый отчетливым хрустом костей! Страшная волчья голова лопнула, как переспелый арбуз! Красные и белые ошметки, горящие искры, осколки костей и мозговая масса, смешанная с лавоподобной кровью, брызнули во все стороны! Огромная обезглавленная туша тяжело рухнула на землю, дернулась пару раз и затихла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кровавая жестокость окончательно разожгла ярость в двух оставшихся волках, но в то же время усилила их инстинктивный страх. Они оставили попытки атаковать учеников Долины Пылающих Небес, уставившись призрачно-зелеными глазами прямо на Чи Чжао. Из их пастей вырывалось угрожающее рычание, а капающая с клыков лавоподобная слюна проплавляла в полу небольшие 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волков не выдержал первым. Его массивное тело, подняв горячий зловонный ветер, с раскрытой пастью, полной острых как кинжалы клыков, рванулось к Чи Чжао! Когти рвали воздух, целясь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Чжао даже не удостоил его взглядом. В тот самый миг, когда волк оказался в метре от него, он, казалось бы, совершенно небрежно ступил левой ногой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гул, но исходил он не от прыжка волка, а от удара ноги Чи Чжао о землю! Невидимая, всесокрушающая волна чудовищной силы, словно круги по воде, с грохотом разошлась от точки его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костяной пол под ногами мгновенно покрылся трещинами, превращаясь в паутину, и просел! Яростная ударная волна, подняв облако костяной пыли, превратилась в видимый глазу кольцевой поток воздуха, который врезался в нападающего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Зверя отшвырнуло назад, будто он налетел на невидимую стальную стену — он летел быстрее, чем нападал! В момент контакта с ударной волной прочная темно-красная чешуя на его теле разлетелась вдребезги, вдавливаясь внутрь! Звуки ломающихся костей слились в сплошной треск, похожий на взрывы бобов! Кровь вперемешку с фрагментами внутренних органов хлынула из его пасти и ноздрей! Огромное тело с такой силой впечаталось в массивную костяную колонну пещеры, что та, прочная как закаленная сталь, покрылась глубокими трещинами. Волк сполз на землю бесформенной грудой мяса — было ясно, что он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волк, только было собравшийся прыгнуть, застыл в воздухе! В его призрачно-зеленых глазах свирепость окончательно сменилась безграничным ужасом. Не смея больше взглянуть на Чи Чжао, он издал полный отчаяния скулеж, поджал хвост, на котором еще плясали остатки зеленого пламени, и, развернувшись, бросился наутек вглубь пещеры! Он умчался так быстро, что оставил после себя лишь темно-красный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Чи Чжао до того, как трое демонических волков, способных перебить элитный отряд Долины Пылающих Небес, были повержены — двое убиты, один сбежал — прошло всего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гробовая тишина. Слышно было лишь слабое бульканье темно-красной лавы в трещинах костяного пола да тяжелое, сдавленное дыхание учеников Долины Пылающих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юноша первым пришел в себя. Он с трудом сглотнул, подавляя бурю в душе, и, стараясь сохранять самообладание, шагнул вперед. Сложив руки в почтительном жесте, он обратился к белоснежной фигуре, и в его голосе проскользнула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Долины Пылающих Небес, Линь Янь, благодарит старшего за спасение! Мы в Долине Пылающих Небес никогда не забудем оказанной милости! Смею ли я узнать имя старшего? Мы обязательно отблагодарим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«старший» по отношению к Чи Чжао, который выглядел совсем молодым, звучало необычно. Но в мире совершенствующихся сила превыше всего, и та ужасающая мощь, которую только что продемонстрировал Чи Чжао, была за пределами их понимания, так что назвать его старшим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Чжао медленно обернулся. Из-под тонкой вуали на Линь Яня и трех его ошарашенных товарищей смотрели глубокие, как холодный омут, глаза, в которых не дрогнул ни один мускул. На мгновение его взгляд задержался на бледном, но прекрасном лице младшей сестры Чжао. Девушка, почувствовав на себе этот взор, невольно вздрогнула и тут же опустила голову, не смея смотреть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Отблагодарить? — раздался слегка хрипловатый, обладающий странным магнетизмом голос. Он звучал молодо, но в нем сквозило невыразимое безразличие и холод, словно кровавая бойня, произошедшая мгновение назад, не имела к нему никакого отношения. —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указал на неприметный угол в глубине пещеры. Там лежало несколько огромных, покрытых трещинами черных камней. В щелях между ними слабо, но отчетливо пробивался чистейший темно-красный свет, от которого исходили жаркие и неистовые энергетические колебания. Это был тот самый источник энергии, который Чи Чжао почувствовал еще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я забираю, — его тон был ровным, но в нем чувствовалась непреложность.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проследил за жестом Чи Чжао, и его зрачки сузились! Это же... Нефритовая эссенция земного огня! Редчайшее сокровище, рождающееся только в глубинах земного пламени и лавы, наполненное чистейшей энергией огненной ярости! Для них, учеников Долины Пылающих Небес, практикующих техники огненной стихии, это сокровище было бесценным! Они сражались с волками не только чтобы выжить, но и чтобы защитить этот только что обнаруженный нефрит. Если бы не Чи Чжао, они бы не только лишились сокровища, но и расстались бы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Яня на миг отразилась борьба и сожаление, но разум быстро взял верх. Этот загадочный старший обладал непостижимой силой и непредсказуемым характером, а его кровавые и решительные методы все еще стояли перед глазами. То, что они остались живы — уже великая удача. Сокровище, конечно, хорошо, но разве можно сравнить его с жизнью? К тому же, он их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 нам жизни, какая уж тут нефритовая эссенция! Прошу, берите, она ваша! — Линь Янь без колебаний поклонился, проявляя крайнее почтение. — Однако... здесь очень опасно, особенно в глубине... Позвольте мне осмелиться предупредить вас, старший: поговаривают, что там засело нечто куда более ужасное, порожденное злобой и скверной. Прошу,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искренне: это было и предупреждение, и попытка хоть немного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Чжао не ответил, словно не расслышал предостережения. Он направился прямо к груде черных камней. По мере его приближения темно-красный свет в щелях камней становился ярче, а исходящий от него жар — все нестерпимее.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и остальные затаили дыхание. Они видели, что Чи Чжао не стал раздвигать камни руками. Он просто протянул ту самую белоснежную ладонь, которой только что раздавил хвост демонического волка, слегка растопырил пальцы и, не касаясь камней, сделал легкое хватательное движение в сторону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http://bllate.org/book/18948/1857285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