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профессиональной студии Су Цзиньчэну помогли снять грим, после чего он сел в гравикар и тихо уехал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то давно забытое волнение от съемок, Су Цзиньчэн невольно улыбнулся. Ему повезло: когда-то именно это чувство привело его в профессию, и с годами оно ничуть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с удивлением обнаружил, что в гостиной никого нет, а из кухни доносится шум — там возился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папа задумал? — Су Цзиньчэн с опаской покосился на кухонную дверь, взял из рук матери стакан с водой и, отпив, поспешил спросить: — Мам, что он там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сказал, что хочет приготовить тебе кое-что своими руками, — Лю Сюянь развела руками с легкой досадой. Она указала на кухню, и при этом движении на её запястье блеснуло украшение — прозрачный белый браслет из драгоценных камней, который ослепительно сиял в свете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Цзиньчэн невольно прищурился от яркого блеска и почувствовал, как внутри заворочалась тоска. Вспомнив вкус того, что отец готовил раньше, он едва не застонал. В других семьях дети доставляют родителям хлопоты, а у них в семье всё наоборот — это отец постоянно испытывает сына на прочность. Вспоминая прошлые разы, когда ему приходилось «дегустировать» стряпню отца, Су Цзиньчэн натянул на лицо вежливую улыбку, хотя на душе было совсем не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не делай такое лицо! — Лю Сюянь, увидев, как сын помрачнел, будто небо рухнуло, весело рассмеялась. Её миндалевидные глаза засияли, и было ясно, что она вспомнила те же злополучные дегустации. — Твой отец решил украсить торт. Не волнуйся, сам корж и крем он заказал у профессионалов, так что всё будет съедобно.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погладила сына по голове, тут же выдав все секреты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Торт? Какой сегодня день? Почему вдруг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Заработался совсем? Сегодня же твой день рождения, — Лю Сюянь легонько хлопнула его по макушке. — Раньше ты так ждал этого дня. Неужели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забыл. Хотя формально ему исполнилось семнадцать, сам день рождения еще не наступил. Только после этого праздника он официально станет семнадцатилетним.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день рождения... Неудивительно, что последние дни было чувство, будто я что-то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знали, что ты не забудешь, поэтому твой отец даже отложил все дела, чтобы провести этот день с тобой. Рад? — У Су Хэюня на сегодня было назначено важное совещание, но ради дня рождения сына он перенес встречу. Лю Сюянь не говорила об этом вслух, но была очень довольна. Раньше Су Хэюнь редко проводил время с сыном, и в основном этим занималась она. Она знала, что муж любит сына не меньше её, а всё его стремление заработать побольше денег было лишь попыткой обеспечить ребенку достойную жизнь. Раньше они придерживались строгого воспитания, чтобы сын не вырос избалованным мажором, но, глядя на нынешнего Су Цзиньчэна, они поняли — в этом больше нет нужды. У сына есть внутренний стержень, и в какой бы среде он ни оказался, он никогда не станет тем, кого они сами презирают.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папа, мама! — искренне поблагодарил Су Цзиньчэн.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я! Смотри, какой торт я сделал! — вскоре появился Су Хэюнь. В левой руке он держал довольно странный на вид торт, а в правой —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Торт был небольшим, как раз на троих. Весь поднос был залит кремом, нанесенным весьма небрежно, а сверху красовались несколько кривых цветочков — сразу было видно, что мастер из отца никакой.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днем рождения, — Су Хэюнь воткнул семнадцать свечей, отчего торт стал выглядеть еще комичнее. Он протянул сыну нож, смущенно улыбаясь. Думал, что украсить торт — пара пустяков, а на деле... Глядя на свое творение, Су Хэюнь искренне не хотел признавать, что это сделал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Загадывай желание, — подтолкнула сына Лю Сюянь. Пока Су Цзиньчэн не видел, она обменялась с мужем многозначительным взглядом, и оба загадочно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свет погас, Су Цзиньчэн искренне загадал два желания: быть рядом с родителями в этой жизни и воплотить в реальность свои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сын загадывал желание, Су Хэюнь под прикрытием жены проскользнул в спальню Су Цзиньчэна и спрятал подарок, который готовил несколько дней, прямо в шкаф. Большая коробка занимала почти половину места, и не заметить её было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Отличное место! Представив, как завтра сын откроет шкаф и увидит подарок, Су Хэюнь довольно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из гостиной донеслись вторые куплеты поздравительной песни, Су Хэюнь понял, что жена дает ему сигнал. Оглядевшись и убедившись, что следов его пребывания не осталось, он с довольным видом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днем рождения тебя...! — услышав, что муж вернулся, Лю Сюянь весело допела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ты и стал совсем взрослым, семнадцать лет! Будь послушным и пусть всё у тебя будет хорошо, — проговорив положенные напутствия, она протянула ему небольшую бархатную коробочку синего цвета: — Это подарок от мамы. Посмотри,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на бархате лежали запонки в виде простых синих роз, вырезанных из прозрачного голубого Небесного кристалла. Они выглядели сдержанно и элегантно.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был невероятно дорогим. При средней зарплате в десять тысяч Федеральных кредитов, такие запонки стоили десятки миллионов, и это только цена материала, не считая работы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нравятся, — Су Цзиньчэн с улыбкой кивнул. Ему сразу приглянулись эти запонки — они сияли мягким светом, куда более деликатным, чем браслет на руке матери. Что касается цены... он уже привык, что в их семье водятся деньги, а разве не для улучшения жизни они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тебе нравится. Почему сегодня так рано вернулся? — Су Хэюнь положил сыну еще кусочек торта и подлил воды в стакан. Су Цзиньчэн не любил газировки, поэтому в доме всегда была только чистая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Съемки прошли удачно, поэтому закончили пораньше, — ответил Су Цзиньчэн, продолжая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завтра прислать тебе помощника? — Су Хэюнь сегодня заглянул на съемочную площадку и заметил, что у всех актеров, больших и малых, есть свои ассистенты. Он решил, что его сын ничем не должен уступать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Цзиньчэн едва не поперхнулся. Помощник на студенческие съемки? Это же не круто, это просто глупо! Кто из студентов ходит с ассистентами? Если он заявится с ним, на него будут смотреть как на диковинного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http://bllate.org/book/18945/1856963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