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стоял у ворот. Его худощавая, похожая на бамбуковый шест фигура, казалось, могла улететь от любого порыва ветра. Плечи беспомощно опустились, и во всем его облике сквозила невыразимая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лицо выражало болезненную слабость, а голос, прерываемый приступами кашля, звучал тихо и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Лянь, я пришел спросить, нет ли в деревне свободной избушки? У меня слабое здоровье, кхе-кхе… по ночам часто мучает кашель, боюсь мешать остальным, вот и подумал, что снять жилье было бы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подняла крышку котла и достала припасенную для него еду — два кукурузных лепешки, два яйца и миску супа из батата. Услышав за дверью непрекращающийся кашель, она принесла из дома кружку теплой воды с сахаром и протянула Чу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товарищ Чу. Мой дядя просто говорит громко, но на самом деле он человек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лишь новые приступы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кхе-кхе…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стало его жаль, она положила перед ним лепешки и 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кивнул и что-то невнятно пробормотал в ответ. Его слегка покрасневшие глаза и подрагивающие ресницы, на которых блестели слезинки, нанесли Лянь Сюэ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тоже почувствовал укол совести — он ведь только что накричал на парня. А вдруг тот возьмет и помрет от испуга? Привычка — дело такое: каждый раз, когда к нему приходили «городские» с какими-то просьбами, ничего хорошего из этого не выходило. Чтобы избежать лишних проблем, он привык держать со всеми холодный тон. Но кто же знал, что на этот раз ему попадется такой «мягкий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тяжело вздохнул, пребывая в нерешительности. Дело было не в отсутствии жилья — дом имелся, но уж больно ветхий, он боялся, что парень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Да есть один,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ответил хриплым, будто припыленным голосом, в котором звучала неподдельная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трудностей. Мне лишь нужно место, где можно укрыться от ветра и дождя. В конце концов, жить там буду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Чу Сюя окончательно развеяла сомнения Бригадира Ляня. Поразмыслив,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старый, раньше в нем жил слепой лекарь. Детей у него не было, умер давно, так что пустует уже прилично. Но если прибраться, жить можно. Найдем людей, подлатаем крышу — еще несколько лет простоит.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домишко был ветхим, на него заглядывались многие деревенские семьи, где подрастали сыновья. Но в деревне не знали, кому отдать предпочтение, а как только заходила речь о деньгах на ремонт, все сразу давали задний ход, надеясь, что деревня выделит средства бесплатно. Никто и подумать не мог, что здесь поселится приезжий.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в сельский совет пять юаней в год, этого будет достаточно. Как будет время, отведу тебя посмотреть. Заодно глянем, сколько нужно черепицы для крыши, я выпишу тебе бумагу, поедешь в город купишь. Ремонт много не съест, а соседи помогут — только покормить их нужно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Бригадир Лянь, но Чу Сюй не мог не заплатить за труд. Он был здесь чужаком, какие могли быть отношения с местными? Чу Сюй поклонился, благодаря Бригадира Ляня, и тут же сунул ему в руку пять десяти юаневых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Лянь, возьмите, пожалуйста. Я не знаю, как чинить дом, надеюсь на вашу помощь и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не взял денег и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слегка нахмурился, закашлявшись так, что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я здесь никого не знаю, хотел бы еще попросить тетушку Лянь помогать мне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во двор вошла Тетушка Лянь с корзиной дикорастущих овощей. Увидев двоих мужчин,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Чу, почему вы еще не уехали в город за покупками? Я видела, остальные городские уже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Чу Сюя, Лянь Сюэ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заблудился. Я как раз уходила, увидела его и привела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беспокойтесь, я могу поехать 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быстро все обдумала и даже перестала перебирать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Моя Лянь Сюэ как раз работает в городском магазине, пусть захватит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удивилась, медленно пережевывая лепешку. С чего это мама сегодня такая добрая? Вчера ведь еще ворчала, что городские парни в лесочке за ручки держатся!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посмотрел на Лянь Сюэ с такой надеждой, что та, не успев подумать, сразу согласилась. Увидев, что вода в кружке Чу Сюя закончилась, Тетушка Лянь подлила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услышала, вы про дом говорили. Что, в общежитии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все нормально. Товарищ Чу хочет снять старый дом слепого дядьки и просит тебя помогать ему с готовкой.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— это хорошо! И сыта будешь, и заработаешь. Все равно ремонт займет дня два-три, а если заранее подготовиться, то можно и своих домашних попросить пару дней потерпеть. Тетушка Лянь чем больше думала, тем радостнее ей становилось, и она еще радушнее заулыбалась Чу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побоялась, что он передумает, и решила действовать на опережение, чтобы никто другой не перехватил «заработок».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 дни сама помогу тебе двор в порядок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снова попытался передать деньги, на этот раз Тетушке Лянь. Та не решилась взять и посмотрела на Бригадира Ляня, безмолвно спрашивая совета. Муж — глава деревни, человек важный, в доме последнее слово всегда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взял только одну купюру и вернул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жена согласилась, что ему оставалось делать? Тетушка Лянь, видя, что дело решено, подтолкнула Чу Сюя к велосипеду Лянь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время не ждет, поезжайте!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стоял рядом с Лянь Сюэ, в глубине его глаз мелькнула неуловимая улыбка. Он наклонился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вас, товарищ… Лянь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Лянь Сюэ чувствовала жар его дыхания. Уши предательски зачесались, а в голове будто что-то вспыхнуло, придавая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помчался вперед, разрезая воздух. Чу Сюй осторожно ухватился за край ее развевающейся одежды, чувствуя пальцами тепло спрятанного яйца. Он довольно улыбался, и даже его бледное лицо, казалось,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Бригадир Лянь тяжело вздохнул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тут же выхватила из-за пояса мужа его любимую курительную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Скажи четко, чем это я длинный язык имела?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латунная трубка была подарком отца Лянь Сюэ, Бригадир не расставался с ней годами, привык к ней донельзя — не покуришь пару раз в день, и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знала, как дорога она мужу, но с неохотой протянула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кури,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жена всерьез разозлилась, Бригадир Лянь поспешил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старая, куда делась твоя обычная проницательность? Неужели ты не видела, как этот городской все к нашей Сюэ льнет? Как бы он не задумал чего, лишь бы от работы в поле отлынивать!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быть? Вчера за обедом он выглядел таким скромным и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может! В первый же день в обморок упал от голода, какая от него в поле польза? Наверняка положил глаз на работу Лянь Сюэ в магазине, хочет найти простака, чтобы его кормил. Ты же обычно так бдительна с парнями, которые к нашей дочери подходят, боишься, что у них мысли нечистые, так почему же с этим городским такую дурость проявила?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