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обернулась на шум, её взгляд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Пришедшую она не знала. Однако, судя по всему, та собиралась заступиться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Ся… Ся Юйбин! — увидев незваную гостью, Цянь Додо мгновенно присмирел. В его глазах промелькнул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полшага и, пытаясь сохранить самообладание,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кто это, а это оказалась старшая мисс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была единственной дочерью правителя города Лося, Ся Юаньшаня. В свои шестнадцать она уже достигла уровня мастера меча третьей ступени поздней стадии. И это делало её одной из сильнейших не только среди молодежи, но и во всём городе. Более того, Ся Юйбин славилась своим вспыльчивым нравом и лютой ненавистью к разбалованным отпрыскам богатых семей, что вечно кичились своим положением. Раньше она уже не раз ставила Цянь Додо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Су Лисюэ, Ся Юйбин смерила её взглядом. Увидев неземную красоту девушки, даже она, будучи женщиной, невольно вздрогнула. Какая… какая прекрасная дева! Ся Юйбин никогда не видела столь ослепительной красоты — словно небожительница, сошедшая на землю, холодная и отрешенная, но при этом обладающая магнетическим очарованием. Неудивительно, что этот похотливый мерзавец Цянь Додо так потерял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Юйбин быстро взяла себя в руки и, холодно хмыкнув, обратилась к Цянь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Додо, хватит притворяться! Кто же не знает твоих грязных мыслей? Белым днем, на людях, ты что вздумал сотворить с этой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Додо помрачнело. Публичное разоблачение ударило по его самолюбию. Он закатил глаза и вдруг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Ся, еду можно есть как попало, а вот языком молоть — нет. Я лишь пригласил эту барышню к себе в поместье, чтобы наладить отношения, о каком насильственном похищении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двусмысленный взгляд то на Ся Юйбин, то на Су Лисюэ, добавив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ты, старшая мисс Ся, так бурно реагируешь… Неужто тоже положила глаз на эту красотку? Хочешь отбить её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 чушь несешь! — лицо Ся Юйбин вспыхнуло от стыда и гнева. Изо рта этого пса вечно вылетает одна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глубоко вздохнула, стараясь унять ярость, и уже собиралась праведно вступиться за Су Лисюэ, как вдруг заметила, что та даже не смотрит на свою «спасительницу». Су Лисюэ лишь спокойно смотрела на Цянь Додо, и её алые губы едва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трёх. Если не уберешься —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не дала ему даже времени на реакцию и начала отсчет. Вокруг неё разлилась неприкрытая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замерла, в недоумении глядя на девушку. Что она творит? Неужели она не знает о могуществе семьи Цянь? Неужели не понимает, что она пытается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тоже оцепенел от внезапного леденящего давления. Лишь спустя мгновение он пришел в себя. Эта никчемная девка посмела угрожать ему смертью? На глазах у всех он, Цянь Додо, подвергся запугиванию со стороны какой-то женщины! В приступе ярости он, забыв о присутствии Ся Юйбин, указал на Су Лисюэ и взревел своим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Бунт! Наглый бунт! Схватить эту дрянь! Бейте до смерти! Если что случится, я беру ответственность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хоть и испугались ауры Су Лисюэ, не посмели ослушаться приказа молодого господина. К тому же, они не верили, что хрупкая с виду девушка способна на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третий молодой господин! — рявкнули они и бросились на неё, как разъяренные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нахмурилась, собираясь вмешаться, но тут Су Лисюэ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стала призывать свой меч Чусюэ. Су Лисюэ просто сложила пальцы, имитируя лезвие, и небрежно указала ими в сторону бегущего впереди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Тончайший, едва уловимый глазу поток энергии, подобно выпущенной стреле или падающей звезде, в мгновение ока прорезал воздух. Удар был невероятно точным, нацеленным прямо в межбровье Цянь Додо. Тот ещё не успел стереть с лица злобную ухмылку, как в его зрачках отразилось стремительно приближающееся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звук, будто рвется старая ткань. Острая, как бритва, энергия без малейшего сопротивления пробила лоб Цянь Додо, оставив крошечное кровавое отверстие. Из ранки, смешиваясь с остатками мозга, медленно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Цянь Додо внезапно обмякло, выражение лица застыло. В нём смешались ужас и недоумение. Секунду спустя свет в его глазах погас. Он рухнул назад, словно марионетка, у которой перерезали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о землю. Третий молодой господин семьи Цянь, Цянь Додо, лежал посреди оживленной улицы города Лося. Кровавая дыра во лбу, глаза остекленели в вечном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просто не хотела устраивать беспорядок в городе — но она никогда не говорила, что не будет убивать! С теми, кто сам напрашивается на смерть, она никогда не церемонилась.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которые ещё мгновение назад бежали в атаку, в ужасе замерли. Их ноги подкосились, и они дружно повалились на колени. От страха у них непроизвольно опорожнились мочевые пузыри, и по улице распространился едкий запах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Умер? Третий молодой господин… просто так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воцарилась мертвая тишина. Все свидетели — и простолюдины, и заклинатели — были в шоке. Никто не ожидал, что эта хрупкая, невероятно красивая девушка окажется столь безжалостной и решительной. Одно слово — и жизнь отпрыска семьи Цянь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тоже застыла. Эта техника меча… невероятная скорость! И какая мощь! Одним движением пальца пробить защитную ауру заклинателя второй ступени и поразить цель с такой точностью… Это явно не под силу обычному мастеру меча третьей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Юйбин зажглось восхищение. Она думала, что Су Лисюэ — лишь красивая кукла, нуждающаяся в защите, но та оказалась скрытой машиной для убийства. Контраст был поразительным!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толпа была еще погружена в оцепенение, издалека донесся яростный ревущий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посмел! Кто посмел чинить бесчинства в городе Лося и убить нашего третьего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подавляющая аура накрыла улицу, словно грозовая туча. Из-за угла показался мужчина средних лет в одежде управляющего семьи Цянь, с мрачным, хищным лицом. Его сопровождали полтора десятка вооруженных стражников. Глаза управляющего налились кровью, от него исходила сила заклинателя третьей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лежащего в луже крови Цянь Додо, он издал полный боли и ярости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жажда убийства взметнулась до небес. Он резко вскинул голову, впиваясь взглядом в Су Лисюэ, чье лицо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Как ты посмела! Ты осмелилась убить моего господина! Сегодня я разорву тебя на куски, чтобы отомстить за него! Плати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http://bllate.org/book/18922/1851064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