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Минь поднял голову:</w:t>
      </w:r>
    </w:p>
    <w:p w:rsidR="00BB20FC" w:rsidRPr="00357A74" w:rsidRDefault="00357A74" w:rsidP="00BB20FC">
      <w:pPr>
        <w:jc w:val="left"/>
        <w:rPr>
          <w:sz w:val="28"/>
          <w:lang w:val="en-US"/>
        </w:rPr>
      </w:pPr>
      <w:r w:rsidRPr="00357A74">
        <w:rPr>
          <w:sz w:val="28"/>
          <w:lang w:val="en-US"/>
        </w:rPr>
        <w:t>— Ты чего опять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Хуай присел на корточки, словно собираясь свить гнездо прямо у ног Тан Миня:</w:t>
      </w:r>
    </w:p>
    <w:p w:rsidR="00BB20FC" w:rsidRPr="00357A74" w:rsidRDefault="00357A74" w:rsidP="00BB20FC">
      <w:pPr>
        <w:jc w:val="left"/>
        <w:rPr>
          <w:sz w:val="28"/>
          <w:lang w:val="en-US"/>
        </w:rPr>
      </w:pPr>
      <w:r w:rsidRPr="00357A74">
        <w:rPr>
          <w:sz w:val="28"/>
          <w:lang w:val="en-US"/>
        </w:rPr>
        <w:t>— Дела уже закончены.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всерьез засомневался, не сделал ли он что-то такое, что изменило отношение Цюань Хуая к нему. Это ведь совсем не то поведение, которое подобает главному герою по отношению к заклятому врагу. Однако Тан Минь не был особо искушен в перипетиях сюжета и не знал, считается ли происходящее нормой.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нельзя изменить искусственно: как бы он ни отклонялся, в конечном итоге он всегда вернется на верную колею. Цюань Хуай всегда был таким, и, возможно, по сценарию они должны быть близки, чтобы потом их разрыв выглядел еще драматичнее.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Тан Минь бросил взгляд на Цюань Хуая, который пытался завязать беседу у его ног. Сам он вовсе не жаждал стать лучшим другом Цюань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Цюань Хуай! — это уже кричал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тут же уловил мелькнувшее в глазах Цюань Хуая недовольство тем, что его прервали.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Похвала — не всегда благо, — пробормотал Цюань Хуай и, прежде чем уйти, бросил Тан Миню: —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подумал: «Лучше не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 опубликовали в сети, и он вызвал настоящий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дела? В классе десенсибилизации перетасовка?</w:t>
      </w:r>
    </w:p>
    <w:p w:rsidR="00BB20FC" w:rsidRPr="00357A74" w:rsidRDefault="00357A74" w:rsidP="00BB20FC">
      <w:pPr>
        <w:jc w:val="left"/>
        <w:rPr>
          <w:sz w:val="28"/>
          <w:lang w:val="en-US"/>
        </w:rPr>
      </w:pPr>
      <w:r w:rsidRPr="00357A74">
        <w:rPr>
          <w:sz w:val="28"/>
          <w:lang w:val="en-US"/>
        </w:rPr>
        <w:t>— Первая тройка непоколебима. Можно выложить запись поединков? Хочу посмотреть на главу курса (краснеет). Но почему Чжу Мэн так сильно опустился в списке?</w:t>
      </w:r>
    </w:p>
    <w:p w:rsidR="00BB20FC" w:rsidRPr="00357A74" w:rsidRDefault="00357A74" w:rsidP="00BB20FC">
      <w:pPr>
        <w:jc w:val="left"/>
        <w:rPr>
          <w:sz w:val="28"/>
          <w:lang w:val="en-US"/>
        </w:rPr>
      </w:pPr>
      <w:r w:rsidRPr="00357A74">
        <w:rPr>
          <w:sz w:val="28"/>
          <w:lang w:val="en-US"/>
        </w:rPr>
        <w:t>— Двое бойцов ближнего боя вошли в пятерку! Какая гордость для нас, силовиков. Раньше весь семестр в топе были только менталисты, я уже давно был этим недоволен.</w:t>
      </w:r>
    </w:p>
    <w:p w:rsidR="00BB20FC" w:rsidRPr="00357A74" w:rsidRDefault="00357A74" w:rsidP="00BB20FC">
      <w:pPr>
        <w:jc w:val="left"/>
        <w:rPr>
          <w:sz w:val="28"/>
          <w:lang w:val="en-US"/>
        </w:rPr>
      </w:pPr>
      <w:r w:rsidRPr="00357A74">
        <w:rPr>
          <w:sz w:val="28"/>
          <w:lang w:val="en-US"/>
        </w:rPr>
        <w:t>— Погодите, посмотрите на нижние строчки. Как Цзян Хаотянь оказался за пределами сотни? И этот бездарь вошел в десятку!? Неужели он победил Цзян Хаотяня и забрал его место?</w:t>
      </w:r>
    </w:p>
    <w:p w:rsidR="00BB20FC" w:rsidRPr="00357A74" w:rsidRDefault="00357A74" w:rsidP="00BB20FC">
      <w:pPr>
        <w:jc w:val="left"/>
        <w:rPr>
          <w:sz w:val="28"/>
          <w:lang w:val="en-US"/>
        </w:rPr>
      </w:pPr>
      <w:r w:rsidRPr="00357A74">
        <w:rPr>
          <w:sz w:val="28"/>
          <w:lang w:val="en-US"/>
        </w:rPr>
        <w:t>— Хватит называть его бездарем. Он в десятке, оставил вас далеко позади.</w:t>
      </w:r>
    </w:p>
    <w:p w:rsidR="00BB20FC" w:rsidRPr="00357A74" w:rsidRDefault="00357A74" w:rsidP="00BB20FC">
      <w:pPr>
        <w:jc w:val="left"/>
        <w:rPr>
          <w:sz w:val="28"/>
          <w:lang w:val="en-US"/>
        </w:rPr>
      </w:pPr>
      <w:r w:rsidRPr="00357A74">
        <w:rPr>
          <w:sz w:val="28"/>
          <w:lang w:val="en-US"/>
        </w:rPr>
        <w:t>— У Цюань Хуая были способности, а вы так долго над ним издевались. У него ангельское терпение. Спрашивается, не горят ли у вас лица от стыда?</w:t>
      </w:r>
    </w:p>
    <w:p w:rsidR="00BB20FC" w:rsidRPr="00357A74" w:rsidRDefault="00357A74" w:rsidP="00BB20FC">
      <w:pPr>
        <w:jc w:val="left"/>
        <w:rPr>
          <w:sz w:val="28"/>
          <w:lang w:val="en-US"/>
        </w:rPr>
      </w:pPr>
      <w:r w:rsidRPr="00357A74">
        <w:rPr>
          <w:sz w:val="28"/>
          <w:lang w:val="en-US"/>
        </w:rPr>
        <w:t>— Не надо строить из себя мудрецов задним числом. Ты хочешь сказать, что не поддакивал, когда его травили? В то время он действительно попал сюда нечестным путем, так что вполне естественно было считать, что он не достоин. А теперь он сам доказал, что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класса десенсибилизации, не подозревая о комментариях в сети, были сами взбудоражены. Всю следующую неделю Тан Минь отчетливо чувствовал перемены: самым очевидным показателем стал тренировочный график, который у всех заметно увеличился.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экраны в зале, где у каждого значилось более семидесяти часов, Тан Минь погрузился в молчание. Рядом примостилась взъерошенная коричневая макушка:</w:t>
      </w:r>
    </w:p>
    <w:p w:rsidR="00BB20FC" w:rsidRPr="00357A74" w:rsidRDefault="00357A74" w:rsidP="00BB20FC">
      <w:pPr>
        <w:jc w:val="left"/>
        <w:rPr>
          <w:sz w:val="28"/>
          <w:lang w:val="en-US"/>
        </w:rPr>
      </w:pPr>
      <w:r w:rsidRPr="00357A74">
        <w:rPr>
          <w:sz w:val="28"/>
          <w:lang w:val="en-US"/>
        </w:rPr>
        <w:t>— О! Все такие прилежные.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взглянул на Цюань Хуая и процедил сквозь зубы:</w:t>
      </w:r>
    </w:p>
    <w:p w:rsidR="00BB20FC" w:rsidRPr="00357A74" w:rsidRDefault="00357A74" w:rsidP="00BB20FC">
      <w:pPr>
        <w:jc w:val="left"/>
        <w:rPr>
          <w:sz w:val="28"/>
          <w:lang w:val="en-US"/>
        </w:rPr>
      </w:pPr>
      <w:r w:rsidRPr="00357A74">
        <w:rPr>
          <w:sz w:val="28"/>
          <w:lang w:val="en-US"/>
        </w:rPr>
        <w:t>— Как думаешь, чья это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Хуай замер и указал на себя:</w:t>
      </w:r>
    </w:p>
    <w:p w:rsidR="00BB20FC" w:rsidRPr="00357A74" w:rsidRDefault="00357A74" w:rsidP="00BB20FC">
      <w:pPr>
        <w:jc w:val="left"/>
        <w:rPr>
          <w:sz w:val="28"/>
          <w:lang w:val="en-US"/>
        </w:rPr>
      </w:pPr>
      <w:r w:rsidRPr="00357A74">
        <w:rPr>
          <w:sz w:val="28"/>
          <w:lang w:val="en-US"/>
        </w:rPr>
        <w:t>— Неужели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многозначительным взглядом Тан Миня Цюань Хуай виновато добавил:</w:t>
      </w:r>
    </w:p>
    <w:p w:rsidR="00BB20FC" w:rsidRPr="00357A74" w:rsidRDefault="00357A74" w:rsidP="00BB20FC">
      <w:pPr>
        <w:jc w:val="left"/>
        <w:rPr>
          <w:sz w:val="28"/>
          <w:lang w:val="en-US"/>
        </w:rPr>
      </w:pPr>
      <w:r w:rsidRPr="00357A74">
        <w:rPr>
          <w:sz w:val="28"/>
          <w:lang w:val="en-US"/>
        </w:rPr>
        <w:t>— Я опять доставил тебе хлопот? Могу накрутить тебе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слишком много лишних глаз, еще навлечем беду. Забудь, — Тан Минь лишь ворчал, но на самом деле не винил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Цюань Хуай обычно занимал целый тренировочный зал, так что Тан Миню достаточно было просто посидеть там день. Однако избежать поединков в зале было невозможно. Цюань Хуай брал на себя большую часть спаррингов, но иногда приходилось выходить и самому, причем выкладываясь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посмотрел на Цюань Хуая, отрабатывающего удары на роботе: «Расти быстрее, чтобы я наконец обрел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дни не могли быть вечно спокойными. Глубокой ночью всех студентов разбудил пронзительный вой сирены. Тан Минь открыл глаза и уставился на мигающий красным датчик за занавеской.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динамиков донеслось:</w:t>
      </w:r>
    </w:p>
    <w:p w:rsidR="00BB20FC" w:rsidRPr="00357A74" w:rsidRDefault="00357A74" w:rsidP="00BB20FC">
      <w:pPr>
        <w:jc w:val="left"/>
        <w:rPr>
          <w:sz w:val="28"/>
          <w:lang w:val="en-US"/>
        </w:rPr>
      </w:pPr>
      <w:r w:rsidRPr="00357A74">
        <w:rPr>
          <w:sz w:val="28"/>
          <w:lang w:val="en-US"/>
        </w:rPr>
        <w:t>— Чрезвычайное происшествие. Дефект в организме медика из отделения менталистов перешел в стадию зрелости и, отделившись от носителя, мутировал в источник аномалии. С высокой вероятностью он все еще бродит по территории школы. Всем преподавателям и студентам соблюдать бдительность: не допустить заражения, не дать источнику покинуть школу и пробраться в город. При обнаружении — немедленно устранить.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звук сирены раздражал. Когда объявление закончилось, в коридоре послышался топот ног. Студенты, еще только начинавшие обучение и не сталкивавшиеся со зрелыми дефектами, были воодушевлены: каждый хотел лично поучаствовать в устранении.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внезапные события явно были заготовлены для главного героя, и как бы остальные ни старались, заслугу у него было не отнять. Тан Минь потянулся к тумбочке за наушниками, намереваясь заглушить шум и продолжить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что-то почувствовал и обернулся к пустому балкону. Искаженная тень промелькнула на занавесках, приближаясь, а затем проникла в комнату. Это было странное черное нечто, парящее в воздухе, словно живой поток темного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туман, влетев в комнату, не успел даже осмотреться, как встретился взглядом с парой красивых светлых глаз.</w:t>
      </w:r>
    </w:p>
    <w:p w:rsidR="00BB20FC" w:rsidRPr="00357A74" w:rsidRDefault="00357A74" w:rsidP="00BB20FC">
      <w:pPr>
        <w:jc w:val="left"/>
        <w:rPr>
          <w:sz w:val="28"/>
          <w:lang w:val="en-US"/>
        </w:rPr>
      </w:pPr>
      <w:r w:rsidRPr="00357A74">
        <w:rPr>
          <w:sz w:val="28"/>
          <w:lang w:val="en-US"/>
        </w:rPr>
        <w:t>Туман: ...</w:t>
      </w:r>
    </w:p>
    <w:p w:rsidR="00BB20FC" w:rsidRPr="00357A74" w:rsidRDefault="00357A74" w:rsidP="00BB20FC">
      <w:pPr>
        <w:jc w:val="left"/>
        <w:rPr>
          <w:sz w:val="28"/>
          <w:lang w:val="en-US"/>
        </w:rPr>
      </w:pPr>
      <w:r w:rsidRPr="00357A74">
        <w:rPr>
          <w:sz w:val="28"/>
          <w:lang w:val="en-US"/>
        </w:rPr>
        <w:t>Тан Минь: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этот неудачливый источник приперся именно в мою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 впервые отделившийся от носителя, был неопытен. Он в замешательстве приплыл сюда, планируя вселиться в первого попавшегося, но не ожидал, что этот человек окажется ему не по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Находившийся в состоянии полудремы источник мгновенно протрезвел. У этого человека такой высокий показатель таланта — неужели его сейчас раздавят?!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Тан Миня черное облако размером с полчеловека вдруг забурлило, раздулось до двух метров и полностью закрыло собой балкон. Это была атакующая форма. Источник приготовился к смертельной схватке, но, к его удивлению, человек просто посмотрел на него и снова лег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слепой?» — подумал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Тан Минь уже решил, что это сюжетная линия Цюань Хуая, он не хотел тратить лишних сил. Источник замер, вернулся в прежний размер и осторожно подплыл к кровати, сохраняя крайнюю бдительность: если почувствует хоть намек на атаку, сразу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противник не двигался. Источник, еще не познавший мир, был полон чистейшей злобы. «Он и правда слепой! Сорвал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существа извернулось, и оно ввинтилось прямо в Тан Миня. Когда последний кончик хвоста исчез внутри, Тан Минь внезапно открыл глаза. В его светлых радужках появились две красные отметки — одна сходящаяся, другая расходящаяся, напоминающие ярко-алое сердечко. Это был знак подчинения источнику.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источник нервничал. Оказавшись внутри, он обнаружил, что у Тан Миня такой колоссальный запас ментальной энергии, что сам он чувствовал себя утлой лодкой в океане: одна волна — и он погибнет. Но, подождав, он понял, что все еще жив и даже может управлять телом. Вторжение прошло без малейшего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охватила эйфория:</w:t>
      </w:r>
    </w:p>
    <w:p w:rsidR="00BB20FC" w:rsidRPr="00357A74" w:rsidRDefault="00357A74" w:rsidP="00BB20FC">
      <w:pPr>
        <w:jc w:val="left"/>
        <w:rPr>
          <w:sz w:val="28"/>
          <w:lang w:val="en-US"/>
        </w:rPr>
      </w:pPr>
      <w:r w:rsidRPr="00357A74">
        <w:rPr>
          <w:sz w:val="28"/>
          <w:lang w:val="en-US"/>
        </w:rPr>
        <w:t>— Это тело, столько энергии! Теперь всё моё,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Отсмеявшись, источник, управляя телом Тан Миня, направился к выходу. Но стоило ему собраться выпрыгнуть в окно, как тело внезапно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донесся ледяной голос:</w:t>
      </w:r>
    </w:p>
    <w:p w:rsidR="00BB20FC" w:rsidRPr="00357A74" w:rsidRDefault="00357A74" w:rsidP="00BB20FC">
      <w:pPr>
        <w:jc w:val="left"/>
        <w:rPr>
          <w:sz w:val="28"/>
          <w:lang w:val="en-US"/>
        </w:rPr>
      </w:pPr>
      <w:r w:rsidRPr="00357A74">
        <w:rPr>
          <w:sz w:val="28"/>
          <w:lang w:val="en-US"/>
        </w:rPr>
        <w:t>— Не смей ломать окно. Его потом долго 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 покрылся холодным потом:</w:t>
      </w:r>
    </w:p>
    <w:p w:rsidR="00BB20FC" w:rsidRPr="00357A74" w:rsidRDefault="00357A74" w:rsidP="00BB20FC">
      <w:pPr>
        <w:jc w:val="left"/>
        <w:rPr>
          <w:sz w:val="28"/>
          <w:lang w:val="en-US"/>
        </w:rPr>
      </w:pPr>
      <w:r w:rsidRPr="00357A74">
        <w:rPr>
          <w:sz w:val="28"/>
          <w:lang w:val="en-US"/>
        </w:rPr>
        <w:t>— Ты... ты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подчиняться человеку, чье тело захватил, но конечности оставались неподвижными. Тот же голос, еще холоднее и пропитанный жаждой убийства, произнес:</w:t>
      </w:r>
    </w:p>
    <w:p w:rsidR="00BB20FC" w:rsidRPr="00357A74" w:rsidRDefault="00357A74" w:rsidP="00BB20FC">
      <w:pPr>
        <w:jc w:val="left"/>
        <w:rPr>
          <w:sz w:val="28"/>
          <w:lang w:val="en-US"/>
        </w:rPr>
      </w:pPr>
      <w:r w:rsidRPr="00357A74">
        <w:rPr>
          <w:sz w:val="28"/>
          <w:lang w:val="en-US"/>
        </w:rPr>
        <w:t>— Не заставляй меня повторять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 почувствовал, что если не послушается, то распрощается с этим миром. Умерив свой пыл, он на цыпочках открыл окно:</w:t>
      </w:r>
    </w:p>
    <w:p w:rsidR="00BB20FC" w:rsidRPr="00357A74" w:rsidRDefault="00357A74" w:rsidP="00BB20FC">
      <w:pPr>
        <w:jc w:val="left"/>
        <w:rPr>
          <w:sz w:val="28"/>
          <w:lang w:val="en-US"/>
        </w:rPr>
      </w:pPr>
      <w:r w:rsidRPr="00357A74">
        <w:rPr>
          <w:sz w:val="28"/>
          <w:lang w:val="en-US"/>
        </w:rPr>
        <w:t>— Так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промолчал. Источник в тревоге подождал, не понимая его мыслей:</w:t>
      </w:r>
    </w:p>
    <w:p w:rsidR="00BB20FC" w:rsidRPr="00357A74" w:rsidRDefault="00357A74" w:rsidP="00BB20FC">
      <w:pPr>
        <w:jc w:val="left"/>
        <w:rPr>
          <w:sz w:val="28"/>
          <w:lang w:val="en-US"/>
        </w:rPr>
      </w:pPr>
      <w:r w:rsidRPr="00357A74">
        <w:rPr>
          <w:sz w:val="28"/>
          <w:lang w:val="en-US"/>
        </w:rPr>
        <w:t>— Может, лучше через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тишина. Источник сглотнул, жалея о содеянном. Может, стоило уйти и найти другого носителя? Но жалко было расставаться с такой мощной энергией. Если поглотить её всю, он, возможно, сразу поднимется на два уровня и станет великим дефектом. Раз этот человек не препятствует, источник решил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гнева носителя за выход через балкон, он вышел через дверь. Путь был свободен. Добравшись до лифта, он увидел, как двери открылись, и оттуда вышел высокий юноша с маленькой косичкой.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Хуай, увидев Тан Миня, обрадовался:</w:t>
      </w:r>
    </w:p>
    <w:p w:rsidR="00BB20FC" w:rsidRPr="00357A74" w:rsidRDefault="00357A74" w:rsidP="00BB20FC">
      <w:pPr>
        <w:jc w:val="left"/>
        <w:rPr>
          <w:sz w:val="28"/>
          <w:lang w:val="en-US"/>
        </w:rPr>
      </w:pPr>
      <w:r w:rsidRPr="00357A74">
        <w:rPr>
          <w:sz w:val="28"/>
          <w:lang w:val="en-US"/>
        </w:rPr>
        <w:t>— Тан Минь! Ты тоже слышал объявление? Тоже решил поискать? Какая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 не знал этого человека и хотел лишь, чтобы тот поскорее закончил болтать и проваливал.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молчишь? Может, поищем вместе? — Цюань Хуай заметил, что Тан Минь опустил голову, и подался вперед, пытаясь заглянуть ему в лицо. —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 отвел взгляд, но свет лифта отразился в глазах Тан Миня, и Цюань Хуай увидел красное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заражен! Ты и есть тот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импульс ментальной энергии отбросил Цюань Хуая обратно в лифт, а источник бросился бежать. Цюань Хуай, отмахнувшись от помех, бросился в погоню:</w:t>
      </w:r>
    </w:p>
    <w:p w:rsidR="00BB20FC" w:rsidRPr="00357A74" w:rsidRDefault="00357A74" w:rsidP="00BB20FC">
      <w:pPr>
        <w:jc w:val="left"/>
        <w:rPr>
          <w:sz w:val="28"/>
          <w:lang w:val="en-US"/>
        </w:rPr>
      </w:pPr>
      <w:r w:rsidRPr="00357A74">
        <w:rPr>
          <w:sz w:val="28"/>
          <w:lang w:val="en-US"/>
        </w:rPr>
        <w:t>— Верни тело Тан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личный сюжет главного героя», — подумал Тан Минь, наблюдая за всем изнутри. — «Дальше без меня, посмотрю, как Цюань Хуай с этим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лестнице источник, оглядываясь, мчался вниз. Он еще не привык к управлению, поэтому, если при ходьбе это было незаметно, то при беге его постоянно заносило. Видя, что Цюань Хуай настигает, он в панике оступился и полетел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зрачки Цюань Хуая сузились. Он перемахнул через перила, прыгнул на два пролета вниз и в самый последний момент, когда источник почти коснулся пола, схватил его за руку, помогая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Хуай был встревожен:</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Минь усмехнулся. Должная быть гордой и ясной, эта улыбка стала зловещей. Источник направил ментальную энергию и безжалостно ударил Цюань Хуая в лицо. Тот разжал руку, и источник снова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внутри, Тан Минь видел все вокруг с обзором в триста шестьдесят градусов. Странно, ведь источник был неловок, и с навыками Цюань Хуая его можно было легко схватить в коридоре. Но Цюань Хуай не спешил, следуя по пятам.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 впервые спускался по лестнице, да еще в такой опасной ситуации. С одной стороны, он плохо управлял телом, с другой — боялся повредить его и разозлить хозяина, поэтому бежал крайне осторожно. Однако вскоре он заметил, что преследователь, кажется, беспокоится о сохранности этого тела даже больше,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источник осмелел. Он злобно хохотал, беззастенчиво бегая по лестницам и провоцируя преследователя:</w:t>
      </w:r>
    </w:p>
    <w:p w:rsidR="00BB20FC" w:rsidRPr="00357A74" w:rsidRDefault="00357A74" w:rsidP="00BB20FC">
      <w:pPr>
        <w:jc w:val="left"/>
        <w:rPr>
          <w:sz w:val="28"/>
          <w:lang w:val="en-US"/>
        </w:rPr>
      </w:pPr>
      <w:r w:rsidRPr="00357A74">
        <w:rPr>
          <w:sz w:val="28"/>
          <w:lang w:val="en-US"/>
        </w:rPr>
        <w:t>— Догоняй! Ха-ха-ха! Попробуй подойди, я его убью! Всё равно это тело уже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 выбежал из общежития, постепенно привыкая к телу и прибавляя скорость. В том же самом теле от гордого обаяния, которое так пленяло Цюань Хуая, не осталось и следа — лишь неуклюжая и злая оболочка.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Цюань Хуая пылал гнев. Он старался не допустить ни единого удара по Тан Миню, одновременно уклоняясь от сгустков энергии. Источник еще не овладел навыком управления, поэтому его атаки были хаотичными и медленными — Цюань Хуаю было несложно уворачиваться.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ворот отделения оставалось совсем немного, Цюань Хуай активировал экзоскелет, сконцентрировал энергию в стопах, и его скорость резко возросла. Он перегородил путь и рявкнул:</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 не остановился, продолжая атаковать. Ощущение безграничной власти над энергией вызывало привыкание, и за считанные секунды бесчисленные удары обрушились на Цюань Хуая. Но тот даже не увернулся, приняв удар на себя, подскочил и, распахнув объятия, крепко стиснул тело Тан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Силе бойца ближнего боя не мог противостоять менталист — источник оказался полностью обездвижен.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Цюань Хуая плескалась темная бездна, полная пугающего давления:</w:t>
      </w:r>
    </w:p>
    <w:p w:rsidR="00BB20FC" w:rsidRPr="00357A74" w:rsidRDefault="00357A74" w:rsidP="00BB20FC">
      <w:pPr>
        <w:jc w:val="left"/>
        <w:rPr>
          <w:sz w:val="28"/>
          <w:lang w:val="en-US"/>
        </w:rPr>
      </w:pPr>
      <w:r w:rsidRPr="00357A74">
        <w:rPr>
          <w:sz w:val="28"/>
          <w:lang w:val="en-US"/>
        </w:rPr>
        <w:t>— Верни тело Тан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http://bllate.org/book/18915/1849578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