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что железо, еда — что сталь. Юэ Маньлоу не ела уже неделю, а бесконечные «целебные пилюли» Вэнь Банься довели её до того, что она начала сомневаться, не потеряла ли вкус к жизни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тоской вспоминала те дни, когда была в забытьи: Юнь Цзиньшу заботливо кормил её куриным или рыбным бульоном — всем тем, что так легко усваивается. К счастью, стоило слугам принести еду, как обоняние и аппетит Юэ Маньлоу мгновенно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накрытый стол, она едва не захлебнулась слюной, но не забыла позвать Чилин: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Чилин, иди скорее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правила? Я ведь не Его Высочество. К тому же ты отвечаешь за моё обучение, считай, наполовину мой наставник. Разве наставнику не положено сидеть за одним столом с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задумалась: логика в этом была. Она послушно опустилась на стул и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сестрицей?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такой взрослой, настоящая старшая сестра. Если тебе не нравится,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нравится... Я и правда старше тебя, так что зови,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Одурманенная этим ласковым обращением, Чилин тут же забыла предупреждение Шуанчжао о том, что с Юэ Маньлоу лучше не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как вы определяете возраст? Ещё в карете Линвэнь с ходу поняла, что я молода, да и Шуанчжао потом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обычно была немногословна, да и во время занятий обсуждала только технику боя. Юэ Маньлоу решила не упускать шанс поболтать по душам. Кто знает, может, удастся выведать что-то полезное? Чилин, в отличие от прямолинейной Линвэнь, которая сама выкладывала всё как на духу, была молчалива, но зато, если её разговорить, могла проболтаться о чём-то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не видела в этом секрета и охотно поделилась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наблюдения за костями. По мере накопления духовной силы кости становятся всё прозрачнее. Если нет защитных артефактов, практик высокого уровня легко видит насквозь низкого. А вот чтобы низкий увидел высокий — тут без артефакта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оба одного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без артефактов они видят друг друга одинаково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была на зелёном уровне, поэтому Юэ Маньлоу не могла разглядеть её кости. Впрочем, в поместье полно людей, не на ней одной свет клином сошёлся. Заметив интерес девушки, Чилин предложила подняться на крышу, чтобы на практике показать,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прозрачной стала только фаланга позвонка — значит, человеку около сотни лет, полпальца — триста, целый палец — пятьсот. Но это лишь приблизительно, точно возраст не угадаешь.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согласно кивала. Она поняла, что этот метод похож на рентген: видны не только кости, но и Сердечный камень каждого человека. Раньше она думала, что обрела какое-то магическое зрение, а оказалось — обычный навык для любого приличного практика. Хорошо, что это можно контролировать, иначе мир превратился бы в парад ходячих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невольно прыснула со смеху. Она уже хотела поделиться шуткой с Чилин, как вдруг сзади послышался недовольный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весело вы тут болтаете. Чилин, ты не забыла, что приказал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Шуанчжао.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Ушуан. Идущая следом Шуанчжао молчала. Две фигуры, в жёлтом и синем, смотрели на них снизу вверх. Хотя отчитывали Чилин, Юэ Маньлоу чувствовала, что камни летят в её огород. Она тут же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велел сестрице Чилин обучать меня. Мы не бездельничали, наблюдение — тоже часть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Ушуан, похоже, только этого и ждала: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быстро сестрицей стала. Ц-ц-ц, Ваше Высочество, посмотрите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показалась фигура в лунно-белом одеянии. Юнь Цзиньшу выглядел несколько утомлённым. Не говоря ни слова, Чилин ухватила Юэ Маньлоу за шиворот и потащила вниз. Опустив её на землю, она сложила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кое-что, заодно решил проверить, как идут ваши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поняла, что подарки в руках Ушуан и Шуанчжао предназначались ей. Если бы руки у них не были заняты, они бы точно не удержались от подзатыльников. Юнь Цзиньшу не злился и не упрекал, но его спокойствие действовало на Юэ Маньлоу так, будто её поймал с поличным школьный учитель. Она робко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Он поманил Юэ Маньлоу к себе и поправил ей сбившийся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Ваше Высочество, может, посмотрим, как они тренируются? — снова подала голос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уже поняла, что эта девчонка — та ещё лиса в овечьей шкуре: парой слов может разжечь настоящий пожар. Поскольку она была самой младшей, ей многое прощали. Взглянув на Чилин, которая уже начала разминаться, Юэ Маньлоу вздохнула и с обречённым видом вышла в центр площадки. Ушуан и Шуанчжао, отнеся вещи в дом, живо притащили стол и стулья, явно намереваясь устроить для Юнь Цзиньшу представление с чаепитием.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что такое, мы тут не в театре выступаем!* — мысленно возмущалась Юэ Маньлоу, пытаясь сосредоточить внутри себя силу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не стала сразу выкладываться на полную, начав с красного уровня — видимо, хотела проверить уровень подготовки Юэ Маньлоу. Та, ещё не научившись сдерживать силу сияния,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ответила Чилин и бросилась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молниеносная реакция, Юэ Маньлоу получила бы удар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*Значит, красный уровень — это скорость?* — подумала она, блокируя атаку за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соперница держится уверенно, Чилин перешла на оранжевый уровень. Юэ Маньлоу не ожидала, что сила удара возрастёт в несколько раз, и отлетела на пару метров. Ушуан от восторга чуть не захлопала в ладоши, но, заметив взгляд Его Высочества, сдержалась. Шуанчжао же, напротив, нахмурилась и с тревогой смотрела на Чилин, словно боялась, что та себя перенапряжёт.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Маньлоу размяла онемевшее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оно что. Увеличение силы.*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обдумывала стратегию защиты, свет вокруг рук Чилин сменился на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защитой меня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быстро раскусила?* — Юэ Маньлоу усмехнулась, скорее чтобы сгладить неловкость. Она действительно не сражалась в полную силу, пытаясь изучить технику Чилин. Та была похожа на современную боевую систему, но подкреплённая силой сияния, словно ускоренная втрое. Хорошо, что её собственное динамическое зрение тоже было усилено.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удар решит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Чилин кивнула и приняла боевую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я и не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http://bllate.org/book/18889/1845461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