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 с недоумением обернулась. Позы обоих были до того двусмысленны, что расстояние между их лицами не превышало 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наиграно. Как только ты вошла, я сразу раскусила твою ложь, — человек в черном не сводил глаз с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изобразила еще большее недоумение, склонила голову набок, а затем, опустив взгляд на свою руку, которую все еще держал незнакомец, нахмурилась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еще две минуты сверлил ее взглядом, прежде чем отпустить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был излишне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ответила, отвернувшись, чтобы продолжить осмотр бумаг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 голос человека за спиной внезапно протянулся.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пропустила это мимо ушей, сосредоточенно изучая информацию в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человек в черном, слегка уязвленный, неловко облизнул губы. Впрочем, подозрения никуда не делись: она всегда считала свою интуицию безупречной, и в этот раз, скорее всего,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минуту до истечения срока Тан Ли покинула главный зал, перемахнула через стену и в мгновение ока переоделась в свою обычную одежду. Изменив голос, она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зале двое даже не ожидали, что она окажется настолько бесчестной — договорились о сотрудничестве, а стоило возникнуть трудностям, как она тут же нарушила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опрокинул масляную лампу, бросил огниво и, едва выйдя за дверь, наткнулся на подоспевшую стражу поместья. Часть охраны бросилась в погоню, остальные остались тушить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отвести от себя подозрения, Тан Ли сделала крюк и, якобы услышав крики о воре, поспешила на защиту Ту Ми — в конце концов, официально она все еще числилась ее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Ми, видя такую заботу, вновь ощутила неприятный зуд по всему телу и молча принялась терпеть это неловкое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обратила внимания на гримасу Ту Ми. Ее куда больше поразило то, что глава города оказалась женщиной. Она досадовала на себя за то, что позволила историям дядюшки Лю сбить себя с толку. Даже если у главы города есть внебрачная дочь, это вовсе не значит, что сама глава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в порядке? — к главе города подлетел отряд людей в черном. Вперед вышел предводитель и с тревогой начал осматривать женщину, проверяя, нет ли у нее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тихо спряталась за спину Ту Ми. Это был тот самый странный заклинатель, который во что бы то ни стало хотел подарить ей леденец. Она не хотела ввязываться в неприятности, от которых потом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Ми оглянулась на нее и намеренно отодвинулась в сторону. Тан Ли зацепилась за ее косу, и у той внезапно онемела кожа головы. Онемение не проходило, то усиливаясь, то затихая.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Ми обернулась и сердито посмотрела на Тан Ли. Та лишь невинно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главы города вышел из сгоревшего главного зала: он все проверил, внутри все было уничтожено огнем. Глава города вовремя вмешалась, чтобы сгладить углы, и распорядилась возобновить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хотелось немедленно покинуть поместье и отправиться в город Фэйлун, главный город Центральной области, для расследования, но уход сейчас привлек бы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в самом хвосте процессии, возвращавшейся к столам. Когда они проходили через главный двор, мимо нее проследовали две колонны служанок, несущих новые блюда. Одна из них, проходя мимо, едва заметно дернула ее за рукав — движение было настолько легким, что Тан Ли могла бы 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дворецкий и с подчеркнутой вежливостью предложил ей занять место за боковым столом вместе с остальными гостями. Тан Ли отказалась, сославшись на несоответствие статуса, и осталась стоять в стороне, делая вид, что охраняет Ту Ми, хотя на самом деле собиралась исподтишка наблюдать за всеми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хотел что-то возразить, но в итоге лишь кивнул, сказав ей звать слуг, если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расставлено три больших стола и семь маленьких. Из-за пожара она не видела остальных гостей, а теперь, увидев, поняла, что дело принимает сложный оборот. Здесь было немало людей с уровнем совершенствования выше ее собственного. Ее единственным козырем в борьбе с превосходящим противником был электрический разряд, но любой, кто учил физику, знает: ток передается только при контакте. Далеко не каждый мастер будет сражаться с ней в ближнем бою — некоторые предпочитают дистанционные атаки, и если она не сможет использовать разряд, то погибнет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смерть — это не самое страшное. Главное — выяснить, кто убил жителей деревни Сяочжу и городка Люе.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встряхнула головой, отгоняя мысли. Сейчас нужно покинуть поместье, но придется дождаться окончания банкета и улизнуть вместе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продолжился, гости принялись обмениваться тостами, царила атмосфера всеобщего веселья. Тан Ли тихонько ушла в ближайший сад и достала из рукава записку, которую ей подбросила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Через несколько минут солнце окончательно скроется, и вместе с ним Тан Ли лишится зрения. Сейчас она уже видела лишь размытые черные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была написана изящным мелким почерком. Из-за проблем со зрением Тан Ли почти ничего не могла разобрать, но знала: это сообщение от Цзюфан, и если бы оно не было важным, они бы не стали так рисковать. Охваченная тревогой, она поспешила к подсвечнику под крышей беседки и поднесла бумагу к огню. Автор писал очень четко, и Тан Ли, прищурившись, принялась разбирать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в ближайшие дни прибудет в город Цинлун вместе с куртизанкой Су Хуакуй. Точная дата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[Людоед из города Мэй вернулся. Местные жители страдают, а гнев и миазмы, порожденные монстром, окутали город, не давая людям и шагу ступить и насылая тяжелые недуги. Обитель Еды, одна из девяти палат Цзюфан, оказалась заблокирована в городе. Просим главу палаты немедленно отправиться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городке Фанцао ходят слухи, что приемная дочь главы города — наследница павшей династии. Источник неизвестен, до города слух еще не 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новость, вероятно, связана с третьей. Но сейчас ей нужно решить вторую проблему. Хотя она знала, что пост главы Цзюфан принесет ей немало хлопот, она не ожидала, что неприятности навалятся так скоро — ведь она возглавила организацию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быстро просмотрела три важных сообщения и сожгла записку, как только услышала приближающиеся шаги. Пепел она сжала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обернулась на голос. Последний луч солнца исчез за горными хребтами. Она окончательно погрузилась в темноту и активировала восприятие, чтобы ощутить обстановку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заклинателя, который дарил ей леденец, она поняла, что встреча была неизбежна — ее предчувствие, как всегда, оказалось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вышла подышать, — ответила она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завороженно смотрел в ее глаза, не скрытые лентой. Они были прекрасны: черные зрачки с холодным блеском, который, однако, не казался отталкивающим, а скорее божественным. Длинные ресницы, словно крылья ворона, отбрасывали тень на щеки. Выражение ее лица было отстраненным, словно она была небожительницей, далекой от земной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нахмурилась, но затем, словно о чем-то вспомнив, расслабилась и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опомнился, осознав, что пялиться на человека — признак дурного тона,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было невежливо.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предлог,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вы не ели, и хотел спросить, не пришлись ли блюда по вкусу. И еще... я старший сын в этом поместье, вы наш гость, а хозяева должны заботиться о гостях. Должны,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могут обходиться без пищи, — холодно ответила Тан Ли,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заклинатель? А я и не почувствовал. О, наверное, вы сильнее меня! Какой путь вы выбрали? Могу я попросить вас о наставлении? — глаза юноши загорелись: он был счастлив найти общую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 Тан Ли выдавила слабую улыбку, вежливо отказывая.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ладно. У вас на сердце печаль? Расскажите мне, я обязательно помогу, чем смогу, — он с любопытством смотрел на ее лицо, думая, что никогда не видел никого прекраснее — даже та лиса-оборотень, которую он ловил, была не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поняла, что рыба на крючке, но не стала тянуть леску — решила еще немного поиграть. Она промолчала, лишь с глубокой печалью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Это что-то очень сложное? Связано с вашими глазами? Не грустите, я знаю одну наставницу из секты Байцао, ее называют Божественным Лекарем Сотни Призраков. Она очень сильна и обязательно вылечит ваши глаза. Она приедет в поместье через пару дней, я попрошу ее вас осмотреть, — юноша заботливо взял Тан Ли за руку, но, осознав неуместность жеста, притворился, что помогает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покачала головой и с самоиронией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глазах. Я привыкла к этому за столько лет, это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сочувствием посмотрел на нее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дело? Есть что-то, в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боюсь, меня заточат в темницу, — загадочно и с оттенком скорби произнесла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Я бы не… Наставник говорил, что только в гармонии можно достичь процветания. Если нет крайней необходимости, нам запрещено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закатила глаза. Сколько же в этом мире попаданцев из современности? И почему каждый ведет себя так вызывающе, словно он главный герой романа? В эпоху, когда закон и порядок рухнули, каждый — лишь мелкая рыбешка в бушующем потоке, и если не быть осторожным, тебя в любой момент проглотит крупная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случилось? Вы не можете мне рассказать? Ничего страшного, просто скажите, что нужно сделать, чтобы помочь вам, — юноша смотрел на нее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тихо кашлянула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Просто, глядя на этот шумный праздник, я вспомнила друзей, которые не могут здесь присутствовать, и мне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Можно пригласить их сюда! Где они? Я прикажу позвать их, — юноша вопросительно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 тоской в голосе начала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случайно встала на путь совершенствования, я всегда была одна. За эти годы привыкла быть странствующим заклинателем. Несколько лет назад, проходя через один городок, я увидела, как демоны массово истребляют людей. Я не смогла остаться в стороне и вступила в бой, но врагов было слишком много. На пороге смерти меня спасли несколько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последующие годы мы вместе творили добро и стали неразлучными друзьями. Недавно мы встретили Ту Ми, которую преследовали убийцы, и решили проводить ее сюда. Но на полпути услышали, что в городе Мэй объявился свирепый 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разделиться: я отправилась с Ту Ми, а они поспешили в город Мэй на разведку. Только что мы связались через камень передачи звука, они сказали, что ситуация там критическая, и просили не приходить к ним. Но не успели они договорить, как я услышала крик, и связь прервалась. Я не знаю, что с ними, сердце горит от тревоги, я бы все отдала, чтобы немедленно оказаться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вытерла глаза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Мэй? Это тот, что в Центральной области? Как такое могло произойти? Столько времени прошло, а проблема не решена? Если в городе Мэй беда, матушка должна была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не хотела тебе говорить, — голос Тан Ли прозвучал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обиженно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матушка знала, но намеренно не отправила помощь? — с сомнением подытожил он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промолчала, подтверждая его догадку, и молча смотрела на него, ожидая реакции. Если он сейчас побежит к главе города, то выдаст ее, а убить его здесь негде. Она понимала, что это был рискованный ход — одно неверное движение, и она разоблачена.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такая, ты явно ее неверно поняла, — покачал головой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продолжала молчать. И когда он уже собрался уходить, он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найдем твоих друзей. С ними точно все в порядке, и с городом Мэй тоже, ты просто накрутила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опустила взгляд, чтобы скрыть улыбку, и невозмутимо закончила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скажу об этом матушке. Если с городом Мэй все в порядке, ты вернешься и должна будешь извиниться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городе Мэй беда? С твоим уровнем совершенствования ты вряд ли вернешься, — Тан Ли не насмехалась, она просто констатировала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меня есть артефакт, подаренный Наставником. Я напишу записку и оставлю в комнате — служанки приходят убирать постель каждый день в полдень, они увидят ее и передадут матушке. Мой артефакт продержится до тех пор, пока матушка не придет нам на помощь. Сейчас три четверти седьмого вечера, если выдвинемся немедленно, к завтрашнему утру будем в городе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http://bllate.org/book/18885/1844546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