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Янь считал подобные задания чем-то крайне утомительным и нелепым. Перед сном он размышлял: все мы мужчины, чего тут бояться? В конце концов, он ничего не теряет. А как только миссия завершится, он вернется к спокойной и беззаботной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мыслями, Цзян Янь почувствовал заметное облегчение. Упав в объятия повелителя демонов, он решил не отпускать его. Пока он лихорадочно соображал, как бы завязать разговор, чтобы скоротать эти пять минут, Дугу Юньци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удобно в моих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вполне…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меня запечатали, многие молодые красавцы пытались сблизиться со мной подобным образом, но заканчивали они плохо. Маленький трусишка, хочешь узнать, что с ними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непроизвольно вздрогнул, но хватку не ослабил. Он уже хотел выпалить, что знать ничего не желает, как Дугу Юньци наклонился и подцепил его подбородок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трава на их могилах уже выросла выше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Юньци счел это сравнение не совсем точным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них даже не было шанса обрести могилу. Скорее, они стали удобрением для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 говорите такие страшные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так жутко, что он до смерти захотел отстраниться. Но раз уж начал, уходить раньше пяти минут — значит, остаться в проигрыше. Завтра, послезавтра — ему всё равно придется искать способы обнимать его. Как же это сложно… Неужели после выполнения задания его самого вывезут куда-нибудь в горы и закопают?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сказал, ничуть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голове раздалось долгожданное: «Динь!»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отпускать его сразу, как услышал сигнал. Дождался, пока в сознании прозвучит сообщение о завершении задания, и только тогда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Обжегшись на молоке, дуешь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страшен черт, как его внезапное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«Миссия по объятиям главного злодея, повелителя демонов, в течение пяти минут выполнена. Завтра, пожалуйста, продолжай в том же 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механический голос смолк, Цзян Янь немедленно отпрянул, упал на колени и вцепился в ногу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еще не поздно признать свою вину? — Он не хотел становиться удобрением для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в чем же ты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его в тупик. И правда, в чем его вина? Просто обнял — разве это тяжкое преступление? Если признать вину, получится, что он сам сознается в том, что падение было намеренным. Ох, какой же он дурак! Со страху совсем голову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быстро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падал, мне не следовало влетать прямо в ваши объятия. Потревожить вас — моя вина, я должен был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трусишка, у меня глаза еще не ослепли.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Ой-ой! Неужели повелитель демонов понял, что всё было подстроено? Что же теперь делать? Он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пора подбирать себе гроб? — выпалил Цзян Янь,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Юньци замер. Разве маленький трусишка не должен был спросить, почему он подыграл, если знал, что падение было намеренным? Ведь он сказал всё это лишь для того, чтобы тот понял: он для него особенный, а вовсе не для того, чтобы отправить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голос Дугу Юньци звучал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трусишка, слушай внимательно: ты для меня особенный. Если не предашь меня, можешь смело просить всё,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«???» Что это значит? Что значит — он особенный? Он не понимал, но был потрясен. Неужели это тот самый безжалостный злодей из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тогда… как мне вас называть? Повелителем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Юньци очень хотелось вскрыть ему череп и посмотреть, нет ли там только одной извилины.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(°ー°〃) Почему у повелителя демонов такой странный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«господин» звучит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Дугу Юньци изменился, и Цзян Янь тут же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Юньци… я думаю, Юньци звучит очень даже приятно.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(꒪⌓꒪) Кажется, всё движется в каком-то странном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хочешь? — Дугу Юньци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Юньци… господин Юньци…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Я разрешаю тебе обнять меня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сдвинулся с места и, замявшись,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сберегу это объятие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дважды намеренно падал, разве не для того, чтобы оказаться в моих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было ради задания!» — взревел Цзян Янь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оставить его на завтра, чтобы завтра можно было продолжить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«Потому что завтра снова нужно обниматься пять минут…»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можешь просить всё, что угодно, кроме предательства. Если обнял сегодня, можешь обнять и завтра. Не нужно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почему я для вас такое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я… — «…сердцем прикипел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Дугу Юньци покраснели. Неизвестно почему, но договорить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кажется, что ты весьма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— Цзян Янь всё осознал. Когда человек, облеченный властью, начинает проявлять интерес к кому-то из низших, он неизбежно начинает потакать этому человеку. Повелитель демонов испытывает к нему те же чувства. Для него он — всего лишь забавный питомец. А баловать и прощать любимого питомца — вполне естественное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душе у Цзян Яня стало немного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Янь узнал у Ши И, где находится повелитель демонов, и, узнав, что тот в библиотеке, помчался туда. Войдя, он увидел демона, углубившегося в чтение, и был поражен. В книге описывалось, что внешность повелителя демонов была несравненной, даже более совершенной, чем у главного героя. Раньше он не смел смотреть ему прямо в лицо, но сейчас, взглянув исподтишка, был ослеплен этой красотой. Неудивительно, что злодей закончил так печально. Кто же позволит ему быть круче и красивее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финал книги: из-за того, что тело демона было неразрушимым, главный герой превратил его в марионетку. Его душа вечно томилась в лаве под горой, страдая от земного огня, пока он не выбрал саморазрушение, не в силах больше 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вздохнул, сочувствуя судьбе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Юньци, я пришел за объятиями, — сказал он, подойдя и сохраняя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зовешь меня Юньци?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мне кажется, «господин Юньци» звучит лучше, да и показывает мое глубокое уважение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сам не знал почему, но обращение «Юньци» казалось ему неловким, а с приставкой «господин» слова лились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 тебе не проявлять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Мое почтение к вам подобно бесконечным водам великой реки. Каждая волна — это бурный восторг, охватывающий меня при встрече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льстил как мог, и его речь становилась всё более приторной. Впрочем, все любят лесть, если только это не откровенная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я не чувствую в тебе ни капли этого восторга?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чувствуете? — Цзян Янь воспользовался моментом и обнял его. — Разве вы не чувствуете, как переполняет меня это чувство глубокого 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Юньци застыл, его уши горели огнем. Он не знал, куда деть руки и стоит ли ответить на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http://bllate.org/book/18882/1844018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