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такое, чего вы тут таращитесь?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второй брат хочет подписать бумагу о разрыве отношений, родители просят вас помочь составить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говоришь? — изначально небрежный деревенский староста мгновенно в шоке поднялся на ноги. Услышав, что второй сын семьи Шэнь намерен порвать родственные узы, он тоже заволновался и поспешил ближе, намереваясь уговорить мужчину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месту и увидев состояние Шэнь Чанъи, староста почувствовал, как у него внутри всё оборвалось, и мысленно выругался: похоже, уговорить здесь уже никого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Дэцай, что здесь происходит? С чего вдруг такой порыв разорвать родню? Пока старшие живы, разрывать отношения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староста, я всё понимаю, но этот неблагодарный сын просто отвратителен! Потворствует своей жене, которая дерзит родной матери, и без конца орет о разделении семьи. Я подумал, что лучше сразу согласиться, по крайней мере, меньше станет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разделение семьи превратилось в разрыв родственных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этот ли принудил? — злобно выпалила госпожа Шэнь, урожденная Ли. — Этот дурачок и в таком-то виде им дорог, а отпустить его никак не хотят! Да сколько серебра уходит на одни лекарства, и не упомнишь! Какого же состояния хватит, чтобы они все растранжирили?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староста лишился дар речи, тяжело вздохнул, посмотрел на Шэнь Чанъи и произнес: — Второй брат, так поступать — великая сыновняя неблагодарность! Подумай хорошенько о своих отце и матери. Этот маленький дурачок уже в таком состоянии, долго ему не протянуть. Избавиться от него — не великая беда, к чему из-за этого устраивать в доме кавардак?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мы на пути в бегах, еды и так не хватает, а этот Жань-гэр явно при смерти. Оставлять его — лишь обуза, твои родители вовсе не были неправы!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опустил взгляд, по-прежнему прижимаясь лбом к земле. Он хранил молчание и никак не отреагировал на уговоры старосты. В этот день его сердце действительно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Шэнь Чанъи, не способен выбросить Жань-гэра, так что дяде старосте незачем больше уговаривать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понял, что переубедить его уже невозможно, и с беспомощной гримасой покачал головой,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спасаются от бедствия, все они беженцы, откуда у них лишние деньги на содержание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рвите! — немного подождав, а видя, что Шэнь Чанъи молчит, староста больше не стал ничего говорить. Он взял кисть и решительными взмахами вывел на бумаге документ о разрыве родственных связей, после чего обратился к присутствующим: — Здесь нужно поставить подпись и оставить отпечаток пальца, после этого документ вступает в силу. У каждого из нас останется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выделить регистрацию домохозяйства семьи второго брата. После создания семьи такие документы выдаются по одному на каждый двор, достаточно просто извлечь нужную запись. Вместе со свидетельством о разрыве отношений потом можно будет заново зарегистрировать семью, это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бросила взгляд на лежащий перед ней документ, снова посмотрела на Шэнь Чанъи и снисходительным тоном произнесла: — Второй, если ты согласен бросить жену и отказаться от этого дурака, я прощу твою сыновнюю неблагодарность. Возьмешь пареньков Хэн-цзы и Чэнь-цзы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Жо-цзэ? — охрипшим голосом спросил Шэнь Чанъи, с горькой усмешкой бросив: — От нее тоже отказаться,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убыточная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Мать! — взревел Шэнь Чанъи. — Я советую вам поберечь язык! Раз уж сегодня по вашей воле мы разрываем родню, то с сегодняшнего дня и впредь между нами больше нет никакой связи. До самой смерти… не иметь никаких дел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Чанъи снова трижды подряд поклонился до земли, и одна слеза скатилась по его щеке прямо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быстро оставил отпечаток пальца и встал в стороне, поджидая госпожу Шэнь и старика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потерял стыд! — холодно фыркнула госпожа Шэнь, первой приложив палец к бумаге, и поторопила старика Шэня: — Быстрее, пусть эта неблагодарная тварь катится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ничего не сказал, тоже поставил отпечаток, вытащил справку о прописке семьи Шэнь Чанъи, бросил ее перед ним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договор был заключен, Шэнь Чанъи остался ни с чем. Он поднял документ и справку о прописке, развернулся и помог подняться Нин Сюлань.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ты неси на спине Жань-гэра, Жо-цзэ, вы с третьим братом держитесь рядом,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кивнул, наклонился и тихо спросил Нин Сюлань: — Сюлань,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— Нин Сюлань растянула губы в подобии улыбки и кивнула.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Нин Сюлань нетвердой походкой, Шэнь Чанъи покинул лагерь семьи Шэнь, игнорируя пересуды окружающих у него за спиной, и увел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им теперь идти. Поскольку они порвали родственные узы, их фактически выгнали из дома, а значит, у них не осталось ни клочка земли под ногами. Неопределенность с дальнейшим путем немного пугала Шэнь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давай пойдем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посмотрел в ту сторону, куда указывал Шэнь Цинхэн, и нерешительно произнес: — Там опасно. Мало того, что это самый край лагеря, так еще и у подножия горы, я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места все равно нет, давай сначала туда пойдем. — Нин Сюлань на мгновение умолкла, вздохнула и успокаивающе похлопала Шэнь Чанъи по тыльной стороне ладони: — Это всего лишь временное пристанище. Место все еще в пределах лагеря, значит, будет хоть немного безопаснее, к тому же там никто не станет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по-вашему!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направились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без сознания, Шэнь Цинжань на самом деле слышал всё, что происходило вокруг. Он вселился в это тело четыре дня назад, но тогда раны оказались слишком тяжелыми, и на слияние души с плотью ушло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воспоминаний прежнего владельца тела, Шэнь Цинжань понял, что он попаданц.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неизвестной династии —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империи Великая Цзинь уже больше года стояла засуха, урожая не было совсем, проблемой стало даже найти питьевую воду. У простого народа не осталось иного выхода, кроме как сняться с насиженных мест целыми семьями и пуститься в бега. Семья Шэнь Цинжаня тоже оказалась среди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только прибыл сюда, Шэнь Цинжань уже умирал. Хотя его душа, вселившись в тело, еще не до конца слилась с ним, он отчетливо знал, как именно погубили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задушен госпожой Шэнь. Вероятно, старуха впервые замарала руки подобным образом и не удоставилась как следует проверить жертву. Заметив, что Шэнь Цинжань всего лишь без сознания, она не стала ломать голову и решила, что просто приложила недостаточно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даже не сомневалась, что прежний владелец тела действительно умер, а вырубился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парня в свое время тоже пытались разобраться в причинах случившегося, но расследование зашло в тупик. К тому же для них сейчас главным было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члены старшего клана Шэнь вовсе не собирались тратиться на его спасение, напротив, они желали, чтобы он сгинул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никак не ожидал, что родители прежнего хозяина окажутся настолько хорошими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Шэнь Цинжаня, потерявшего родителей в раннем детстве, невольно возродиться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пройдет совсем немного времени, и он сможет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довел семью до места, наскоро собрал кое-какой хворост и соорудил убогий соломенный шалаш, в котором они все вместе и теснились.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этой хижине три дня, Шэнь Цинжань очнулся. С трудом приоткрыв глаза, он уперся взглядом в прохудившуюся крышу из соломы и ощутил давящее чувство, будто эта развалюха может обрушиться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главой молодого поколения клана Шэнь, он жил в такой роскоши, что мог тягаться с самим императором. Даже за те три года, что он провел в лаборатории, он никогда не испытывал нужды ни в еде, ни в крыше над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