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полчаса изучали карту поместья в заброшенной дровяной сарае, наконец составив полный план действий: проникновение, разведка и отступление. Они решили воспользоваться ночной темнотой и пробраться через пролом в стене западного двора, чтобы сначала разузнать обстановку у слуг, а затем, выбрав удачный момент, подобраться к комнате управляющего в поисках следов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камни с тусклым свечением, дымовые шашки и прочую утварь, они под прикрытием лунного света вновь направились к загадочному особняку. Луна вытягивала их тени на пустой улице, превращая фигуры в два силуэта, готовых войти в самый эпицентр бури. Каждый их шаг был осторожным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в ночи казался еще более зловещим. Высокие серо-голубые стены напоминали притаившегося гигантского зверя, чьи очертания размывались в лунном свете, а осколки керамики на гребне стены поблескивали, словно клыки чудовища. Линь Юй и Янь Ле, затаив дыхание, воспользовались ветвями старой софоры за забором, чтобы ловко взобраться на стену, а затем, едва коснувшись носками сапог края, бесшумно, словно опавшие листья, опустились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из синего камня под ногами, влажные от постоянной сырости, холодно поблескивали. Вокруг стояла такая тишина, что было слышно собственное сердцебиение, а редкое стрекотание насекомых лишь подчеркивало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из древних книг намеренно стерты ключевые фрагменты, это дело рук либо кого-то из влиятельных лиц в поместье, либо доверенного лица, имеющего свободный доступ, — прошептал Линь Юй, наклонившись к уху Янь Ле, и взглянул на стоящий неподалеку флигель для слуг. Оттуда пробивался слабый свет, и доносились приглушенные голоса. — Управляющий вызывает больше всего подозрений, а этот таинственный гость, скорее всего, его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едва заметно кивнул, правой рукой машинально коснувшись рукояти короткого клинка на поясе, и настороженно обвел взглядом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со слуг. Хоть они и занимают низкое положение, до них быстрее доходят все сплетни. Возможно, это и станет нашей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они, прикрываясь густыми кустами в клумбах, прокрались к флигелю. Это был ряд низких построек из синего кирпича. Через промасленную бумагу окон просачивался теплый желтый свет, а изнутри доносился тихий разговор двух служанок. Линь Юй и Янь Ле осторожно приблизились к крайнему окну 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 человек этот таинственный гость, который в последнее время зачастил в поместье? — раздался любопытный и озадаченный голос молодой служанки. — Каждые три дня он тут как тут, сразу идет к управляющему, они запираются на несколько часов, и даже тем, кто приносит чай, приходится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Тише ты! — другая, постарше, поспешно понизила голос. — Разве нам положено обсуждать такие вещи? В прошлый раз тетушка Чжан сболтнула лишнего, так ее управляющий сослал в дровяной сарай колоть дрова. Но я слышала от дядюшки Ли из кухни, что этот гость всегда в черном длинном халате и носит бронзовую маску, закрывающую даже глаза. Выглядит жутко, будто вылез из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переглянулись. В их глазах мелькнуло удивление: бронзовая маска и частые тайные встречи — эти детали полностью совпадали с описанием членов Теневого павильона. Похоже, этот гость и был ключом к разгадке тайны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постучал по окну. Разговор внутри мгновенно оборвался. Через мгновение дверь приоткрылась, и показалась молодая служанка с двумя пучками волос на голове. Увидев Линь Юя и Янь Ле, она испугалась и хотела захлопнуть дверь, но Линь Юй мягко придержал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девушка, мы не причиним вреда, — он смягчил голос и приветливо улыбнулся. — Мы просто хотим расспросить тебя об этом таинственном госте, это не доставит тебе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узнала Линь Юя — когда он маскировался под слугу, они несколько раз пересекались во дворе. Ее напряжение немного спало, но она все еще с опаской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здесь? В поместье сейчас строгий надзор, если управляющий обнаружит вас, нам, слугам,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как тебе непросто, — Линь Юй достал из-за пазухи небольшой мешочек с серебром и вложил ей в руку. Вес серебра заставил глаза девушки загореться. — Возьми это, в знак нашей признательности. Если узнаешь что-то новое об этом госте или управляющем, просто положи камень под старую софору за пределами поместья, мы поймем.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сжала мешочек, чувствуя приятную тяжесть серебра, 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Если что-то услышу, обязательно сделаю, как вы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флигель, Линь Юй и Янь Ле под прикрытием ночи пробрались вдоль галереи к комнате управляющего. По пути они избежали трех патрулей — некоторые стражники дремали, опираясь на колонны, другие бродили с фонарями. Полагаясь на память о планировке поместья, они ловко скользили в тенях галерей и за выступами искусственных скал,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они замышляют? — негромко спросил Линь Юй, машинально поглаживая пальцами древнюю книгу у себя за пазухой. — Стерли упоминание о ядре пространства-времени, ведут тайные беседы… Неужели хотят присвоить секрет ядра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— Янь Ле внимательно оглядел перекресток впереди и, убедившись, что путь свободен, двинулся дальше. — Служанка упомянула бронзовую маску. В цзянху ходят слухи, что высшие члены Теневого павильона носят такие маски, и узоры на них указывают на ранг. Если этот гость действительно из Павильона, то стоящая за ним сила куда могущественнее,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дворику, где находилась комната управляющего, изнутри донесся приглушенный спор. Голоса были неясными, но можно было различить двоих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разберешься с этими двумя? — низкий голос управляющего звучал с явным нетерпением. — Они уже вышли на след тайны книг. Если продолжим тянуть, и они найдут вход в подземный дворец, нам всем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 чему такая спешка! — ответил другой голос, резкий и зловещий, напоминающий того человека в черном, которого они видели в таверне. — Эти двое не так просты, в прошлый раз в переулке им удалось сбежать, но я уже расставил дозорных. Как только они приблизятся к подземному дворцу, я гарантирую, что они не уйдут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содрогнулись. Таинственный гость действительно охотился за ними и уже знал о существовании подземного дворца. Они еще осторожнее приблизились к двери и, присев под окном, стали вслушиваться.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свыше предельно ясен: устранить их в течение трех дней! — голос управляющего звучал угрожающе. — Если провалим срок, наказания от Теневого павильона не избежать ни тебе, 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знаю! — раздраженно перебил его гость. — Я все подготовил, начнем сегодня ночью. Ты просто следи за охраной в поместье, чтобы они не помешали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«сегодня ночью», Линь Юй и Янь Ле переглянулись — в душе забили тревожные колокола. Оставаться здесь было опасно, нужно было срочно уходить и искать безопасное место для планирования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поднялись, но как только Линь Юй собрался развернуться, он почувствовал леденящий холод за спиной, словно острие ножа приставили к затылку. Инстинктивно он отпрянул в сторону, увлекая за собой Янь Ле. Черная фигура пронеслась мимо, подобно выпущенной стреле, двигаясь так быстро, что остался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крикнул Янь Ле, выхватывая длинный меч, который он ранее отобрал у стражника. Холодный блеск клинка разрезал темноту, он бросился в атаку, но тень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одет в ночной костюм, лицо скрывала маска, видны были лишь холодные глаза. В руке он сжимал короткий кинжал, кончик которого отливал синевой — клинок был смазан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следил за нами? — взволнованно спросил Линь Юй. Его сердце колотилось, словно барабан. Он достал световую гранату, готовый бросить ее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его приемы странные, похоже на стиль убийц из Теневого павильона, — Янь Ле, отбиваясь от противника, внимательно следил за его движениями. — Его цель — ты, отходи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похоже, не хотел затягивать бой. Сделав несколько обманных выпадов, он вдруг развернулся и бросился к задней двери, исчезнув в темноте за пару прыжков. От него остался лишь слабый запах чего-то зловонного, напоминающий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преследуй, может быть засада, — Линь Юй остановил Янь Ле. Схватка была короткой, но могла привлечь внимание стражи. Оставаться здесь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покинули дворик и спрятались в бамбуковой роще на западной стороне поместья, где густая листва надежно скрывала их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Теневой павильон не терпится покончить с нами, — Линь Юй прислонился к стеблю бамбука, тяжело дыша, его спина взмокла от пота. — Они начнут сегодня же. Мы должны найти вход в подземный дворец и достать фрагмент ядра пространства-времени, иначе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кивнул и при свете луны внимательно изучил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двориком управляющего находится западный двор, и именно там слышны звуки земляных работ. Вход в подземный дворец определенно там. Идем туда, возможно, найдем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двинуться с места, как Линь Юй почувствовал острую боль в голове, и раздался резкий предупреждающий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Обнаружено вмешательство неизвестной энергии. Функции перевода и использования предметов временно ограничены! Хозяину необходимо как можно скорее выяснить источник помех, иначе функции системы будут полностью заблокированы!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под воздействием помех? — Линь Юй побледнел. Система была его главной опорой в этом мире. Если она отключится, он не только не сможет перевести оставшуюся часть древних книг, но и лишится возможности обменивать предметы. Он машинально коснулся книги за пазухой и вдруг осознал: — Может ли источник помех быть связан с книгами? Или… с бронзовой маской таинственного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тоже нахмурился, глядя на западный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за источник, мы должны найти его. Западный двор, скорее всего, — оплот Теневого павильона и место, откуда исходят помехи. Мы должны проникнуть туда сегодня ночью: это позволит нам и найти вход, и избавиться от помех. Одним ударом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листья бамбука, рисуя на земле причудливые тени. Линь Юй и Янь Ле переглянулись, читая в глазах друг друга решимость. Несмотря на опасности, сбои в системе и угрозу со стороны убийц,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оружие и снаряжение и тихо двинулись в сторону западного двора. Битва, в которой решались секреты и сама жизнь, начиналась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