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Юань, прижимая к себе пакет из магазина, вошла на территорию жилого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она чувствовала себя не в своей тарелке. Трудно было объяснить это ощущение, но внутри росла какая-то необъяснимая тревога. Возможно, она просто боялась, что ее узнают. В конце концов, некоторые местные соседи были с ним довольно хорошо знакомы. А причина этого крылась в нелепом недоразумении, которое случилось, когда она только переехала к 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тут крадешься?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стоило только подумать. Су Юань выдавила из себя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стоявший перед ней, приходился ей почти братом. В средней школе они вместе ходили на занятия, вместе дурачились, но после поступления в университет их общение заметно сошло на нет. Этого парня звали Лю Вэй. Учеба ему давалась нелегко, в отличие от Су Юань, у которой с этим всегда было все в порядке. Лишь за сто дней до выпускных экзаменов Лю Вэй взялся за ум, и, к счастью, сумел поступить в приличный вуз. Он уехал учиться далеко, а Су Юань осталась в родном городе, в Университете Жун. С тех пор они почти не виделись, поддерживая связь разве что через переписки и совместные онлайн-игры. Впрочем, по сравнению с другими одноклассниками, они все еще были довольно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что это у тебя в руках? — Лю Вэй с озадаченным видом указал на пакет из магазина, широко открыв рот. — Слушай, дружище, ты что, для девушки это купил? Не ожидал, что из всей нашей компании первым завяжешь отношения именно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нет, ты не так понял. Я купил это для сестры, ей нездоровится, вот она и попросила меня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тороплюсь, ей нужно передать. Давай, увидимся как-нибудь.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хотел было что-то добавить, но лишь проводил взглядом удаляющуюся фигуру Су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шустрый же он,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дома! — Су Юань вовремя прикусила язык, едва не выдав себя по привычке.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ни тети, ни сестры дома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живота снова кольнуло. Боль становилась невыносимой, и Су Юань, схватив пакет с покупками и сменную одежду, бросилась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Су Юань вышла из ванной и заварила себе кружку горячей воды с коричневым сахаром.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ли эта штука помогает? — пробормотала она, вдыхая пар от напитка. — Ладно, попробуем… Ой, горячо!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проверила температуру и сделала большой глоток, отчего на глаза едва не навернулись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ответил ей в QQ. Су Юань открыла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Ем Картошку: Старшекурсник, что с тобой? Почему ты задаешь такие странные вопросы? Неужели ты наконец заметил, что с твоим телом что-то происходит? (я такая проницательная)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Ем Картошку: Хе-хе, маленькая старшекурсница, береги себя, не дай какому-нибудь плохому парню себя обмануть, а то я расстроюсь,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Старшекурсник с факультета вычислительной техники: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Старшекурсник с факультета вычислительной техники: Нет, дружище, ты почему такой странный? Мы знакомы в сети всего пару дней, а ты… И почему твоя первая реакция — это мысли о превращении?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Ем Картошку: А почему ты решил, что я подумала именно о превращении? Попался, старшекурсник! Старшекурсник, старшекурсник, ты что, правда превратился?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бросило в пот. Она и подумать не могла, что этот человек настолько непредсказуем. Она потерла виски, не желая больше отвечать. По логике вещей, интернет-собеседник должен был первым делом подумать о романтических отношениях. Как Лю Вэй — это было бы вполне естественно. Но кто же такая эта Не Ем Картошку? Неужели ее нынешнее состояние — результат какого-то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Старшекурсник с факультета вычислительной техники: Эх… не хочу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Ем Картошку: Прости-мяу, я больше не буду дразниться. Вот тебе список того, на что стоит обратить внимание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прислала текстовый файл. Около ста тысяч иероглифов. Су Юань не знала, плакать или смеяться, но все же решила открыть документ. Она была готова ко всему, но, прочитав первую страницу, едва не выплюнула только что выпитый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простыни, я же их только утром поменяла… Ну вот, теперь опять 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документ нельзя было назвать странным — он был за гранью безумия. Су Юань казалось, что она читает что-то не от мира сего. Названия глав гласили: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послеродовом уходе за свиноматками и философские аспекты процесса превращения.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Философская метафора смены пола в западном фэнтези как способ ухода за душой и телом — на примере смены пола у рыб-клоунов.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Зловещая связь между превращениями и гермафродитизмом в лавкрафтовском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 мистической энергии при смене пола в западном фэнтези через призму восточного учения об Инь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всерьез начала сомневаться, не спит ли она. Слишком уж много странностей случилось за один день. Су Юань ущипнула себя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сошла с ума не она, а весь этот мир. Сдерживая раздражение, она пролистала документ до самого конца. Там красовалась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того, на что стоит обратить внимание девочкам.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Похоже, собеседница ее не обманула. Су Юань закрыла файл и начала печатать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Старшекурсник с факультета вычислительной техники: Что это вообще такое? Из-за тебя мне пришлось снова стирать постельное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Ем Картошку: Хи-хи, значит, старшекурсник уже все прочитал. Это мне прислала одна старшая сестра, она все твердила о каком-то превращении… Попросила переслать это тому, кто с этим столкнется. Похоже, у меня отличная интуиция!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Старшекурсник с факультета вычислительной техники: …забей, не хочу с тобой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допила воду с сахаром, чувствуя, как низ живота наполняется приятным теплом. Боль немного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так вышло, придется с этим смириться. Су Юань вздохнула, почувствовала, что боль отступает, и встала, чтобы убрать пустую кружку и заняться бельем. Нужно было закончить все до прихода сестры, иначе риск разоблачения был слишком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глядя на развешанные простыни, Су Юань вытерла пот со лба. Если все пойдет по плану, это будет еще один обычный и прекрасный день. При ее тщательной подготовке никто ничего не заподозрит.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http://bllate.org/book/18856/1839103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