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 потратила несколько часов на подготовку к сегодняшнему свиданию вслепую, но, придя на место, обнаружила, что за столиком сидят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девушки приходят на свидания с подругами, но чтобы парень притащил с собой «третьего лишнего» — такое она встречала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«лишний» не проявлял особого интереса к происходящему: сев за стол, он сразу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 перевела взгляд с одного на другого. Ей показалось — или это не было игрой воображения? — что их одежда подобрана в одной цветовой гамме.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покачала головой, одергивая себя: не стоит видеть во всем подтекст, ведь один из них — ее кавалер.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представляться, Ли Ся заметила, что Цинь Шилюй ее совсем не слушает. Он был полностью поглощен наблюдением за «лишним», который продолжал играть в телефоне. Оба были настолько погружены в свои дела, что не замечали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 подумала: может, мне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постаралась сохранить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у вас есть ко мне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перевел взгляд на Ли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встретиться с его глазами, как Ли Ся замерла. Женская интуиция подсказывала: настроение у Цинь Шилюя сейчас скверное. Его взгляд был слишком холодным, от него веяло опасностью, и, судя по всему, исходила она от мужчины,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 посмотрела на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постучал пальцами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Она к тебе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поднял голову, посмотрел на Цинь Шилюя, затем на Ли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 телефоне в присутствии дамы действительно было невежливо. Он отложил гаджет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выглядел очень воспитанным, поэтому Ли Ся не стала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не понимал, почему на праздновании их регистрации брака присутствует какая-то женщина.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спрашивать чужое имя, стоит сначала представиться самому. Так 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 опешила. Он что, намекает на ее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Взыграл характер избалованной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Ся, кандидат на свидание с господином Цинь Шилюем. Господин, я не знаю, кем вы приходитесь господину Циню, но у нас сейчас свидание. Не кажется ли вам, что ваше присутствие здесь неуместно? Может, мне заказать для вас отдельный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моргнул и повернулся к Цинь Шилюю — так вы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без тени смущения посмотрел в ответ — о, наконец-то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приоткрыл свои алые губы и замер. В душе внезапно вспыхнула тревога. Если Цинь Шилюй ходит на свидания, значит ли это, что он собирается с ним развестись? Если они разведутся, то все его тщательно выстроенные планы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допустить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снова посмотрел на Ли Ся. Его кошачьи глаза сузились, а улыбка стала еще глубже и загадочнее: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Ли. Меня зовут Тан Юй, я законный супруг господина Цинь Шилюя.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из кармана свеженькое красное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только что полученный документ. Вам повезло, вы первая, кто его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 застыла. «Повезло»? Да кому нужно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заботливо раскрыл свидетельство и подвинул его в центр стола, чтобы ей было лучше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Разрушение чужого брака осуждается общественным мнением, знаете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 взглянула на дату в документе и едва не задохнулась от возмущения — надо же, они расписались сегодня! Она пришла на свидание с мужчиной, который только что узаконил свои отношения! Если об этом узнают, над ней будет смеяться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говорил медленно и плавно, его тон не звучал как провокация — скорее, как наставление буддийского монаха, призывающего ближнего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много прекрасных людей, следующий будет еще лучше. Госпожа Ли, я уверен, что вы обязательно встретите того, кто полюбит вас всем сердцем. Не стоит тратить силы на того, кто вам не достанется.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Ся становилось все мрачнее, но Тан Юй, казалось, этого не замечал — он продолжал спрашивать, правда ли, что их фото в свидетельстве о браке очень удачное.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на фото! Кто вообще хочет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прикрыв рот кулаком, тихо усмехнулся. Он мало знал о Тан Юе, был в курсе лишь его скверного характера, но вот такой стороны у него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усмешки Ли Ся разозлилась еще сильнее. Она с грохотом хлопнула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вздрогнул от неожиданности, даже его хохолок на голове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что вы, свидетельство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тише. Он молча протянул руку и забрал документ, больше не решаясь хвастаться. Наверное, этого достаточно? Даже если они сейчас разведутся, Цинь Шилюй будет уже «вторым сортом», а вторые браки не так ценятся...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поспешно спрятал свидетельство, заставило Ли Ся задохнуться от бешенства. Что за спектакль? Она что, ударить его собралась? К чему этот образ невинной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не притворялся — он действительно боялся, что его ударят.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подавив смех,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извинения. Встреча с вами была организована моей матерью без моего ведома. Я не хотел приходить, но посчитал, что будет невежливо оставить даму ждать, поэтому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Невежливо оставить меня ждать? — Ли Ся уже забыла о приличиях и закатила глаза. — А привести с собой другого мужчину на свидание — это, по-вашему,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про себя согласился: именно, именно! Расписались — и все равно приперся на свидание,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«мерзавец», Ли Ся схватила сумочку и, яростно стуча каблуками, вышла из ресторана. Каждый ее шаг был похож на попытку втоптать Цинь Шилюя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был в хорошем настроении, чего нельзя было сказать о Тан Юе. Для него все это было совершенно лишним стрессом. Это ведь не его вина, почему он должен выслушивать чужие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остались только они вдвоем. Цинь Шилюй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взял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 почти не проронил ни слова. На самом деле он был зол: Цинь Шилюй сказал, что они идут праздновать получение свидетельства, а на деле притащил его на свидание. Он терпеть не мог, когда его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Цинь Шилюй повез Тан Юя домой. Остановившись у ворот, он не стал выходить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 мне еще нужно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повернулся и улыбнулся так же очаровательно, как тогда в ресторане, когда показывал свидетельство: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хорошо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думал, что Тан Юй злится: всю дорогу тот молчал, не смотрел на него, уставившись в окно, даже уголки губ были опущены. Но сейчас, когда он внезапно улыбнулся, Цинь Шилюю показалось, что что-то не так, хотя он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Цинь Шилюя дернулся. Он заподозрил, что Тан Юй его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награду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оранжерею. Стеклянную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лучезарно улыбнулся,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выращивать цветы дома,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оранжерею было несложно. Но разве он умеет ухаживать за цветами? Казалось, он и за собой-то следить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сказал — «дома». Раньше он никогда не считал это место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«награду», Тан Юй вышел из машины. Перед тем как закрыть дверь, он еще раз приветливо спросил, вернется ли Цинь Шилюй ужинать. Получив ответ, что ждать его не стоит, Тан Юй заботливо попросил вести машину осторожнее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впервые получивший порцию заботы от Тан Юя, был тронут. Отъехав, он тут же набрал номер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кого-нибудь, чтобы построили у меня дома оранжерею. Стеклянную.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машине, Тан Юй мгновенно стер улыбку с лица. Уголки губ опустились, в глазах не осталось и следа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упоминалось, что Цинь Шилюй терпеть не может свидания вслепую. Сегодня он помог ему отделаться от кандидата — честный обмен, так что оранжерея вполне заслужена.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оранжерею он и выбил, он все равно недовольно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своим родителям, братьям и сестрам. Скучал по своему большому замку и по той беззаботной жизни, где не нужно было никому льстить, чтобы просто делать то, что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http://bllate.org/book/18835/1834719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