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Даин, шестидесятый год правления Лучжэнь.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стоял на берегу реки, безмолвно наблюдая за фигурой, которую поглощали языки пламени, словно видел, как вместе с ней в небытие уходит его любимая кисть с лотосовым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осветилось багровым отблеском костра, обнажив скорбь и одиночество, которые едва ли мог кто-то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бросил на землю кисть и печать с вырезанным на них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люди, пришедшие проводить усопшего, сокрушенно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такого близкого по духу человека — это значит до конца дней своих не найти ему 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казался саваном, уносящим в небытие всё величие и блеск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смотрел на огонь, чувствуя, как сознание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в прошлом году, когда повалил снег, юноша в белом одеянии и меховой накидке, сидя в карете,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Цзычэнь, жди меня в столице. Как только я закончу картину, равной которой не будет во всей Поднебесной, я непременно приеду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полном одиночестве, сжимая в руках свиток со следами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огне видел лишь призрачные, то ли явь, то ли морок, движения рук того, кто уходил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Живей! Дайте мне второй том «Восьми красавиц и моих историй»!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со всего Белого города собрались в переулке на западе, наперебой пытаясь заполучить самый модный в последнее время сборник.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возник из ниоткуда, в одночасье сведя с ума всех горожан. Никто не знал, кто его автор, известно было лишь одно: каждый раз, когда в городе появлялся новый тираж, начиналась настоящая битва за право обладания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ажиотаж? — поинтересовался молодой человек с собранными в пучок волосами, наблюдая за толпой из окна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братец, ты просто не в курсе, — отозвался официант, подливая чай. — Говорят, тамошние девицы нарисованы так живо и прелестно,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«Возвращение», где они находились, была довольно глухим местом. Она ютилась в дальнем углу западной части города, а переулок внизу служил идеальным укрытием для сделок, которые обычные люди предпочли бы скрыть от чужих глаз. Сегодня как раз был день выхода второго тома, и за ним выстроились не только мужчины — даже женщины тайком просили знакомых раздобыть экземпляр, чтобы держать дома как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мужчина в простой одежде, — неужели они вам так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заметив, что гость не спешит в толпу, решил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всего лишь эротические картинки, им далеко до серьезных полотен мастеров нашей Академии живописи Даин, но в них есть своя утонченность. Три месяца назад, когда вышел первый том, я сразу себе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самодовольно улыбнулся, словно речь шла о величайшем сокровище. Но не успел он насладиться произведенным эффектом, как заметил, что его собеседник начал озираться по сторонам, ведя себя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замер, увидев в руках у гостя точно такую же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том «Восьми красавиц и моих историй»!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обложка, знакомый почерк — зрелище было поистине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человек приложил палец к губам. — Тише, нельзя же так громко об этом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том только вышел, откуда взялся третий? Официант был в полном недоумении. Сглотнув,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внимательнее присмотрелся к нему. Хотя тот был одет в серую домотканую одежду, а на большом пальце правой руки красовался матерчатый напальчник — на первый взгляд обычный бродяга, — стоило приглядеться, как становились заметны тонкие черты лица и легкий налет благородства, присущий ученым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раз можем купить их только через мальчишек из книжной лавки Юэбай! Ты что, знаком с автором?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собеседника, официант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продашь мне один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клиент клюнул, юноша с персиковыми глазами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сколько ты предложишь!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решив, что у этого парня действительно есть серьезные покровители, пошел ва-банк, выложив половину дневной выручки: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он снова покачал головой и с невозмутимым видом собрался спрятать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панике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 в тебе искренности, — мужчина, словно невзначай, отпил чаю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приоткрыл краешек книги, где была изображена красавица с обнаженной рукой, выглядывающая из-за легкой ткани, полная застенчивости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официанта помутилось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Две… двести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парень с яркими глазами вцепился ему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первоклассный товар! Такая тонкая работа! Как можно предлагать такую ничтожную цену? Здесь же тридцать иллюстраций!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ошарашен его напором. Хотя редкие эротические рисунки ценились дорого, такая реакция казалась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Раз это такой ценный товар, я даю пятьсот вэней! — крикнул здоровяк за соседним столиком, который всё это время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настоящий ценитель! — юноша тут же собрался передать книгу новому покупателю, полностью игнорируя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смотрел, как книга уплывает у него из рук, и внутри у него всё сжалось, словно кошка когтями скребла. Он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шестьсот вэней! — не раздумывая, выпалил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персиковыми глазами довольно улыбнулся и медленно вернул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так! — он тут же протянул ему экземпляр и, подмигнув, прошептал: — Это пока проценты! Если не хватит денег, я принимаю векселя и долговые расписки!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книга оказалась в руках, официант, еще не успев прийти в себя, уже отдал деньги. Он только начал жалеть о потраченном, как увидел, что того, кто так радостно прятал выручку,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мужчину крепкого телосложения в форме служителя правопорядка с блестящим мечом на поясе, от одного вида которого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сжался, как мышь перед котом, и лишь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служителя дернулась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приятного аппетита. У меня дела, увидимся в другой раз! — мужчина глупо улыбнулся, пытаясь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Лю вцепился ему в воротник и, как нашкодившего щенка,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другого раза, сегодня самый подходящий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остолбенел, глядя на эту сцену. Служитель уволок парня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открыл третий том «Восьми красавиц и моих историй».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обложкой, за исключением первой страницы, все листы были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ж! Да это же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