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Северный ветер постепенно набирал силу, и среди густой зелени османтуса перед домом начали проступать крошечные золотистые цветы, чей едва уловимый сладкий аромат то появлялся, то исчезал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десятый месяц четырнадцатого года правления Канси, и осень стала густой, словно янтарь.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месяц Шан Ханьчжи напоминала волчок, который невидимая плеть подгоняла кружиться в безумном ритме между выживанием, прокачкой навыков и попытками увильнуть от дел. Она была так занята, что мечтала о даре раздвоения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любую возможность побыть одной, чтобы тайком повторить навыки, которыми владела прежняя хозяйка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дерево навыков у той было... весьма причудливым.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каллиграфии, которая еще хоть как-то поддавалась критике, в рукоделии, верховой езде и стрельбе из лука она была сущим дилетантом.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двери и окна и отослав служанок, Шан Ханьчжи, полагаясь на мышечную память, понемногу восстанавливала прежний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половинчатые умения в фехтовании и верховой езде стали настоящей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Сослаться на тайные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начать двигаться чуть активнее, как острый, словно клинок, взгляд принцессы тут же вонзался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старое? Что ты на этот раз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рукоделия?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владелица тела в этом деле была просто безнадежна, а у Шан Ханьчжи при виде иглы с ниткой начиналась дурнота.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подушечки пальцев, покрытые тонкой кожей, краснели и опухали. Всякий раз после таких мучительных «повторений» она валилась на кан, как выжатая соленая рыба, и мысленно взвывала: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Актерская игра — это так тяжело, честное слово, хуже, чем бежать три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Дневное время было намертво заблокировано «ускоренным курсом выживания во дворце» под руководством четырех нянюшек.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нянюшки У метал молнии, а линейка в её руках была готова в любой момент пуститься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Гэге, поясницу подберите! Эта ваша манера выпячивать грудь — чисто мужская повадка! Гэге должна быть подобна гибкой весенней иве, понимаете? Плечи не опускать, дыхание сдерживать, взгляд опустить! Опустить! Не нужно рассматривать муравьев на полу, это называется скрыть остроту взгляда! Понимаете? При ходьбе основной упор на каблук...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Чжоу с сияющей улыбкой подносила гору отчетных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Гэге, прошу взглянуть: это описи полей, лавок, списки управляющих... а здесь предпочтения и табу знатных дам, правила ведения светских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бесконечные сложности и тяжелый груз власти давили на Шан Ханьчжи так, что перед глазами плыли круги, и ей хотелось просто лечь и не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Ваньюнь и Люйюнь отвечали за «практические занятия и проверку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Драгоценные головные уборы и переливающиеся шелка раскладывались для пересчета, протирки и занесения в реестр. Шан Ханьчжи, словно марионетка, вынуждена была признавать право собственности на это «необъятное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ширму из сандалового дерева с инкрустацией перламутром нужно разбирать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шкатулке каждая жемчужина идеальной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двусторонняя вышивка Восемь бессмертных празднуют долголетие дарована самой Вдовствующей императрицей... её нужно хранить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её современной душой она чувствовала головокружение. С одной стороны, она быстро подсчитывала в уме, сколько золотых гор это стоит, а с другой — была ослеплена художественной ценностью этих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роскошь... настоящее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тренировками Шан Ханьчжи отправлялась в главный двор, чтобы отметиться у матушки-принцессы, стараясь поддерживать образ глубоко раскаявшейся и стремительно меняющейся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проницательным взглядом принцессы её актерская игра совершенствовалась с каждым днем. Иногда она с чашкой чая в руках произносила мягкие, угодливые слова, а иногда, затаив дыхание, слушала наставления, кивая, как клюющий зерна цыпленок, и повторяя: Дочь понимает. При этом спина её оставалась прямой, а пальцы в рукавах судорожно сжимались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кабинет отца-зятя был словно передышка.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Чжилун мягко расспрашивал об успехах в учебе и помогал ей справиться с тревогой о будущем. Шан Ханьчжи точно дозировала свои эмоции, демонстрируя ровно столько стойкости и растерянности, сколько было нужно, чтобы в глазах отца-зятя промелькнуло еще больше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удушающая «усиленная подготовка» ставилась на паузу и удавалось ускользнуть из-под надзора родителей и нянюшек, Шан Ханьчжи сломя голову мчалась на «зарядную станцию» в резиденции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Беседка у пруда была её тайным убежищем. В зеркальной глади воды отражались павильоны.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отправив служанок прогуляться, она садилась на резные перила, сбрасывала обувь и опускала босые ноги в прохладную воду, наблюдая за игрой золотых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ветер приносил аромат трав — это были редкие моменты, когда она чувствовала, что Система дает ей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это озеро больше нашего стадиона, тот, кто проектировал этот сад, был настоящим маньяком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лежать здесь под солнцем, я смогу бездельничать до самого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Шезлонг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Лежать под солнцем, потягивая ледяной настой из кислых слив — это был её вариант древнего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была местом, где она просто слонялась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Читать? Убейте меня! Вертикальные строки на классическом языке — это же настоящая ментальная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её действительно восхищало, так это изысканное оформление книг, запах старины и внушительные книжные полки. Она выбирала только книги с красивыми иллюстрациями и путевые заметки, рассматривая их как бесплатную выставку древнего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эта техника гунби просто невероятна, так жаль, что нельзя похвастаться... Но в качестве заставки на экран подошло бы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маленькая кухня была её главным источником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печи, вдыхая сладкий аромат и наблюдая за тем, как кухарка творит свои чудеса, она пользовалась моментом, чтобы украдкой сунуть в рот горячее лакомство. Этот сладкий, тающий во рту вкус был мощным энергетиком, помогавшим восполнить силы, потраченные на актерскую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Чжиюнь позволяла ей быть «главным дегустатором» и заботливо спрашивала о предпочтениях. Иногда Шан Ханьчжи набиралась смелости и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тот сахар с османтусом... можно добавить еще чуточку сладости? Или, может, положить немного медовых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Первобытная любовь к еде всегда помогала немного приглушить печаль по ушедшей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спокойствие, достигнутое с помощью вкусностей, было в одночасье разрушено словами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Ханьчжи, — тон принцессы был непреклонен, — завтра отправишься со мной в храм Гуанхуа на Западных горах, чтобы очистить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посмотрела на неё глубоким взглядом и четко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Князь Чунь... тоже будет там. В то время вы с ним, совершенно случайно, прогуляетесь по кленовой роще на задней горе, полюбуетесь осенними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была подобна ведру ледяной воды, вылитому на голову посреди лютой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Ханьчжи почувствовала, как только что восполненные шкалы здоровья и энергии мгновенно обнулились.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свидание вслепую, от которого не спрятаться, назначено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нельзя же так ускорять сюжет, я еще сценарий не выучила!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еще не поздно сдать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http://bllate.org/book/18814/1830158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