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серебряные иглы у Старика Хоу, Линь Юйцзэ вместе с Гу Чэньси направился к воротам поселкового отделения милиции.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и донеси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потребовалось несколько секунд, чтобы осознать: Линь Юйцзэ предлагает ему заявить в милицию о спекуляции. Он невольно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иглы сейчас у меня в руках. Если я заявлю на тебя, не значит ли это, что я и себя подставлю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выдам тебя, — ответил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выдашь, а как же Старик Хоу? — Гу Чэньси махнул рукой. — Ладно, давай найдем, где перекусить, и вернемся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больше ничего не сказал. Он отвел Гу Чэньси в государственную столовую, где они потратили полфунта продуктовых карточек и двадцать фэней, чтобы съесть по миске лапши, а затем отправились обратно в деревню Цзянвэй.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 пути в поселок ноги Гу Чэньси стерлись в кровь, а на обратном пути мозоли лопнули. Гу Чэньси хотел было терпеть до самой деревни, но боль стала невыносимой. Не заботясь о чистоте, он плюхнулся на придорожный камень и, осматривая окровавленные ступни, сказал Линь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деревню первым, я немного отдохну и потихоньку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Гу Чэньси изнежен? У него даже от работы с серпом на рисовом поле ладони покрывались волдырями, а он заставил его проделать такой долгий путь без отдыха. В глубине души Линь Юйцзэ кольнуло странное чувство жалости. Он подошел и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Чэньси, которого с детского сада никто не носил на руках или спине, не раздумывая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отдохну и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не стал спорить. Он просто схватил Гу Чэньси за руку, рывком усадил к себе на спину и, подхватив его за ноги,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Гу Чэньси машинально обхватил Линь Юйцзэ за шею, его дыхание коснулось кожи на затылке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легкого покалывания пробежало по телу Линь Юйцзэ, заставив его вздрогнуть. Он едва не уронил Гу Чэньси, но тут же крепче перехватил его. Стараясь не обращать внимания на странную дрожь в затылке, он понес Гу Чэньси обратно в деревню Цзянвэй.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самой деревни они столкнулись со знакомым из соседнего селения. У того было плохое зрение, и, увидев, что Линь Юйцзэ несет Гу Чэньси, он решил, что это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по фамилии Линь, откуда возвращаешься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глаза подводят,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— не порок, тем более человек уже извинился, и Гу Чэньси не стал ничего отвечать. Однако, когда тот отошел, он сказал Линь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в деревне,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Дойдем до деревни — опущу, — ответил Линь Юйцзэ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дома Ван Дагэня. Там же находился бригадир Чжан. Увидев, что Линь Юйцзэ несет Гу Чэньси на спине,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почему вы несете образованного юношу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стер в кровь, — честно ответил Гу Чэньси. — Линь Юйцзэ,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Юйцзэ не стал спорить и молча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передал лекарства, купленные в поселке, семье Ван Дагэня, дал указания, как их заваривать, и, забрав пять юаней, которые ему дали в качестве оплаты за врачебную помощь, собрался было медленно ковылять в сторону дома семьи Линь. Но Линь Юйцзэ снова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пронес его через весь путь из поселка, то до дома Линь уже не составит труда. Гу Чэньси махнул рукой на приличия и послушно позволил Линь Юйцзэ донести себя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