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Линь Ци, феромон сосновой древесины. Он здесь почти год, наш самый старожил, — прошептал Ми Су. — Кажется, он отлично разбирается в фармакологии и иногда помогает молодому господину Линю с обработкой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оглядел этих Омег — таких разных, но всех как на подбор с яркой внешностью. Сомнения в его душе не только не рассеялись, но стали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Бай Цунъань обживался в восточном крыле этого огромного, словно поместье для скачек, особняка семьи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спокойно, можно даже сказать... скучновато.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проводил, запершись в своей комнате, словно губка, впитывая знания из памяти прежнего владельца об этом мире и параллельно тайком выполняя базовые упражнения для восстановления физической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досталось ему никудышное: пробежит два шага — и задыхается. Бай Цунъань боялся, что однажды чихнет так сильно, что у него сломаются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он выходил проветриться и бродил по доступной части восточного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таких вылазок он успел познакомиться со своими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Су, тот самый парнишка с кошачьими глазами и ароматом ландыша, оказался самым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полон любопытства к новичку и то и дело подкатывал с разговорами, пытаясь выведать что-то эдакое.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Цунъань, проживший две жизни, был куда проницательнее, поэтому каждый раз мастерски уходил от ответов, зато сам вытянул из Ми Су немало обрывочных сведений об особняке и Наньгун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Наньгун Линь действительно почти не показывался на глаза, его бытом занимались дворецкий и слуги, а свобода передвижения Омег из восточного крыла была ограничена лишь этим крылом и прилегающим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Западное крыло было абсолютной запретной зоной с электронными постами охраны и какими-то непонятными, но внушающими трепет защитными мерами. Однажды кто-то излишне любопытный попытался пробраться туда, но был оглушен электрошокером и прямо так, без сознания, выдворен из поместья — больше его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вот еще: Наньгун Линю иногда требовались образцы их феромонов. Говорили, для неких безобидных исследований. Забор проб всегда проходил по правилам, объемы были мизерными, и никакого дискомфорта это не вызывало.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исследовал, никто не знал, да и спрашивать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еще паренек по имени А Цзюань с ароматом папоротника — кудрявый, как и намекало его имя, с характером мимозы, такой же застенчивый.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главной страстью было возиться с растениями в своей комнате, он берег их как зеницу ока. Однажды, проходя мимо его приоткрытой двери, Бай Цунъань мельком увидел, что внутри у него настоящий мини-сад, полный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Сяо Мо с ароматом снежного лотоса всегда был тих, с отрешенным взглядом, будто ни к чему не проявлял интереса. А самый загадочный из всех, Линь Ци, от которого пахло хвоей, всегда держался таинственно, вечно был пропитан запахом трав и, по слухам, знал медицину, из-за чего его иногда вызывали в главный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этого странного приюта для Омег вызывала у Бай Цунъаня все больше вопросов. Наньгун Линь — этот падший гений, о котором ходило столько слухов — чего он добивается? Действительно ли он просто из доброты приютил попавших в беду Омег? Или у него есть скрытые мотивы?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обеда Бай Цунъань сидел в комнате, штудируя на экране основы военной теории этого мира, как вдруг снаружи раздался шум, в котором смешались испуганный возглас Ми Су и плачущие оправдания А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отложил экран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А Цзюань сидел на корточках перед разбитым горшком. Земля была рассыпана повсюду, а редкое растение с необычными серебристо-голубыми листьями было раздавлено прямо у корня и печально поникло среди осколков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 Цзюаня покраснели глаза, плечи вздрагивали, а слезы катились по щекам, как жемчужины из порванной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незнакомый слуга с раздраженным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повторять, не выставляйте этот хлам в коридор, только мешаете! Ну вот, дождались, сами уронили, а теперь на кого валите?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Су спорил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 А Цзюань поставил горшок у стены, это ты его задел своей тележкой для уборки!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бы? Он сам плохо поставил! — слуга упрямо отрицал свою вину, ведя себя по-хамски.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присмотрелся к слуге — обычный Бета с неприятным лицом и бегающими глазами. Он сразу понял, в чем дело: тот просто решил воспользоваться мягкостью А Цзюаня и свалить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Цзюань только плакал, его маленькие руки дрожали, он хотел коснуться сломанного растения, но не решался,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мох... я так долго его растил... теперь все пропало...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Растение на глазах теряло блеск, становясь серым и безжизненным в месте излома. Бай Цунъань почувствовал, что в нем была какая-то слабая жизненная энергия, которая сейчас стремительно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вид убитого горем А Цзюаня и умирающего растения задел какую-то струну в душе Бай Цунъаня.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эхо эмпатии прежнего владельца, а может, он сам, прожив две не самые легкие жизни, слишком остро чувствовал чужую беспомощность. Необъяснимый порыв захлестнул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опустился на колени и осторожно накрыл ладонью место излома лунного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делаешь? — Ми Су и слуга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Цзюань поднял заплаканное лицо, растерянно глядя на Бай Цунъаня.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Цунъань не знал, что делает. Он лишь инстинктивно чувствовал, что не может позволить растению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уловить эту слабую искру жизни и передать ей нечто... неосязаемое, какую-то свою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перемещения в этот мир он не замечал за собой никаких сверхспособностей, кроме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от затылка потекло прохладное ощущение, которое устремилось вниз, к кончикам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излома лунного мха, который уже начал сереть, вдруг пробилась слабая зелень, а затем, очень медленно, растение начало срастаться и оживать! Скорость была низкой, но оно определенно возвращалось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сам был в шоке. Он резко отдернул руку и, глядя на слабое свечение на кончиках пальцев, почувствовал, как внутри все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так называемая способность при дифференциации?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первым вскрикнул Ми Су, округлив свои кошачьи глаза. — Ты... ты это сделал! Оно... оно ожило?!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Цзюань перестал плакать и, глупо хлопая глазами, смотрел то на восстанавливающийся мох, то на Бай Цунъаня, раскрыв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устроивший скандал, вовсе побледнел, словно увидел призрака, и заикаясь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быстро взял себя в руки. Он осознал, что случайно выдал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бурю в душе, он постарался придать лицу спокойное выражение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знаю старый способ первой помощи для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Отговорка была шита белыми нитками, но присутствующие были настолько ошеломлены увиденным, что никто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Цзюань опомнился, взволнованно схватил Бай Цунъаня за руку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 тебе, Бай Цунъань! Ты спас лунный мох! Он... он очень важен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А Цзюаня, Бай Цунъань испытал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вести себя тихо, но, впрочем, не жалел о содеянном. Хотя, возможно, теперь у него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он высвободил руку и похлопал А Цзюаня по плечу. — В следующий раз будь осторожнее, ставь горшок поустойчивее.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слугу, чье лицо постоянно менялось от страха к злобе. Бай Цунъань ничего не сказал, но холод в его глазах заставил того вздрогнуть и, поджав хвост, поспешно укатить свою тележку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http://bllate.org/book/18780/1822347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