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Цзяньсин почувствовал, как у него слегка похолодели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экрана, напротив него, вновь возник ID «Night», веющий холодным безразличием. Судьба словно решила разыграть странную шутку: за считанные дни они уже второй раз сталкиваются на узкой тропе в ранговом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раза, когда он испытывал чистое, почти отчаянное напряжение, сейчас, после первоначального всплеска адреналина, сердце Линь Цзяньсина быстро успокоилось, превращаясь в состояние предельной концентрации. Каждая деталь прошлого сокрушительного поражения, краткий критический комментарий Гу Еханя и последние несколько дней почти мазохистских изнурительных тренировок — всё это теперь превратилось в пламя, разгоравшееся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своего героя — «Сияющее око», над мастерством владения которым так долго работал. На другой стороне Гу Ехань почти без колебаний вновь выставил того самого внушающего ужас теневого убийцу — «Клинок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снова встретились, — негромко произнес Линь Цзяньсин в микрофон. В его голосе не было паники, лишь тяжесть, словно он ступил на арену гладиаторов. — В этот раз я продержусь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уже взорвался комментариями, но у Линь Цзяньсина не было времени их читать. Все его мысли были поглощены виртуальным полем боя, которое вот-вот должно было превратиться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Каньон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фонтана открылись, герои выступили в поход. На этот раз Линь Цзяньсин не стал брать стандартное Кольцо Дорана, а купил Зелье порчи, четко обозначая намерение часто размениваться здоровьем на ранних этапах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сошлись. Линь Цзяньсин, управляя Сияющим оком, встал с фланга, предельно сосредоточившись. Он помнил, как в прошлый раз Гу Ехань использовал каждый момент, когда он пытался добить миньона, чтобы нанести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как только у первого ближнего миньона осталась капля здоровья, Клинок без света снова пришел в движение! Тот же призрачный рывок в сторону, и «Пожирающая тень» в его руках сверкнула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Линь Цзяньсин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противник совершил рывок, его Сияющее око сделало короткий маневр в сторону, чудом позволив смертоносному клинку лишь чиркнуть по краю одежды! Одновременно с этим он контратаковал, выпустив сгусток света — навык «Сияющая вспышка» (Q), который точно поразил Клинок без света, замерший на мгновение после использования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обоих немного уменьшилось! Первый размен прошел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по комнате трансляции пронесся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 Стример предугадал атаку Ночного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позиционирование!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осмелился ответить!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не обращал внимания на чат, его взгляд был прикован к герою соперника. Тот эпизод был не столько предсказанием, сколько мышечной памятью, выработанной после разбора прошлой неудачи. Он изучил привычные углы атаки противника и заранее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натиск Гу Еханя не ослабевал. Казалось, реакция Линь Цзяньсина его ничуть не удивила. Дальнейшая игра напоминала работу прецизионного скальпеля: Гу Ехань слой за слоем отсекал линию обороны Линь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Цзяньсин отчетливо чувствовал: хотя давление по-прежнему было огромным, оно уже не душило так, как в прошлый раз. Он отказался от рискованных добиваний, используя навыки для дистанционного изматывания, а его перемещения стали осторожнее и хитрее. Он тратил больше сил на наблюдение за поведением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Гу Ехань добивает крипов практически идеально, но и в этом можно найти закономерности. Тот всегда стремился контролировать линию, одновременно добивая миньонов. Его позиционирование было крайне агрессивным, но каждое продвижение вперед, казалось, следовало глубокой логике, основанной на уровне здоровья миньонов, откатах навыков и расположении лесников.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Цзяньсина работал с невиданной скоростью, пытаясь расшифровать этот безмолвный код. Он перестал быть пассивной жертвой и начал предпринимать попытки контратак. Иногда это был вовремя примененный навык «Звездное оковы» (W), вынуждающий соперника сменить позицию, иногда — изматывание на предельной дистанции с помощью «Сияющей вспышки»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большинстве случаев Гу Ехань уворачивался благодаря своей нечеловеческой реакции, редкие попадания придавали Линь Цзяньсину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минута пять. Лесники обеих команд одновременно обратили взоры к центру. Столкновение 2 на 2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затаил дыхание и быстро скомандовал в голосовом чате: — Можно драться, у меня есть Поджог, у него еще не откатился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лесник вырвался из кустов, бросившись прямо на Клинок без света! Линь Цзяньсин почти одновременно рванул вперед, активируя «Звездные оковы», пытаясь обездвижить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Клинок без света сделал невероятный маневр под прямым углом, увернувшись от летящего звездного света на волосок от попадания! В то же время он контратаковал, обрушив серию навыков на лесника Линь Цзяньсина, и с помощью подоспевшего вражеского лесника мгновенно довел того до критического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Цзяньсина сжалось. Он немедленно активировал навык «Звездное покровительство» (E), наложив на союзника тонкий защитный щит, и одновременно ударил Q по вражескому леснику, пытаясь отогнать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Ехань явно не собирался упускать шанс. Его Клинок без света, словно приросший к кости паразит, проигнорировал помехи Линь Цзяньсина и последним ударом с учетом пассивного навыка добил его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Цзяньсину пришлось отступить под защиту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глухо сказал он в микрофон. Его промах навыком W стал фатальным. Если бы он попал, исход мог быть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сделал всё что мог, — отозвался лесник. — Против нас сам Night,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тоже царило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почти законтролил.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позиционирование Ночного бога, вообще реально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теперь хотя бы понимает, как действовать, просто с навыками чуть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поджал губы, глядя на удаляющийся Клинок без света. Он не чувствовал уныния, напротив, его охватил азарт. Он отчетливо ощущал, что приближается к краю этого уровня: пусть до него все еще было далеко, но это уже не казалось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продолжалось с предельной интенсивностью. Забрав первую кровь, Гу Ехань получил преимущество в предметах, и давление стало еще сильнее. Линь Цзяньсину стало гораздо труднее, разрыв в добитых миньонах рос, а прочность защитной башни понемногу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проявил невероятную стойкость. Он больше не тратил бездумно защитные навыки, каждое движение было тщательно продумано, словно танец на лезвии ножа. Используя безопасную зону под башней, он старался добить каждого доступного миньона, почти не отставая по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чей-то взгляд пронзает сеть и экран, ложась на него. Это не было презрение или безразличие, а нечто иное… внимательный, серьезный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по спине пробежал холодок, но оно же высвободило весь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минута игры. Вражеский лесник снова появился на центральной линии и, объединившись с Гу Еханем, приготовился убить Линь Цзяньсина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напрягся до предела. Глядя на врагов, зажимавших его с двух сторон, он молниеносно просчитывал откаты навыков, урон и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без света начал первым! Навык E для рывка, затем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почти в тот же миг использовал Скачок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избежал смертельной цепочки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контратаковал навыком «Звездные оковы», точно поразив вражеского лесника, который принимал на себя удары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стреляла раз за разом, здоровье вражеского лесника стремительно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Ехань без колебаний отступил, отказавшись от попытки убийства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ценой Скачка сохранил себе жизнь и отбил атаку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Вот это реакция! Вот это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 под натиском Ночного бога! Да еще и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откинулся на спинку кресла и глубоко вздохнул, только сейчас заметив, что его спина насквозь промокла от холодного пота. В том эпизоде любая задержка даже на долю секунды — и он был бы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ID на другом конце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не сдамся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Ехань, глядя на Сияющее око, которое, имея минимум здоровья, отступило ко второй башне для возвращения на базу, впервые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Starlight, кажется, немного отличается от того прохожего, который разваливался от одного касания еще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бессознательно постучали по мышке, а в глубоких глазах промелькнул слабый, едва заметный даже для него самого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защитная башня на центральной линии все еще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