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густые, словно саранча, облепили всё вокруг. У Вэнь Чу даже мурашки побежали по коже, но лицо его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он для себя всё решил: удастся выжить — хорошо, нет — тоже не беда. Сейчас он жил по принципу — будь что будет, страха в нём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мужчина был чертовски силён! Подумаешь, толпа низкоуровневых зомби, пусть их и много, но он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Вэнь Чу невозмутимо обнял Сы Цзюэ за талию, а другой рукой указал длинным клинком на мертвецов: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разнеси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было столько же кокетства, сколько и безумной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избалованного, высокомерного принца, который творит что хочет, опираясь на безграничную любовь своего защитника. А за спиной у него стоял Призрачный рыцарь, готовый исполнить любое желание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нужно было повторять дважды — Сы Цзюэ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прижал Вэнь Чу к себе, выпуская волну давления, которую могли почувствовать только зомби. Его остекленевший взгляд на мгновение стал свирепым, он обвёл окрестности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Ао-ао-ао…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моё! Не сметь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зомби с неохотой отступили, хотя их глаза всё ещё алчно следили за Вэнь Чу. Но они не решались подойти — противник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мертвецов царил закон: кто сильнее, тот и главный. Существовала строгая иерархия, и низшие уровни не могли тягаться с высшими.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нетерпеливо достал сигарету и зажигалку, прикурил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густой табачный дым наполнил лёгкие,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обнял Сы Цзюэ за крепкую талию. Зажав сигарету между пальцами, он задрал голову и выпустил облако дыма прямо в лицо своему мужчине, не скупясь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мужчина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дымок заклубился между ними. Серые зрачки Сы Цзюэ слегка дрогнули. Он неуклюже поднял руку, пытаясь выхватить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эту дрянь!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конечно, не позволил ему отобрать свою спасительную сигарету в этом смрадном месте. Он шлёпнул Сы Цзюэ по руке, а затем легонько ударил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отбирать, я же сказал, это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по-прежнему не понимал слов, но удар по голове пробудил в теле мышечную память, которую Вэнь Чу так старательно тренировал —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недовольно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 тебя! Съем! Ненавижу!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промелькнуло выражение обиды, но оно тут же сменилось привычной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не сводивший с него глаз, конечно, заметил это и просиял. Ему нравилось видеть эмоции на лице Сы Цзюэ, пусть даже всего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щекой о шею Сы Цзюэ и, не надеясь на понимание,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воняет, дай мне выкурить хоть пару затяжек,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он поднял взгляд, с надеждой глядя на Сы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курил, подай знак. Просто открой рот, и я сразу выброшу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надеждам не суждено было сбыться, ведь Сы Цзюэ стал зомби, который не понимал человеческой речи и не мог на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руке догорела ещё немного, а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поник. Капризничая, он демонстративно затянулся ещё раз и выпустил дым прямо в лицо Сы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командовать, но молчишь? Где это видано, чтобы всё было так просто! А я буду курить!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чувствовал себя обиженным. Конечно, он должен быть благодарен за то, что Сы Цзюэ, став зомби, не укусил его, а наоборот, защищает. Но почему он должен довольствоваться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обещал, что будешь заботиться обо мне всю жизнь, баловать и любить! С какой стати ты стал зомби? С какой стати ты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Чу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словно почувствовал это — его лицо стало ещё более раздражённым. Он осторожно потянул Вэнь Чу за рукав и тихо зарычал,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что-то всё-таки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Сы Цзюэ за руку, сплетая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обоих погубили, мы и так достаточно настрадались. Раз уж ты даже зомби продолжаешь так сильно меня любить,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он поцеловал Сы Цзюэ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тоже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рык прервал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обернулся и в ужасе замер. Примерно в метре от них из ниоткуда появились два трёхзвёздочных зомби с синими глазами и теперь пристально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охватил страх — его мужчина был лишь второго уровня, ситуация становилась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http://bllate.org/book/18765/1817491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