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у тебя есть просьба? Какая? — спросил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так пусто. Можно я куплю немного мебели и всяких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облегченно выдохнула: хорошо, что это всего лишь такая мелочь, а не очередная безумная выходка. Она еще не знала, что позволить Юй Ланьси вторгнуться в свое личное пространство — это уже было для Ло Чэнцзюэ невероятным, почти невозможным проявлением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Ланьси повернулся к Сунь Фэйпину: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Разузнай-ка для меня, на какие проекты в последнее время согласился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Юй. — Сунь Фэйпин не стал спрашивать о причинах, а сразу отправился выполнять поручение, как всегда, надежно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работы время Юй Ланьси с головой ушел в онлайн-покупки.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него смотрели с жалостью и сочувствием. Даже Ло Минъян, с которым они раньше вечно грызлись, теперь то и дело бросал на него обеспокоенные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мероприятия Сунь Фэйпин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роль злодея Чандуна в новой дораме «Легенда о Хаотяне», которую получил Цзи Цзыцю, досталась ему благодаря связям молодого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тут же набрал номер своего нового агента Фан Вэньчана: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сыграть Чандуна в «Легенде о Хаотяне».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 уже получил указания сверху, поэтому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Роль, конечно, неплохая, но для актера вашего уровня играть на вторых ролях у молодого господина Ло — это плохой пиар. Есть варианты получше, я уже подобрал для вас несколько отличных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хочу только Чандуна. Вопросы с общественным мнением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 — У Фан Вэньчана не нашлось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господин Ло дал распоряжение — дать Юй Ланьси всё, что он пожелает, — никакие связи младшего Ло здесь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надо так… — заволновалась система. — Цзи Цзыцю стал звездой именно благодаря этой роли, он мастерски ее исполнил. Ты же просто разрушитель сюжета, разнес всё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роль через связи Ло Минъяна, почему я не могу получить ее через связи дяди Ло? — парировал Юй Ланьси. — Только потому, что он главный герой? Чиновникам позволено поджигать дома, а простому люду нельзя даже лампадку зажечь?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Юй Ланьси увидел, что Ло Минъян стоит у обочины и с кем-то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Цзыцю, я не против,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поначалу не хотел обращать на него внимания, но, услышав имя Цзи Цзыцю, сразу оживился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снова хочешь испортить сюжет? — засуетилась система. — Пусть даже господин Ло, твои друзья и фанаты полюбили Цзи Цзыцю лишь потому, что любят тебя, но Ло Минъян — твой заклятый враг. Он хорошо относится к Цзи Цзыцю вовсе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Разве я не служу для Цзи Цзыцю фоном? Моя гордыня и высокомерие лишь подчеркивают его доброту и скромность. Использовать жалкого второстепенного персонажа как ступеньку к вершине жизни, отобрать у него любовь старших, дружбу, обожание фанатов, а потом взойти на пьедестал… Разве это главный герой? Это кукушка, которая заняла чужое гнездо. Ты правда веришь в такое совпадение, что он внезапно нашел общий язык и привязался ко всем, кто был дорог оригиналу?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снова была повержена в шок. Слова хозяина звучали логично,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чаю? Я… — начал было Ло Минъян, но Юй Ланьси бесцеремонно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играть в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Цзи Цзыцю, услышав голос Юй Ланьси, напрягся. Он только что отправил приглашение, а Юй Ланьси уже зовет Ло Минъяна… Они ведь враждуют, он наверняка откажет!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составлю тебе компанию. — Ло Минъян согласился,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отношения с оригиналом были не такими уж плохими. Они просто часто спорили из-за разногласий, но серьезных конфликтов или желания навредить друг другу у них не было — все-таки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устроил Ло Минъяну такой матч, что тот был вынужден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тебя уровень! Подачи такие коварные, я даже не успевал реагировать! — Ло Минъян вытирал пот полотенцем, глядя на Юй Ланьси с изумлением. — Если бы твоя актерская игра была такой же крутой, как теннис, я бы признал тебя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сделал глоток воды, стараясь держаться подальше от потного Ло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кто хочет быть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ехидно прокомментировала: Хочет стать твоим братом, а ты метишь ему в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после тренировки даже не вспотел? У тебя проблемы с потоотделением? — Ло Минъян подошел ближе, пытаясь рассмотреть Юй Ланьси — кожа действительно была сухой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у тебя. Это была не такая уж интенсивная нагрузка, с чего бы мне 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нагрузка считается интенсивной?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Минъян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видел, чтобы у тебя были парень или девушка. Ты что… занимался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в Ло Минъяне проснулось любопытство, он чувствовал себя проигравшим в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не ответил, подхватил сумку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просто несешь чепуху, оригинал всегда был одинок!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Перед сном я выпил у Мэн По чашу супа забвения и почти всё забыл. — Юй Ланьси холодно усмехнулся. — Должно быть, он был подонком. Суп был таким горьким, что мне пришлось добавить десяток ложек сахара, чтобы хоть как-то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даже такое было… Почему ты выпил суп? Надо было пойти и набить ему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уже сдох, — с присущей ему мстительностью предположил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так привязался к Ло Чэнцзюэ?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его и захотел. Мы, демоны желания, всегда следуем своим порывам: если чего-то хотим — берем. К тому же я проснулся, и если не найду нового парня, все подумают, что я до сих пор тоскую по тому 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большая часть заказанных вещей прибыла, Юй Ланьси вернулся в дом Ло Чэнцзюэ. Усевшись на диван, он начал отдавать команды, и прислуга принялась расставлять новую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Ло Чэнцзюэ сразу заметил перемены. Холодный минималистичный стиль сменился чем-то уютным: повсюду появились милые игрушки и яркие, необычные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свернувшись калачиком в подвесном кресле, болтал босыми ногами и листал телефон. Он был похож на ленивого кота, греющегося на солнце. Увидев хозяина дома,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вы вернулись! — Юй Ланьси спрыгнул на мягкий ковер и радостно помчался навстречу. — Ну как, теперь в доме стало намного оживленнее?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Чэнцзюэ было немного непривычно, но, глядя на Юй Ланьси, он не почувствовал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вам! — Юй Ланьси подхватил с дивана плед. — Это бренд, который я рекламирую. Посмотрите, какая милая лисичка!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едва сдержал смешок. Небесно-голубой плед был очень симпатичным, но совершенно не сочетался со строгим образом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— кивнул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забудьте им пользоваться, дядя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несколько дней пребывала в нервном напряжении. Она боялась, что хозяин решит усилить желания Ло Чэнцзюэ и втянет его в «интенсивную тренировку». Сюжет и так уже разлетелся в пыль, ей хотелось хотя бы сохранить стойкость этого мужчины! К счастью, кроме утренних и вечерних приветствий, Юй Ланьси не предпринимал никаких странных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система успокоилась, оказалось, что она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Юй Ланьси, прихватив массажное масло, постучал в дверь спальни Ло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я пришел размять вам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— Юй Ланьси просто откинул одеяло. — Просто лежите и наслаждайтесь, всё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— взмолилась система. Ло Чэнцзюэ был её последним оплотом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трону, и что ты мне сделаешь? — Юй Ланьси положил руку на край брюк Ло Чэнцзюэ и пальцы начали медленно пробираться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разрыдалась в глубине сознания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