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складе выглядела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и Водка сидели бок о бок на нагромождении деревянных ящиков, застыв с каменными лицами. Лишь огоньки их сигарет время от времени вспыхивали алым в полумраке. Морофуси Хиромицу стоял в тени; чехол от бас-гитары за его спиной выглядел здесь совершенно чужеродным предметом. Любой другой на его месте уже извелся бы от неловкости, но Юэцюань Сину было все равно. Он с аппетитом уплетал еду, а одноразовые палочки в его руках мелькали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шарик, он с громким хлопком закрыл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можно поговорить? С какой стати такая ерунда, как кража чужих данных, свалилась на мою голову? Это же работа оперативников и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палочки в его руке точно указал на Джина, а в голосе зазвучали колючие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Объяснишься, Джин? Когда я получил задание, то подумал, что Ром впал в маразм. Премия была такая огромная, что аж сердце защемило, а на деле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цыкнул, и в его тоне прорезалось искреннее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задача казалась плевым делом, а сегодня меня гоняли по городу, как паршивого пса, члены Общества Собачьего Хвоста. Этот счет я предъявлю тому старикану.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кусок и обвел взглядом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явно ваша епархия, почему задание спихнули мне? Не находите, что это странно? И напор, с которым меня преследовало Общество, явно выходит за рамки мелких неприятностей. Наверху что-то случилось? Ром с катушек съехал или у нас сменился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словно удар грома, и воздух в складе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Морофуси Хиромицу судорожно втянул воздух и невольно выпрямился, не смея даже взглянуть на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наконец поднял глаза, и холодное дуло пистолета без предупреждения уперлось Юэцюань Сину в висок. Металл просочился сквозь волосы, обжигая холодом. Голос Джина был тверд,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слышать, как ты рассуждаешь о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детства чуть что — сразу оружием тычешь, это ужасно невежливо, ты хоть понимаешь? — Юэцюань Син обиженно надул губы, глядя прямо в холодные глаза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отодвинул дуло палочкой и презрительно скривился. Но Син не унимался, вычерчивая палочками в воздухе легкомысленные дуги: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и что такого? Твоя преданность тому старику все равно не принесет тебе ни власти, ни богатства. Дай тебе место босса — ты же с возрастом стал таким скучным, да к тому же так и не ответил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 босса нужно просто исполнять, — Джин спрятал оружие и указал на Морофуси Хиромицу. — В дальнейшем задании Скотч будет работать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Ром его тоже подставил, раз Джин выглядит таким недовольным. Лучше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на мгновение замер. В голове он мысленно поднял уровень сложности задания, прикидывая, стоит ли награда таких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Морофуси Хиромицу, не скрывая откровенного любопытства. Чехол от гитары за спиной парня выглядел обыденно, но было ясно, что внутри спрятана снайперская винтовка. Одежда — хуже некуда, весь вид держался лишь на чистом, красивом лице. А холодная отстраненность в глазах казалась чем-то напускным, словно он боялся, что окружающие забудут о его принадлежности к Организации в черном. Чем дольше Син присматривался, тем скучнее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персонаж из учебника по криминалистике, разве что глаза ничего, — Син разочарованно причмокнул. — У меня ведь было столько партнеров, почему мне подсунули этого? Это просто снайпер, отдали бы мне Кьянти.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Партнеров? — Джин усмехнулся чему-то своему. — Все, кто слышал, что им придется работать с тобой, в ту же ночь сбегали на зарубежные задания. А Скотч 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бы не статус Скотча, Син остался бы вообще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Сбежали? — Юэцюань Син удивленно захлопал глазами. — Все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 премий отказались, удрали ночью, — Джин позволил себе редкую насмешливую похвалу. — Ты неплохо экономишь бюджет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не мог понять — неужели его репутация в организации настолько плоха? Наверное, это просто искажение восприятия, ведь он сейчас не на своей территории,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Син, мастер самовнушения,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детали обсудишь со Скотчем, — Джин взглянул на часы. — Я потратил на тебя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выдвинется сейчас, то опоздает на следующее задание. Джин привычно протянул руку, и Водка, будучи его старым напарником, тут же понял, чего от него ждут. Син, как старый знакомый, по-свойски вручил Водке нераспечатанный ужин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Водка, сними жучок, — бросил Джин,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жучок? — Водка опешил, поставил пакет с едой и принялся судорожно ощупывать карманы, но ничего подозрительного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холодно покосился на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защитник нашелся, — Син ловким движением сорвал крошечный прибор с края фуражки Водки и закатил глаза, глядя на Джина с явной издевкой. — Это же отборный кантонский завтрак, никакого вкуса! В твоих глазах эта вкуснятина на одном уровне с просроченным онигири из магазина? Метать бисер перед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проигнорировал его ребячество и зашагал к выходу. У самых дверей он внезапно остановился и с плохо скрываемым злорадством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напоследок — информация в подарок: глава Общества Собачьего Хвоста только что скончался. Это ты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...Ха? — Палочки в руках Юэцюань Сина с хрустом переломились пополам. Он вытаращил глаза, словно услышал небылицу. — Это клевета! С чего бы вдруг?!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не оглянулся. Его силуэт быстро растворился в дверях склада. Водка, прихватив еду, поспешил следом. Тяжелая железная дверь со скрипом захлопнулась, заперев внутри неловкую тишину и аромат креветочных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http://bllate.org/book/18740/1812288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