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края относительно свободного прохода, прислонившись к холодной стене, и слегка ослабил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Стопка резюме в его руках казалась тяжелее пуда.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нескончаемый поток людей, на живые эмоции, сменявшиеся на их юных или зрелых лицах, и впервые так отчетливо осознал, насколько сильно он оторван от этого нормального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молодости, пропитанных потом и кровью, подарили ему мастерство и славу, но лишили способности приспособиться к обычной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был тем юным Шэнь Ле, который только что окончил школу и видел перед собой бесконечные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— бывший офицер спецназа Шэнь Ле, чужак с блестящим прошлым, не имеющий ни малейшего понятия, как писать свое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 кармане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его. Это было сообщение от Ли Яня: фотография, сделанная, судя по всему, на ходу в перерыве между парами — вид из окна, залитого ярким солнцем. Подпись гласила: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отличная погода. Шэнь, как проходит ярмарка вакансий?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 посмотрел на сообщение. Ли Янь знал, что он идет на ярмарку — Шэнь Ле вскользь упомянул об этом во время утренней пробежки пару дней назад. Этот юноша всегда с поразительной точностью улавливал малейшие перемены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отвечать, погасил экран и сунул телефон обратно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ярмарки вакансий накатывал и отступал, словно прилив. Он поправил пиджак, выпрямил спину и снова влился в толпу, направляясь к следующему стенду, где шансы на успех были столь же призрачны.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фигура по-прежнему оставалась высокой и статной, словно утес посреди бушующего людского моря. Но лишь он сам знал, что море его будущего сейчас медленно поглощается густым туманом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ярмарка была не столько поиском возможностей, сколько жестоким подтверждением того, что его броня, которой он когда-то так гордился, на мирном поприще превратилась в тяжкое бремя, которому здесь не нашлось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Послеполуденное солнце косыми лучами пробивалось сквозь стеклянный фасад выставочного центра, отбрасывая на пол длинные искаженные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людей не редел, гул голосов накатывал волнами, подобно нескончаемому прибою. Шэнь Ле уже сбился со счета, сколько стендов обошел, сколько резюме раздал, сколько раз повторил одно и то же самопредставление и сколько раз услышал вежливые отказы.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слабая надежда, что личная встреча может что-то изменить, давно испарилась под градом корректных, но твердых отказов. На смену ей пришла усталость, пропитавшая до самых костей, и тяжелое, почти подавляющее чувство бессилия.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Резюме в руках почти не осталось. Кончики пальцев, сжимавшие края бумаги, побелели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 укромном углу прохода, где было меньше людей и воздух казался чище. Прислонившись спиной к холодной противопожарной двери, он закрыл глаза, пытаясь отгородиться от назойливого гула. Но звуки проникали повсюду: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опыт работы с подобными проектами? Если нет, то мы, вероятно…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нужен специалист с сертификатом. У вас есть допуск такой-то категории?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Опыт управления командой? Мы имеем в виду опыт в IT-продуктах, а ваш опыт…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восхищены вашим послужным списком, но он действительно не совсем соответствует нашим текущим требованиям…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фраза била, словно маленький молоточек, по его гордости и уверенности в себе, выкованным за десять лет службы. Сначала это вызывало лишь легкую дрожь, но к настоящему моменту внутри уже наметились трещины.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армии он был острием клинка Драконьего клыка, бойцом, внушавшим страх врагам, надежнейшим оплотом для товарищей. Он мастерски владел любым оружием, выживал в экстремальных условиях и вел отряд на выполнение задач, казавшихся невозможными. Его приказы были четкими, суждения — точными и решительными, а само его присутствие служило гарантией успеха. Он был нужен, на него полагались, его ценность была очевидна и измерялась успешно выполненными заданиями, мастерством и стойкостью солдат, которых он воспитал.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здесь, на этой мирной и размеренной земле, в мире коммерческих правил, профессионального жаргона и узкоспециализированных требований, всё то, чем он так гордился, казалось ненужным украшением или даже помехой.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навыками убийцы и богатым боевым опытом, где он мог бы найти себе применение?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крутился в голове, словно заклинание. Он ощущал абсурдность происходящего. Он был подобен высокоточному оружию, созданному для особых войн, которое принесли на выставку обычных инструментов, где требовались лишь отвертки и гаечные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Посетители восхищались его конструкцией и мощью, но качали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Впечатляет, но нам это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перестал быть востребованным козырем и превратился в неликвидный товар, у которого нет понятной рыночной этикетки и который не вписывается в стандартный спрос. Это падение с вершины в бездну ранило сильнее любой физической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HR-менеджера из управляющей компании, встреченную утром. В ее глазах читалось искреннее восхищение, и слова о том, что его путь был непростым, не были пустой вежливостью. Но что с того? Восхищением нельзя оплатить счета и решить проблему будущего. Правила общества холодны и реалистичны: они признают соответствие, а не легенды.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и другого HR-менеджера из торгового центра, предложившего ему стать обычным охранником. В тот момент он едва сдержал горечь, поднявшуюся в груди. Не потому, что он презирал эту работу, а потому, что осознание такой колоссальной растраты его способностей и обесценивания его личности вызывало внутренний протест и… легкую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десять лет закалки были нужны лишь для того, чтобы стоять у дверей, вытянувшись во фрунт лучше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снова завибрировал. Он не стал смотреть. Знал — скорее всего, опять Ли Янь. Этот молодой человек всегда умудрялся прислать сообщение именно тогда, когда Шэнь Ле был в самом подавленном состоянии. Раньше такая прозорливость его настораживала, а теперь вызывала лишь глубокую усталость. У него не осталось сил даже на то, чтобы справляться с этой настойчивой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и рассеянно обвел взглядом толпу. Молодые и пожилые соискатели — у каждого свое выражение лица. Кто-то возбужденно обменивается контактами с HR, кто-то хмуро изучает требования, кто-то растерянно озирается или выглядит подавленным. Все они пытались найти свое место в установленных правилах игры, и, независимо от успеха, понимали, что это за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он, Шэнь Ле, был словно игрок, внезапно брошенный в чуждую партию. В его руках были мощные, но нестандартные фигуры, и он не понимал, куда их ставить и как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Одиночество и отчужденность накрыли его с головой. Этот праздник жизни был не для него. Он чувствовал себя призраком, наблюдающим за миром, в который должен был влиться, но в который никак не мог вписаться.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глубоко вздохнул и выпрямился. В его осанке по-прежнему чувствовалась военная выправка, но та уверенность и острота, что раньше исходили изнутри, казались припорошенными толстым слоем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пиджак, помявшийся от долгого стояния, убрал оставшиеся резюме в папку и больше не пошел ни к одному стенду. Развернувшись, он пошел против людского потока к выходу. Шаги оставались твердыми, спина — прямой, но он знал: с каждым шагом внутри него что-то рушится.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за пределами центра резал глаза. Осенний ветер принес прохладу, но не смог разогнать туман в душе. Стоя на ступенях, он оглянулся на огромное здание, продолжавшее поглощать и извергать толпы людей. Внутри были надежда и возможности — то, что для многих было смыслом борьбы. И то, что сегодня для него стало непреодолимым барьером.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Мастерство есть, а места для него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осознание, словно тяжелый свинец, тянуло его на дно. Он не из тех, кто легко сдается, но железная стена реальности оказалась прочнее и холоднее, чем он мог себе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вечерним потоком людей Шэнь Ле спустился в метро. Станция сияла огнями, воздух был пропитан смесью запахов. Он приложил телефон к турникету. Его высокая фигура выделялась в толпе, но сам он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предпочел встать в углу у перехода между вагонами, прислонившись к металлической панели, и слегка покачивался в такт движению поезда. За окном мелькали освещенные стены тоннеля, изредка ослепляя встречными составами. Вагон был набит битком: молодежь в наушниках, уставшие офисные работники, школьники, обсуждающие игры. Этот шум, мерцающие экраны и теснота составляли обычную картину городского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 же чувствовал себя так, будто его поместили под прозрачный купол, отделяющий от всего остального. Он смотрел на свое размытое отражение в стекле: строгий костюм, плотно сжатые губы, глубокие, но пустые глаза. Этот образ накладывался на того юношу, что десять лет назад ездил в школу на метро, полный смутных мечтаний о будущем, но они были совершенно разными. Тогдашняя растерянность была лишь сложностью выбора из множества путей. Нынешняя же — паникой от потери всякого якоря.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десять лет линии метро выросли, поезда стали быстрее, станции — ярче, способы оплаты сменились с карт на телефоны. Он словно пропустил весь ход развития города, застыв в координатах, не соответствующих эпохе.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боевой опыт в этом подземном стальном драконе, среди людей, бегущих за повседневными заботами, казался неуместным и нелепым. Его полем боя были джунгли, пустыни, небо и море, а здесь требовались навыки программирования, техники продаж, отчетность или педагогический опыт… Или просто пропуск с печатью о стаже.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 затормозил, люди хлынули наружу. Его толкнули, и он машинально прижал к груди папку с никому не нужными резюме. Этот жест привлек внимание стоявших рядом девушек: они задержали взгляд на его атлетичном телосложении и мужественном лице, а затем смущенно отвели глаза. Раньше это заставило бы его нахмуриться, но сейчас у него не было сил даже на это. Взгляды других — будь то восхищение или любопытство — не могли коснуться его внутреннего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лишь заблудившимся путником, не способным уловить ритм пульса этого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Неоновые огни проецировали на его лицо причудливые тени. Контуры небоскребов проступали в ночи — роскошные и равнодушные. Город был огромен и полон возможностей, но, казалось, в нем не было ни дюйма земли, способного принять его — отставного офицера, снявшего форму, но не сумевшего стереть с себя клеймо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Потерянность, подобно беззвучному ветру в тоннеле, пронзила его насквозь. Впервые он так ясно осознал: снять форму — это не просто смена статуса. Это значит полностью разрушить себя и собрать заново, чтобы хоть как-то вписаться в шестеренки мирного времени. И этот процесс оказался мучительнее любого сурового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Гордость элитного бойца впервые спасовала перед медными стенами реальности. А поезд, увозивший его домой, с грохотом несся в густую ночь, словно увлекая его в еще более неопределенное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сбросил тесный костюм, словно тяжелую скорлупу. Шэнь Ле вошел в ванную и открыл кран. Холодная вода заставила кожу сжаться, но он быстро привык и переключил на теплую. Пар заполнил помещение, затуманив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Горячие струи стекали по плечам, смывая липкий пот после утренней пробежки и пыль ярмарки, но не могли смыть тяжесть с души. Вода текла по его широкой, как дверной проем, спине, по рельефным мышцам, подчеркивая их первобытную мощь. Капли скатывались по груди, по кубикам пресса, каждый из которых вздымался при дыхании, скрывая в себе взрывную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тело когда-то было его главным капиталом, шедевром, созданным предельными нагрузками и реальными боями. Оно могло совершать рывки невероятной мощи и выдерживать долгие изнурительные походы. Он преодолевал с ним скалы и ледяные реки, нес на себе грузы, прикрывал товарищей в перестрелках.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стоя под привычным душем, Шэнь Ле ощущал лишь пустоту. Сила его тела перед лицом холодных стандартов вроде трехлетнего стажа или отраслевых допусков теряла всякий смысл. Оно не могло заполнить анкету, а его ловкость не заменяла бумажку с сертификатом.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потер лицо, стирая воду и пытаясь стереть серую пелену с души. Но под пальцами ощущалась лишь твердая линия челюсти да глаза, полные усталости и растерянности в тени надбровных дуг. Он даже не заметил, как плотно сжатые губы выдали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 мать, Ван Гуйлань, оставила еду, которая еще дымилась на столе. Родители смотрели телевизор. Увидев его, мать тут же засуетилась, а отец оторвался от новостей и с беспокойством посмотрел на сына. Шэнь Ле постарался придать лицу спокойное выражение и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еще посмотрю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уткнулся в тарелку, не желая продолжать разговор. Родители обменялись встревоженными взглядами, но расспрашивать не стали, лишь мать положила ему в миску еще кусок мяса. Он механически жевал, не чувствуя вкуса. Напряженные бицепсы при каждом движении руки выпирали под кожей, лишь напоминая об абсурдном несоответствии его сил и запросов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 закрылся в своей комнате. Было тихо, лишь снаружи доносились приглушенные звуки ночного города. Он не стал включать свет, долго сидел за столом, глядя на огни вдали. Гул ярмарки, лица HR-менеджеров, давка в метро — всё это прокручивалось в голове, как слайд-шоу. Чувство отчужденности не таяло, а становилось острее в этой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Мастерство есть, а места для него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пустила корни и заполнила собой всё сознание. И когда он был готов окончательно утонуть в этом бессилии, экран телефона на столе вспыхнул — холодный синий свет показался ослепительным в темноте. Раздался звонкий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 не сразу посмотрел на него. Он оцепенело подумал, что это снова Ли Янь с какой-нибудь ерундой: небо, облака, уголок кампуса или бессмысленный вопрос. В другое время он бы мельком глянул или ответил коротким «угу», но сейчас у него даже не было желания пошевелить пальцем. Эти осколки чужой, беззаботной жизни лишь подчеркивали его собственную никчемность.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телефон завибрировал еще несколько раз — коротко и часто. Это был не ритм случайного фото. Шэнь Ле наконец взял аппарат. Разблокировал экран. На иконке мессенджера горела цифра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переписку. Это был Ли Янь. Но привычных пейзажей или приветствий не было. Перед глазами предстали три ссылки на вакансии. Никаких вступлений, никаких смайликов, никаких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ссылка: Хоцзин, группа компаний Хокэ (входит в список 500 крупнейших в мире), срочно требуется помощник директора по безопасности (преимущество — опыт службы в армии).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Вторая: Высокооплачиваемая вакансия, военный инструктор по физической подготовке в элитном центре экстремальной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Третья: Международная охранная компания Щит, требуется консультант по специальным операциям (обязателен боевой опыт и выдающиеся лидерские качества).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каждой ссылкой Ли Янь приложил краткое пояснение: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первой: Эта группа компаний крупная, бизнес стабильный, есть четкая политика поддержки ветеранов. Позиция помощника директора — хороший старт, можно выйти на управленческий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 второму: Этот центр работает в премиум-сегменте, клиенты специфические, очень высокие требования к военной подготовке и физической форме. Условия и перспективы роста должны быть отличными.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третьему: Щит имеет отличную репутацию на международном уровне. Позиция консультанта по спец-операциям звучит серьезно, требования к опыту и лидерству, кажется, лучше всего подходят под ваш бэкграунд.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— итоговая фраза, спокойным тоном, без намека на ожидание благодарности или навязчивость, будто он просто переслал полезную информацию: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Шэнь, случайно наткнулся на эти вакансии, мне показалось, они хорошо подходят вашему опыту. Просто для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 смотрел на экран, не двигаясь. Сначала — изумление. Откуда он знает, что я ищу работу? И почему так… детально?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возник мгновенно. И тут же он вспомнил утренние пробежки и то, как Ли Янь в последнее время проявлял свое вездесущее, но всегда своевременное внимание. И случайные вопросы в мессенджере: «У вас сегодня есть планы?»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http://bllate.org/book/18738/1811990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