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Дай проснулась от череды громоподобных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жила на высоком этаже, из окон был виден лишь горизонт и крыши соседних домов. Шторы были раздвинуты, и в комнате стоял яркий дневной свет. Было ли это утро или уже полдень — неважно, ведь наступили выходные, и она собиралась выспаться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не обратила внимания на шум за дверью. Мало ли что там происходит: может, кто-то затеял ремонт или еще что. Главное, что стучат не в ее дверь. В этом приморском городе, где живут одни лишь приезжие работяги, о соседских отношениях не приходилось даже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животе предательски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Поворочавшись, она все же решила встать и перекусить. Но стоило ей выйти из спальни, как пришло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за дверью не утихал, а в воздухе разливалось зловоние.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заглянула в другие комнаты — двери были заперты. Девушки, с которыми она снимала квартиру, разъехались: кто в командировку, кто домой. В квартире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Смрад, казалось, просачивался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городе воздух обычно был свежим, лишь в обеденное время наполняясь аппетитными ароматами еды. Сейчас же вонь была такой густой, словно кто-то вскрыл выгребную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шаркая ногами, подошла к балкону. Она не ожидала увидеть ничего особенного, но стоило бросить взгляд вниз, как она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жилого комплекса, где обычно были лишь клумбы да парковка, теперь был залит кровью. Несколько неестественно дергающихся фигур бродили по территории, словно что-то выискивая.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присмотреться, как фигуры, словно что-то учуяв, дружно подняли головы и посмотрели прямо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этаж — высота небольшая, обе стороны прекрасно видели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затаила дыхание. Существа внизу были явно не живыми — это были те самые зомби из фильмов: бледные, разлагающиеся, источающие холодное дыхание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пристальным взглядом Цин Дай попятилась и шаг за шагом отступила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Обессиленно опустившись на диван, она не знала, что делать. Зловоние, пропитавшее все вокруг, исходило от этих тварей, и их было так много, что запах стал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больно ущипнула себя за руку. Это был не сон — реальность была пугающе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 оцепенении неизвестно сколько времени, Цин Дай потянулась к телефону, но обнаружила, что он разряжен. В квартире не было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было не так. Как за один день все могло измениться до неузнаваемости? Кровавые пятна, трупный смрад, телефон, который должен был держать заряд еще несколько дней, отключение электричества без всякого землетрясения — такие перемены не происходят за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бросилась в комнату и откопала старую кнопочную «Нокию».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телефон давно списали в утиль, но из-за громкого звонка и долгой работы аккумулятора она держала его как запасной будильник. Он всегда лежал в тумбочке выключенным.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Раздалась знакомая мелодия загрузки. На экране высветилось: 14:20.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ложилась спать, было восемь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она проспала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Бог за семь дней сотворил мир. А за семь дней мир Цин Дай превратился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в прострации, сжимая в руках светящийся телефон, словно пытаясь удержать ускользающее время мирной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за дверью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почувствовала, как живот свело от голода. Даже если мир рухнул, еда оставалась вопросом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нетвердой походкой дошла до кухни. Холодильник не работал. В мае в приморском городе жарко, почти как в начале лета, так что все продукты испортились. Воды нет, света нет, газа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привычные ресурсы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смотрела на запасы закусок, лапши быстрого приготовления и напитков, которые она накупила, сидя дома. Не зная, благодарить ли теперь продавцов с Таобао за бесконечные скидки, из-за которых она набрала кучу всего, она понимала: теперь это ее единственный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Перекусив на скорую руку, она удивилась, как вообще не умерла от голода за неделю. Казалось, она проспала всего день. Еда не лезла в горло из-за 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электричества означало, что компьютер, интернет и телефонная связь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размышляла, что делать дальше. Главное — найти способ выбраться, пока не закончилась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монстры. Она уже догадалась, что именно они устраивали тот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повадках зомби, кроме того, что они едят людей, она знала лишь из фильмов. Неважно, правдивы они или нет, реальность была куда страшнее. Следы крови за дверью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 Дай не была слабаком. Первый шаг — принять реальность. Чтобы решить проблему, нужна информация, а для информации нужен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выжить, рискуя — вот о чем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из оружия была только кухонная утварь. Как и у любой девушки, живущей на съемной квартире, готовка была делом второстепенным, и кухонный нож был единственным подходящим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 Дай понимала, что с ее офисной подготовкой в ближнем бою с ножом ей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она взяла швабру, стоявшую у стиральной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ручка была прочнее пластиковой, а длина давала хоть какое-то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 тряпку, она взмахнула палкой. Странно, но она почувствовала некое подобие уверенности. Жаль только, что комната была слишком тесной, а она — не мастер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 оружием в руках стало чуточку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входной двери был глазок. Собравшись с духом, она прильнула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Внешняя решетчатая дверь была выломана. На пороге валялась чья-то оторванная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похолодела.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 это удар, к которому обычный человек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дверном проеме показалось массивное, скованное трупным окоченением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узнала соседа — мужчину, про которого соседка говорила, что он души не чает в своей семье. Сейчас его бледное лицо было безжизненным, в остекленевших глазах застыла скорбь, а во рту он сжимал отрезанный детский пальчик.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 его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сжала палку до побелевших костяшек, заставляя себя смотреть. Если не можешь смотреть в лицо правде, победа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двойная дверь больше не могла сдерживать запах живого человека, и монстр наконец повернулся в ее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еще шаг. Он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больше не могла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пустое, искаженное лицо... Она молилась, чтобы это был лишь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Даже если это кошмар, он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отпрянула от глазка, прижала к себе палку и сползла на пол,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Она спрашивала себя снова и снова. Ужас лишил ее остатков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выйдет, то либо сойдет с ума, либо умрет от голода, либо дверь взломают, и она станет жертвой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этого не хотела. Она была еще молода, ее жизнь только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катились по щекам. Цин Дай беззвучно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самый страшный момент нельзя кричать. Это и есть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стали влажными — слезы стекали по палке прямо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Было около шести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света, ни неоновых вывесок — мир погрузился в первобытную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скрылось, унося с собой дневное тепло. Ветер с моря разогнал зловоние, и дышать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обычный день Цин Дай обязательно выложила бы в соцсети фото этого прекрасного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на багровое небо, она чувствовала, как ее сердце погружается в такую же бездонную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был старым — мебель в съемных квартирах всегда была такой. Телевизор — антиквариат, кожа на диване потерлась, и даже красивые накидки не могли скрыть его ветхость. Но девушки набросали на него кучу подушек, чтобы было 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обняла свою любимую розовую подушку-свинку и, обессиленная, провалилась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http://bllate.org/book/18704/1807725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