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и Фуруя Рэй никогда не думали, что гудки ожидания вызова могут быть такими мучительными. Ритмичные механические звуки отдавались в сердце, словно тяжелые удары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слабая надежда, теплившаяся в душе, окончательно угасла, на том конце провода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задумывались о том, что это может быть не он — возможно, сознательно избегали этой мысли. На него обрушился бы град вопросов, если бы телефонная линия была способна выдержать такой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альфы донесся сквозь помехи — искаженный, какой-то неуверенный, совсем не похожий на тот, что обычно звучал энергично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знавшие его как свои пять пальцев, тут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— Фуруя Рэй говорил холодно, а в его глазах читалось предвестие бури. Остальные невольно бросили на него опасливые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Хасэгава Тору и сам не знал, как объяснить это лучшему другу. Каждая клеточка его тела ныла от боли, а в голове будто набили вату и с силой ударили по ней — внутри все пульсировало от глухой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разговор, правда обязательно вскроется, поэтому он попытался ответить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скоро буду дома, вам с Хиромицу не нужно ждать меня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 отвернулся и беззвучно перевел дыхание, стараясь скрыть дрожь в голосе. Он снова прижал телефон к уху, слушая слова беспокойства, и его сердце, и без того мягкое,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повезло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У, у меня телефон скоро разрядится... — он почувствовал, как ладони вспотели, и едва удерживал аппарат. — До,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повесил трубку, не дав им возможности ответить. Глядя на экран, где еще оставалась половина заряда, он впервые почувствовал себя таким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лесу был холодным, но по лицу альфы градом катился холодный пот. Он положил телефон на колени и осторожно коснулся пальцами уже затянувшейся раны на шее. Кончики пальцев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этот глубокий вертикальный шрам побледнеет и исчезнет, будто ничего и не было. Но в тот миг, когда его полоснули, если бы не Исцеляющая Алиса, он был бы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я слишком слаб, нужно стараться еще больше, подумал он. В следующий раз я обязательно снесу голову Пятой Высшей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дереву, Хасэгава Тору немного пришел в себя и снова взял телефон. Он открыл карту, чтобы проверить свое местоположение, но тут же закрыл ее. Повторив это несколько раз, он был вынужден смириться с печальным фактом: он находится в Йокогаме.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сжал кулаки и связался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Альфе не пришлось долго ждать. Сквозь туман в сознании он услышал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до чего же ты себя довел, — послышался дерзкий голос, в котором сквозила нескрываемая тревога. — Только не говори мне, что вся эта кровь на твоем пути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дрогнувшими ресницами с трудом приподнял тяжелые веки. В расплывчатом поле зрения возникло яркое оранжевое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давно не виделись, Чуя, —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мог бы и не улыбаться, вид у тебя паршивый, — проворчал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сообщение, то был крайне удивлен. В конце концов, Хасэгава Тору не появлялся в Йокогаме с того самого случая. Обычно они встречались, когда Чуя ездил в командировки в Токио, если альфа оказывался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пока Чуя шел по следам разрушений и крови, оставленным после битвы, он был в ужасе. Если бы он не знал о способностях Тору к исцелению, а в лесу не ощущались бы всплески феромонов альфы, он бы решил, что тот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почти прозрачное лицо, обескровленные губы — он казался хрупким пузырем, который вот-вот лопнет. Лишь глаза сияли прежним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протянул руку альфе, точно так же, как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поднялся, но ноги подвели, и он, споткнувшись, всем весом навалился на невысокого рыжеволосого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Чуи на лбу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оттолкнуть его, но почувствовал аромат голубых колокольчиков — не тот, что остался в лесу, а другой, радостный. Это было чистое удовольствие от встречи с другом, настолько яркое, что, закрыв глаза, можно было представить покачивающиеся на солнце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кашлянул, неловко отвел взгляд и грубо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задумался Хасэгава Тору. — По сравнению с прошлым месяцем, наверное, на пару миллиметров, но я еще не измерял.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вообще можно продолжать расти в двадцать с лишним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отбросил нахлынувшие чувства и разозлился: это уже перебор! Омега, чей рост замер на отметке метр шестьдесят с шестнадцати лет,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разница в росте составляла целых двадцать шесть сантиметров, а кость у Чуи была тоньше. Хасэгава Тору мог легко накрыть его целиком, хотя, сделай он это, скорее всего, получил бы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хлопнул его по плечу и с помощью гравитации поднял альфу в воздух. Тору не привыкать — когда он жил в Йокогаме, часто просил Чую вот так переносить его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так сильно пострадать? — Чуя наклонился, поднял сломанный пополам кинжал и вложил его в ножны, найденные по дороге. — Тору, где твой Клинок Нитирин?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сильно альфа дорожит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столкнулся по пути на ужин, — альфа до сих пор чувствовал фантомную боль в шее и попытался объяснить кратко, но доходчиво. — Пятая Высшая Луна. Умеет телепортироваться на большие расстояния, менять облик, волосы — его оружие. В общем, способностей много. Если встретишь,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Пятая Высшая Луна выбрала лес на окраине Йокогамы точкой телепортации, вряд ли было случайностью. Хотя Чуя тоже мог убивать демонов, используя гравитацию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тебе яд глицинии,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замер и с сомнением посмотрел на альфу, который спокойно сидел в воздухе,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работаю на Портовую 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тихо вздохнул и торжественно повторил слова, сказанные семь лет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Чуя, ты мой друг, а не «Повелитель гравитации» в рабочее время. Я не хочу видеть, как ты страдаешь. Если это случится, мне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омега редко слышал от альфы такие прямолинейные вещи, а точнее, никак не мог к ним привыкнуть. Он опустил поля шляпы, скрывая вспыхнувшие уши, и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болтливый же ты дурак.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Дурак-альфа, парящий в воздухе под действием гравитации и не способный контролировать скорость, невинно моргал. Опять, это чувство, что если продолжить разговор, можно получить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Чуя вдруг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этот ублюдок Дадзай вернулся в Йокогаму. Если надумаешь, я могу прямо сейчас отвести тебя, чтобы ты его как следует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случая Мори Огай назначил Осаму Дадзая одним из исполнителей Портовой Мафии. Однако на второй день самый молодой исполнитель исчез и дезертировал. Оставленный им хаос доставил Мори Огаю немало хлопот, а Чуя крутился как белка в колесе, мечтая, чтобы в сутках было сорок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раздраженно потер переносицу, чувствуя одновременно досаду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заговорил внезапно. Его бледное лицо в свете звезд казалось холодным, но улыбка добавила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сил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удивленно посмотрел на него. Спустя долгое время он вдруг дерзко рассмеялся, и в его глазах вспыхнул такой острый блеск, что на него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сил? Я помогу... хотя нет, бить кого-то нужно самому. Но то, что ты наконец решился, дорогого стоит,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опустил глаза. Сказать это оказалось не так трудно, как он думал. На душе стало легко, словно он что-то потерял, но при мысли об этом все равно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месту происшествия наконец прибыли полиция и отряд по обезвреживанию взрывных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преступника, связанного и поверженного, который служил подстилкой для высокомерного кудрявого омеги, и посмотрели на двух других парней, что мрачнее тучи разговаривали по телефону. На мгновение им показалось, что 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Ватару бодро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Бомба остановлена, но мы не стали ее разбирать сами. Профессиональную работу должны выполнять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если бы у них были навыки, они бы давно всё разобрали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ребята из саперного отдела приступят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посмотрю! — Мацуда Дзимпей, которому стало скучно, тут же оживился и хотел последовать за полицией на кухню, но Хагивара Кэндзи схватил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Дзимпей, не стоит так активно участвовать в подобных опасных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нехотя остановился, но всё еще сверлил взглядом дверь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такого? После поступления в академию нас все равно этому научат, разве не лучше посмотреть на всё своими глазами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нам еще протоколы составлять, — улыбнулся Хагивара Кэндзи,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омега, видя, что друг настаивает, только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ты так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повернулся к двум парням, которые наконец закончили разговор,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того, кого искали?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нахмурился и погрузился в свои мысли, не ответив. Морофуси Хиромицу, сжимавший телефон — из-за того, что звонок был сброшен, экран вернулся на страницу набора номера — медленно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вечер он получил слишком много информации, чтобы прийти в себя. Особенно тот момент, когда Хасэгава Тору исчез буквально у него на глазах — это потрясло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ли та девочка по имени Юри, о которой говорил Отомори, была случайной прохожей?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посмотрел на Отомори, которого уводила полиция,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не в себе, Фуруя Рэй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красивыми кошачьими глазами схватил Отомори за плечи. В его ярко-голубых глазах читалось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родной город... это Нагано?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мужчина резко поднял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до этого лишь бормотал имя Юри, остановился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что, следуя за тобой, найду Юри! Морофуси Хиромицу, это ты, как и твои родители, спрятал мою Юри?!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отшатнулся, его зрачки сузились. Догадки стали правдой, и на него навалилась невыносимая, нереальная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его родителей... это был Отомори!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положил руку на плечо друга и холодно посмотрел на преступника, у которого случился нервный срыв: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ты честно расскажешь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http://bllate.org/book/18699/1807256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