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пробивалось сквозь листья павловнии Университета Цзянчэн, оставляя на земле пятна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вошла в класс под звонок — за ней, шаг в шаг, следовала Цзян Синнин.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Синнин была одета в шелковую блузку, которую ей подарила Пэй Цзиньли; манжеты были аккуратно подвёрнуты до предплечий, обнажая запястье, обмотанное бинтами, что резко контрастировало с брендовой одеждой окружающих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Пэй, — Ли Ху и другие уже заняли места на заднем ряду. Увидев, как вошла Пэй Цзиньли, они поспешно встали, чтобы поприветствовать её, но их взгляды с любопытством и презрением прошлись по Цзян Синнин.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подошла к своему месту и села. Она бросила взгляд на Ли Ху и остальных и безразлично произнесла: — С завтрашнего дня она будет ходить со мной. Вам не стоит обращать на неё внимания, и вам запрещено её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её тон был неумолимо сильным: — Запомните, только я могу её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 и остальные замерли, затем вежливо и подобострастно ответили, но в душе недоумевали: какую игру задумала сестрица Пэй? Вчера она издевалась над ней в ресторане, а сегодня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Главной Героини: слова и действия хозяйки противоречивы! Она хочет изолировать главную героиню, чтобы повысить Значение Почернения, но при этом мешает другим её обижать. Это не способствует выполнению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проигнорировала жалобы системы, достала учебники и сделала вид, что просматривает их, но периферийным зрением продолжала наблюдать за Цзян Синнин.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Синнин тихо сидела на свободном месте рядом с ней, достала тетрадь и начала готовиться к уроку, словно её не касался шёпот вокруг и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поступила сюда по гранту как особая студентка, отличница, но из бедной семьи. В этой элитной школе она давно привыкла к изоляции и пренебрежению.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утреннего занятия Пэй Цзиньли не скупилась на поручения для Цзян Синнин.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ручка закончилась, сходи купи новую, той же марки, что я обычно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 сходи купи мне молочный чай, три ложки сахара, без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эту задачу, объясни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Синнин всегда тихо соглашалась, затем быстро убегала, чтобы выполнить поручения Пэй Цзиньли. Вернувшись, она была покрыта лёгкой испариной на лбу, но по-прежнему терпеливо объясняла Пэй Цзиньли задание, её голос был мягким, а логика — 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Злой Девицы: обнаружено, что Пэй Цзиньли намеренно усложняет жизнь. Значение Почернения +2! Текущее значение 52%. Рекомендуется оказать уместное сопротивление, не следует быть слишком покорной!】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Синнин, казалось, не слышала подсказки системы, продолжая покорно прислуживать Пэй Цзиньли. Даже когда Пэй Цзиньли, растирая плечи, сказала, что устала, она сама подошла, чтобы сделать ей массаж, сила была умеренной, и техника оказалась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вместе отправились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нахмурилась, глядя на четыре блюда и один суп перед собой. Она взяла ложку, попробовала, а затем с отвращением выплюнула: — Что это за гадость, так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случайно увидела поднос Цзян Синнин: одна миска риса, одна миска бесплатного супа из морских водорослей с яйцом — ничего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почувствовала необъяснимое раздражение. Она протянула руку и смахнула поднос Цзян Синнин на сторону, затем подтолкнула к ней еду перед собой и с ядовитым тоном произнесла: — Вкусно или нет, нельзя растрачивать. Ты должна доесть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Синнин посмотрела на богатое угощение перед собой, её горло непроизвольно сглотнуло, рука, сжимающая палочки,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чтобы посмотреть на Пэй Цзиньли, в её взгляде читались сложные эмоции: удивление, недоумение и лёгкая, едва заметная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Пэй Цзиньли протянула руку, взяла её за подбородок, слегка нахмурилась: —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Синнин подняла голову, её блестящие глаза смотрели прямо на заносчивую Пэй Цзиньли, её розовые губы слегка приоткрылись, а голос прозвучал слабо: — Спасибо,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была недовольна её поверхностным отношением. Она потянула её за затылок, наклонила голову, прижав своё ухо к её губам, и произнесла с ноткой опасности: — Что ты сказала? Я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уха Пэй Цзиньли, разнося лёгкий запах еды. Голос Цзян Синнин прозвучал чётко, с лёгким сладковатым дрожанием: — Спасибо...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Цзиньли на мгновение пропустило удар, но лицо осталось высокомерным. Она отпустила Цзян Синнин, села рядом с ней, сложила руки на груди и сказала: — Ешь! Доедай всё. Если оставишь хоть одно зёрнышко риса, можешь домой не возвращаться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Синнин покорно кивает и элегантно принимается за еду перед собой, Пэй Цзиньли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Цзян Синнин ест, медленно пережёвывая, сохраняя спокойствие и изящество, даже поедая остатки её еды, совсем не похожая на жалкое существо, которого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Злой Девицы: хозяйка! Обратите внимание на ваш взгляд! Вы любуетесь ею? Не забывайте, ваша задача — заставить её почернеть!】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очнулась и тайно возрадовалась: ха, как бы она ни притворялась изящной, ей всё равно пришлось есть мои объедки, словно маленькая собачка, подбирающая остатки. Теперь она точно почернеет,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Злой Девицы: хозяйка!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Синнин, казалось, почувствовала взгляд Пэй Цзиньли, повернула голову, посмотрела на неё, с прилипшей к уголку губ рисинкой, и тихо спросила: — Сестрица, а вы не будете есть? Вам же будет голодно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почувствовала себя неловко под её взглядом, поспешно отвернулась и сухо ответила: — Тебе не нужно об этом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новый телефон и набрала номер дворецкого семьи Пэй: — Дядя Чжан, принесите мне обед, приготовленный вашими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будущем готовьте обеды на двоих, отдавайте Цзян Синнин.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Пэй Цзиньли тайно ликовала: таким образом, я смогу каждый день заставлять её есть мои остатки, а ещё откормить её, чтобы она больше не выглядела такой худой, соблазняя Чэн Цзюньчэна своей жалостью. Никто ей не поможет, она точно быстро почернеет. Я такой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Злой Девицы: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Пэй Цзиньли разговаривает по телефону, Цзян Синнин медленно подняла голову, посмотрела на Пэй Цзиньли, с той рисинкой у уголка губ, в её глазах читалось некоторое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почувствовала себя виноватой под её взглядом. Вопреки здравому смыслу, она протянула руку, кончики пальцев слегка двинулись, и нежно стёрла рисинку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Синнин слегка застыло, в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тоже осознала, что её действия были неуместны. Она поспешно отняла руку, вытерла пальцы о рубашку Цзян Синнин, скрывая свою панику, и упрямо сказала: — Ужасно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Злой Девицы: !!! Что вы делаете, хозяйка?! Ваши действия только что были явным проявлением дружелюбия! Это снизит Значение Почернения!】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Главной Героини: обнаружено аномальное поведение Пэй Цзиньли, сильные эмоциональные колебания! Значение Почернения -1! Текущее значение 51%. Рекомендуется сохранять бдительность, не стоит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Синнин опустила голову, скрывая лукавство в глубине глаз, и продолжила молча есть. Лишь уголок её губ слегка изогнулся в едва заметной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постепенно начала понимать характер Пэй Цзиньли. Эта, казалось бы, злая Госпожа, видимо, оказалась не такой уж и сложной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Цзиньли, глядя на Цзян Синнин, склонившую голову и едящую, почувствовала внутренний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Цзян Синнин поскорее почернела и выполнила её миссию, но, увидев покорный вид Цзян Синнин, сердце её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после еды ещё уроки, — Пэй Цзиньли отвернулась, больше не глядя на неё, но тон её стал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Синнин ответила и ускорила темп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окно и освещал обеих. В воздухе витала тонкая, едва уловимая атмосфера, сочетающая напряжение взаимного противостояния и некое необъяснимое, двусмысленное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http://bllate.org/book/18672/1803421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