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часа пробудитеи в покинутом здании, пока не убедились, что тюремщики больше не вернутся, как тихо вернулись в камеры. Раны Линь Вань и Гу Цинчэн были нелегкими, Лю Мэй и Сяо Тао всю ночь помогали им менять травы, а мама Чжан дежурила у двери, следя за обстановкой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забрезжил рассвет, как в тюрьме послышался шум и рев автомобильных двигателей. Сердце Линь Вань дрогнуло, она быстро подошла к окну и выглянула через решетку — она увидела несколько черных внедорожников, припаркованных у ворот тюрьмы. Из них вышло более десяти человек в черных костюмах, все они были проворны, а их пояса были набиты, явно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 из семьи Гу! — Гу Цинчэн тоже подошла, в ее глазах мелькнул проблеск волнения. — Они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Чжан тоже взволнованно сказала: — Отлично! Мы спасены! Нам больше не придется терпеть издевательства надзирателя!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уличный шум внезапно стал яростнее, послышались выстрелы. Линь Вань встревожилась, опасаясь, что люди из семьи Гу столкнулись с сопротивлением. И действительно, вскоре вломился мужчина в черном костюме, это был начальник охраны семьи Гу, дядя Чэнь. — Госпожа! Мы столкнулись с сопротивлением надзирателя, он со своими приспешниками скрылся в подземном тайном ходе и сказал, что взорвет там взрывчатку, чтобы умереть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Цинчэн изменилось: — Он спятил! В тайном ходе еще есть заключенные, как он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Надзиратель уже обезумел от Жемчужины Инь-Ша, на что он только не способен, — сказала Линь Вань. — Нам нужно спешить в подземный тайный ход, чтобы остановить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Чэнь кивнул: — Я отведу вас, наши люди уже контролируют большинство тюремщиков, не хватает только надзирателя.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последовали за дядей Чэнем к входу в подземный тайный ход. По пути повсюду были подконтрольные тюремщики и спасенные заключенные, они бросали благодарные взгляды на Линь Вань и Гу Цинчэн. Вскоре все подошли к входу в подземный тайный ход, там было темно, и доносились сумасшедшие крики надзирателя: — Не подходите! Еще подойдете, я взорву взрывчатку! Пусть все умрут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крикнула в сторону тоннеля: — Надзиратель, у тебя больше нет пути назад,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назад? Мне не нужен путь назад! — голос надзирателя был полон безумия. — Я хочу усовершенствовать Жемчужину Инь-Ша, я хочу стать самым сильным! Никто не помешает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сжала Нефритовый кулон собирания духа, сосредоточилась, пытаясь увидеть ситуацию в тоннеле левым глазом. Вскоре она увидела в глубине тоннеля, что надзиратель держал в руках пакет взрывчатки, рядом с ним дрожали несколько заключенных, а Нефритовый кулон Инь-Ша лежал на каменном постаменте рядом, окруженный черным туманом, который казался еще более густым,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ним заключенные, мы не можем действовать напрямую, — сказала Линь Вань Гу Цинчэн и дяде Чэню. — Я использую Заклинание изгнания зла, чтобы атаковать Нефритовый кулон Инь-Ша, разрушить его защиту, а вы тем временем ворвитесь, спасите заключенных и захватите пакет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кивнула: — Хорошо, мы будем ждать твоего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глубоко вздохнула, подошла ко входу в тоннель, сосредоточила всю свою духовную силу, призвала духовную энергию Нефритового кулона собирания духа и влила ее в Заклинание изгнания зла. Ее кончики пальцев вспыхнули ослепительным белым светом, ярче, чем когда-либо прежде, она прошептала заклинание: — Небо и Земля, таинственные и древние, Десять тысяч Ци — корень бытия, Изгонять зло, избегать скверны, Очищать Небо и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свет, подобно острому мечу, устремился в глубину тоннеля, точно поразив Нефритовый кулон Инь-Ша на каменном постаменте. С хрустящим звуком Нефритовый кулон Инь-Ша треснул, черный туман мгновенно рассеялся, и температура в тоннеле постепенно вернулась к норме. Надзиратель замер на мгновение, очевидно, не ожидая, что Нефритовый кулон Инь-Ша будет разрушен, его безумие на лице сменилось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 — крикнула Гу Цинчэн и вместе с дядей Чэнем ворвалась внутрь. Дядя Чэнь был быстр, он за несколько секунд обезвредил двух приспешников надзирателя, а Гу Цинчэн тем временем спасла связанных заключенных и захватила пакет взрывчатки.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потеряно, надзиратель попытался сопротивляться, но дядя Чэнь ударил его ногой на пол и крепко прижал. — Ты проиграл, — голос дяди Чэня был ледяным. — Ты причинил вред стольким невинным людям, тебя ждет наказание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 лежал на земле, глядя на разбитый Нефритовый кулон Инь-Ша, его взгляд был пустым, он бормотал: — Моя Жемчужина Инь-Ша… моя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вошла в тоннель, глядя на укрощенного надзирателя, в ее сердце не было ни капли сострадания. Этот человек, ради своих амбиций, не колеблясь использовал жизни заключенных для усовершенствования темных предметов, его руки были испачканы кровью, его участь была заслуженной.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люди из семьи Гу увезли надзирателя и его приспешников, отправив их в местные органы правосудия. Кровавый массив и черный ящик в подземном тайном ходе также были полностью уничтожены, темная энергия в тоннеле постепенно рассеялась, и Тюрьма Цинъя наконец обрела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люди из семьи Гу начали наводить порядок в тюрьме, освобождать всех заключенных, отмывать имена тех, кого несправедливо обвинили.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также объяснила свою ситуацию людям из семьи Гу, надеясь, что они помогут расследовать дело семьи Линь и реабилитировать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Цинчэн похлопала Линь Вань по плечу: — Не волнуйся, я помогу тебе с делом семьи Линь. Когда здесь все закончится, мы вместе вернемся в Цзинхай, и пусть те, кто причинил тебе боль, заплатят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 посмотрела на Гу Цинчэн, ее сердце было наполнено благодарностью. В этом незнакомом веке Гу Цинчэн давала ей тепло и поддержку, а союзник давал ей смелость и силу. Она знала, что путь мести не будет легким, но она больше не была одна, у нее был самый надежный союзник и самая мощная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днем Линь Вань получила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【Прогресс основного задания: 20%! Успешно остановлено усовершенствование Жемчужины Инь-Ша надзирателем, спасены невинные заключенные, награда — 800 очков опыта, телосложение +1.5, духовная сила +3.0!】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【Обновление статуса хозяина: телосложение 6.5, духовная сила 18, опыт 815/2000, уровень даосской магии 2!】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изменения в панели характеристик, Линь Вань улыбнулась. Ее сила становилась все больше, а цель мести — все ближе. Она стояла на открытом пространстве тюрьмы, глядя на небо вдалеке, и тайно клялась: Семья Линь, я скоро вернусь в Цзинхай, вы мне должны, должны первоначальному владельцу, я все верну!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дело Тюрьмы Цинъя было завершено, Линь Вань и Гу Цинчэн попрощались с мамой Чжан, Лю Мэй и Сяо Тао и сели на поезд до Цзинхая. Поезд мчался на восток, направляясь к Цзинхаю. Линь Вань смотрела на пролетающие за окном пейзажи, ее сердце было полно ожидания и решимости — Цзинхай, я вернулась. Эта битва мести вот-вот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http://bllate.org/book/18671/1802200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