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Цзюань поднял глаза, вглядываясь в небо. Там, в пустоте, не было ничего, кроме парящих островов. Лишь небожители могли позволить себе здесь задержаться, а потому это место принадлежало Клану Птиц, где беспрестанно кружили в потоках ветра тысячи крылатых созданий. Услышав звук, он на мгновение замер,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Хуан И увидел Чу Цзюаня, к горлу подступил ком. Жизнь небожителей бесконечно долга, и сотни лет уединения считаются обычным делом, но для Чу Цзюаня те триста лет стали гранью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думал, что больше никогда в этой жизни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сквозь сотни лет и тонкую маску, и его улыбка была почти неотличима от рыданий, однако он заставил себя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 кому это твой Нэйцзюнь сбежал, бросив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феникс всё ещё выглядел как в старые добрые времена: облаченный в алые одежды, дерзкий и свободный, истинный гордый сын Клана Фениксов, привыкший парить над четырьмя морями.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одного из первородных рогов дракона, он стал немногим лучше обычного смертного и больше не мог странствовать по морям, потому что разучился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мгновенно покраснели. Спустя мгновение он протянул руку, стараясь выглядеть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 Владыка смилостивится и подвезет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Девяти Небесах не могло сравниться по скорости с фениксом. Его яркие перья развевались на ветру, оставляя за собой след, а истинный облик был настолько прекрасен, что захватывало дух. И всё же Хуан И досадовал, что не привел свои перья в порядок перед выходом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левое крыло под порывы ветра, а правым бережно прикрыл дракона, который больше не мог летать. Глаза огромного феникса защипало, в его крике слышалась скорбь, и все птицы в небесах вторили ему тихим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Чу Цзюань чувствовал, как его гладят по спине — перо за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феникс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сможешь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 Цзюань промолчал, и лишь свирепый ветер, проносящийся мимо ушей, унес все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границе защитного барьера, феникс принял человеческий облик и одним порывом ветра проскользнул внутрь. Белый Журавль, охранявший вход, в недоумении спросил Зеленого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что, глаза ослепли, старый Журавль? — проворчал Зеленый Бык, который презирал летающих, предпочитая твердую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Чу Цзюань пошатнулся, и феникс поддержал его. Пламя Феникса на его лбу горело нестерпимым жаром. Он хотел схватить Чу Цзюаня за руку, но в итоге лишь сжал его запястье через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шли быстро, но тело Чу Цзюаня было не в силах выдержать такого темпа. После нескольких шагов он начал кашлять, и фениксу пришлось остановиться. Метка пламени на его лбу, казалось, вот-вот прожжет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Цзюань, во что же он тебя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во что его не превращал: обманул, поиграл чувствами, а когда тот умер, даже не оставил в покое — вытащил из гроба, чтобы продолжать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были красными, но он всё же замедлил шаг и, не отпуская руки Чу Цзюаня, повел его сквозь заросли цветов 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уединенному дворику в глухом уголке, скрытому от чужих глаз защитным барьером. Это место разительно отличалось от грубой и дикой природы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словно желая специально раззадорить Чу Цзюаня, раздвигал ветви ив и сквозь зубы 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чье это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ради которого его Нэйцзюнь бросил всё и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расступились, открывая вид на озеро с изумрудной водой, где ивы склонялись до самой поверхности. На мостке, заложив руки за спину, стояло Божество Цинхэн, а рядом с ним — Се Чэньлу. Се Чэньлу внезапно наклонился к нему, и расстояние между ними стало пугающе близким, почти интимным, в пределах досягаемости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лишь мельком взглянул на них и повернулся к Чу Цзюаню. В его ладони вспыхнуло пламя. Если бы Чу Цзюань пожелал, он бы немедленно бросился вперед и избил эту парочку, даже если бы не смог одолеть безумца Се Чэньлу, даже если бы его многовековое совершенствование не шло ни в какое сравнение с тысячелетним опытом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лишь смотрел, не делая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равнодушным и спокойным. Феникс истолковал это спокойствие как отчаяние. В одно мгновение его сердце оледенело. Да, Чу Цзюань всегда был таким: даже если Се Чэньлу заходил слишком далеко, он всегда проявлял подобное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знал, что и сам был горделивым и своевольным, пока не встретил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Чу Цзюаня сотни лет, и только в тот момент понял, что даже самый гордый и знатный человек, встретив того, кого полюбит, готов склониться в самую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лет была отдана целая жизнь. И когда феникс уже приготовился услышать что угодно, Чу Цзюань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замер, и в тот миг рука, державшая ветви ивы, внезапно разжалась. Ветви мягко опустились, и свет упал на лицо Чу Цзюаня, заставляя усомниться, не мираж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хаос последних столетий вдруг рассеялся. Впервые на лице Чу Цзюаня не было ни боли, ни сдержанности — лишь спокойный вопрос: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 и больше не собирался ни о ком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феникс уводил Чу Цзюаня, тот всё 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мостке, две фигуры — одна холодная и утонченная, другая величественная — выглядели до того гармонично, что казались парой, шепчущейся о чем-то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Цзюань не слышал голоса Се Чэньлу через магию 003, он бы, пожалуй, действительно принял их за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Се Чэньлу стоял за спиной Цинхэна, а его духовная сила угрожающе давила на жизненно важную точку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Божество предпримет еще хоть одно движение, не вините Чэньлу в отсутствии старой 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исходящее от него, заставило глаза Цинхэна дрогнуть, но он не шелохнулся, веря, что Се Чэньлу не посмеет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ты, как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Цинхэн управлял Дикими Землями, а Се Чэньлу был духом бессмертного оленя, рожденным между небом и землей. Он вырос там, обрел разум, и всё это было вскормлено Дикими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Се Чэньлу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Чэньлу только обрел сознание и был при смерти, проходя через испытание, именно капля вашей духовной воды спасла мне жизнь. Для Божества это было лишь мимолетным жестом, но Чэньлу всегда хранил это в сердце. Все эти годы я бегал для вас, выполняя поручения, и вылечил ваш застарелый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запнулся. Он излечил болезнь Божества Цинхэна, но расплатился за это жизнью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Долг за ваше наставление уплачен, с этого момента мы больше не связаны. Прошу Божество не приближаться к Цзыдяню.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жизнь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тяжело, словно бездонная пропасть. Рука Цинхэна, державшая чашку, сжалась, и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юноша был всё тем же: оленем, который с гордостью пил воду из ручья в лесах Диких Земель, лекарем, готовившим лекарства и чай. Но теперь он стоял перед ним и говорил 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на мгновение почувствовал абсурдность происходящего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Недуг Божества исцелен, кармическая связь разорвана, — отрезал Се Чэньлу, не дрогнув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медленно улыбнулся и опустил на доску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мой недуг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чашки обожгло ладонь, и Се Чэньлу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услышав всё, что нужно, удалился, а 003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умудрились так разрушить главную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увел его в одну из корчм.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вне шести миров, здесь обитали птицы, и хотя здесь останавливались небожители, здешние птицы были куда ближе к смертным. Корчмы и закусочные стояли на парящих островах.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бросил Чу Цзюаню сосуд с хорошим вином и, собравшись с духом,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Хуан И. Хуан — от феникса, И — от игры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приписал себе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умолчал о помолвке, боясь, что Чу Цзюань насторожится.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И рылся в винном погребе, перепачкавшись в пыли, Чу Цзюань сидел снаружи, словно на посту. Корчма принадлежала Зеленому Быку, который, вероятно, не смел перечить предку Клана Фениксов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боялся, что тот сбежит, поэтому постоянно выглядывал наружу. Белый небожитель сидел там, глядя на звезды, совсем как в те времена, когда они, юные и безрассудные, странствовали с мечами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Девяти Небес и наследник фениксов — они познакомились в драке, а потом пили вино под звездным небом, пока Чу Цзюань стоял на страже, чтобы никто не украл их выпивку, и в конце концов они оставляли в погребе достаточно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лишь мгновение назад, но с тех пор сменились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феникс наконец выбежал с двумя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Нефритового Источника, которое ты так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принял вино. Клан Фениксов почитал дерево утун, и снаружи корчмы как раз росло одно. Хуан И ловко взобрался на ветви, а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поднял голову. Звездное небо над головой отражалось в перевернутых небесах, всё вокруг казалось одновременно призрачным и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уселись на ветвях утун. Хуан И, вероятно, опьянел: он обнял сосуд, лежа на дереве, и вглядывался в лицо Чу Цзюаня, словно пытаясь понять, настоящий ли он, и правда ли он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Ты меня видишь? — голос Хуан И внезапно стал громким. Ему стало жаль Чу Цзюаня, но он не чувствовал в себе права злиться. Он хрипло спросил: — Во что он тебя превратил? Того, кто всегда стремился в небо, он лишил способности парить над морями.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Цзыдянь, ты ведь странствовал по горам и рекам, вершил правосудие, пил крепкое вино под деревом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покачал головой, сделал глоток вина и с безразличием посмотрел в небо. Неизвестно, помнил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подумал: да, он ничего не помнит. Его взгляд спокоен, как застывшая вода, он не помнит ни той пронзительной любви, ни той боли, ни тех событий, что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Се Чэньлу. При мысли о нем пламя на лбу Хуан И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сдеру с этого оленя шкуру и загоню его в стойло к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бросил взгляд на Хуан И, и как раз в тот момент, когда тот ожидал, что Чу Цзюань начнет защищать своего возлюбленного, он услышал нерешительное: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есть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ругаешь скотиной? А ведь когда-то, когда я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замолчал. В те времена, когда он называл Се Чэньлу скотиной, они с Чу Цзюанем чуть не подрались. Что за дикие были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запоздало осознал, что, возможно, не стоило этого говорить, но лишь приподнял веки 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Духовный олень — не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скотина! — Хуан И рассмеялся, и его яркие перья на хвосте затрепетали. Спустя мгновение он внезапно повернулся, облизнул губы, и его глаза, горящие огнем, устремились на него: — Цзыдянь, дай мне посмотреть на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всё еще была маска, данная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феникса была невероятной. В то же мгновение, когда прозвучали его слова, горячая ладонь уже коснулась края маски. Но в момент, когда он был готов сорвать её, он остановился, вглядываясь в глаза Чу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Цзюаня были глубокими, словно в них отражалась звездная река, заставляя невольно в них утонуть. Он не сказал ни да, ни нет,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приблизился. Феникс был стихией огня, и его алые одежды казались пылающим пламенем, от которого исходил жар. Когда он действительно собрался снять маску, его охватила робость, и он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всё же рванул её. Завязки разлетелись, черные волосы рассыпались по ветру, и лицо, которое не видели сотни лет, предстало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облик, ничуть не изменившийся. Сын Девяти Небес, возвышающийся на божественном престоле, изгнанный небожитель, который вершил правосудие, но не был запятнан мирской пылью. Казалось, он всё еще тот, кто не склонит голову ни перед кем, еще до встречи с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маска была сорвана, духовная нить, с помощью которой Се Чэньлу отслеживал Чу Цзюаня, с треском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пустом месте рядом с корчмой возникла фигура в лазурных одеждах. Его лицо, наконец, исказилось от боли, словно перед началом страшной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http://bllate.org/book/18619/1792531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