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«Это что, публичный каминг-аут?!…»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удобно устроился на диване и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прежней гостевой комнаты его переселили в комнату рядом со спальней Янь Синчжоу и полностью сменили обстановку. Телефон последней модели, подаренный Янь Синчжоу, по возможностям не шёл ни в какое сравнение с тем, что Линь Си наспех купил в торговом центре. Объёма памяти хватило и на привычные зашифрованные программы, и на все сведения, собранные на форуме «Чёрный прилив».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вытянул длинные ноги. Бедствие не выдержало его безмятежного безделья: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исполнитель Линь, долго ты ещё собираешься терять время? Получил Янь Синчжоу — и больше тебе от этого мира ничего не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торопиться? — Линь Си не отрывал взгляда от экрана и отвечал совершенно равнодушно. — Я давно сказал: сейчас нам остаётся только ждать, пока добыча сама придёт в руки. Гу Бэйцю всегда действует быстро. Долго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явно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[Ждать, пока добыча сама придёт в руки? Недолго? Ты уверен, что это не отговорка, чтобы выкроить побольше времени на ваше уединение?]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наконец оторвался от экрана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я и правда чем-нибудь заняться, мне понадобилось бы придумывать оправдания и спрашивать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мягче некуда, но за ним отчётливо слышалось невысказанное: «А ты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Бедствия было жестоко задето. Оставалось лишь спасать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надеюсь, что ты помнишь о своих делах. Последние несколько дней ты и правда слишком расслабился.]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 телефон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опустил взгляд, прочитал новое сообщение и беззвучно улыбнулся. Затем неторопливо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спустился. Цзюй Цзэ уже ждал в гостиной и вежливо ему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сидел на диване. В руках он держал два изящно выполненных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Си, он поманил его рукой и, когда тот сел рядом, протянул один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 Гу Бэйцю действительно тобой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Линь Си непринуждённо взял конверт и неспешно вскрыл его. — После того как господин Янь устроил такое показательное выступление, остаться незамеченным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редкое замешательство, Линь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роскошное приглашение, точь-в-точь как у Янь Синчжоу. Только в графе приглашённого стояло: «Господин Линь 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Пригласили куда вежливее, чем я ожидал. На банкет такого масштаба одарённых низшего уровня вроде меня обычно не зовут. Всё благодаря репутации господина Яня. Похоже, из уважения к тебе решили заодно пригласить и меня. — Линь Си насмешливо приподнял бровь. — Интересно только, что они задумали: попытаться переманить меня, чтобы я замолвил за них перед тобой словечко, или сначала проявить учтивость, а потом устроить настоящий банкет-ловушку? Но как ни посмотри, они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взглянул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торопятся заполучить то, что находится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Янь Синчжоу рассказал ему, что хранит у себя осколок ядра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отслеживал по реакции осколка присутствие Бедствия. Теперь тот почти утратил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не собирался забирать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назойливый король загрязнителей всё ещё находился внутри него. Возвращать Бедствию его собственное ядро было бы крайне идиотским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пусть этот повреждённый осколок не был нужен ни одному из них — желающих завладеть им хватало. Например, Объединённое управление и стоявший за ним Центральный исследовательский институт, который и обратился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часто в последнее время упоминали ядро, было нетрудно догадаться: проект института зашёл в тупик, и учёные отчаянно хотели вернуть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приглашения Янь Синчжоу, как обычно, не интересовали. В другое время он давно поручил бы Цзюй Цзэ ответить отказом. Теперь же бросил конверт на журнальный столик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нечего. Почему бы не посмотреть? Приглашение на такой банкет в любом случае лучше, чем если бы сотрудники Управления одарённых явились ко мне домой и позвали на беседу. — Линь Си чинно убрал приглашение и мягко улыбнулся Янь Синчжоу. — Тем более сопровождать господина Яня на столь торжественном мероприятии — уже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 меня? — Янь Синчжоу слегка приподнял бровь; в глазах мелькнул смех. — До сих пор я ни разу не приводил на банкет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хочет сказать, что я тебе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с сегодняшнего вечера спутник у меня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скользнул взглядом по безупречно белой рубашке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ткань подчёркивала белизну кожи, но рубашка была ему явно велика и сидела почти мешковато. Несколько верхних пуговиц оставались расстёгнутыми, открывая соблазнительную линию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рассматривать. Она твоя. Я столько дней живу на вилле, а сменной одежды почти не принёс, поэтому просто вытащил что-то из твоей гардеробной. Ну как,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был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краем глаза взглянул на Цзюй Цзэ. Тот сразу понял намёк, развернулся и быстрым шагом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подошёл к Линь Си и неторопливо застегнул верхние пуговицы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станешь первым спутником, которого я лично пригласил на банкет, стоит подготовиться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Линь Си отлично видел едва заметную улыбку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Си тоже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Для такого случая и правда придётся немного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Цзюй Цзэ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у входа в гранд-отель «Фухуа Инцзинь»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исполнителя Линя прошло уже несколько дней. Из-за внезапного появления разломов присутствовавшие тогда гости не уехали и теперь по приглашению Объединённого управления почти в полном составе явились на этот грандиозный банкет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Сэмюэл? Давно мечтал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Управления одарённых города N большая честь, что господин Сэмюэл принял приглашение и приехал в государство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вас сфотографироваться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углов переполненного банкетного зала было особенно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мужчина в центре толпы держался безупречно. Он с улыбкой отвечал почти на каждое приветствие и, даже окружённый вниманием со всех сторон, успевал непринуждённо заигрывать с проходившими официантками.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девушка, зардевшись, убежала, дипломат Арс, сопровождавший Сэмюэла из государства A, устало потёр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наконец свой распущенный павлиний хвост. Даже распускать его нужно в меру. Ты собираешься увезти с собой невесту из государства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выставляй меня каким-то повесой. Мне и правда нравятся сдержанность и искренность девушек государства Хуа. — Сэмюэл держал в руке шампанское, приветствуя проходившего мимо одарённого, а сам незаметно осматривал зал. — По крайней мере, они куда милее политиков, каждый из которых себе на уме. Честно говоря, такие мероприятия мне совершенно не нравятся: скучно и фальшиво. Но что поделать? Говорят, Янь тоже принял сегодняшнее приглашение. Чувствую, будет интересное представление. Пропусти я его — даже после возвращения в государство A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здесь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уже всерьёз подумывал распорядиться, чтобы для Сэмюэла подготовили отдельную комнату отдыха. Но не успел договорить, как тот уже лучезарно улыбался симпатичному молодому одарённому неподалёку, а через мгновение увлечённо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тебе здесь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зале вовсю кипело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внешним весельем гости то и дело косились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сегодняшнего банкета выступило Объединённое управление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уже не первый год предпочитали лишний раз не вспоминать прошлое, отношения Янь Синчжоу с Объединённым управлением были всем известны. Поэтому гости строили самые разные догадки о сегодняшнем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общего оживления кто-то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Янь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на миг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посмотрели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как раз распахнули двери, и за ними показалась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был в безупречно сидящем чёрном костюме. На его непроницаемом лице всё так же читалось: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 его появления хватало, чтобы притянуть все взгляды. Но теперь внимание почти сразу переключилось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и без того бросались в глаза, но ещё сильнее завораживали глаза разного цвета: один золотой, другой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от дверей на несколько шагов, как мужчина непринуждённо взял Янь Синчжоу под руку. Судя по всему, они о чём-то разговаривали: при входе он как раз наклонился к его уху и тихо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выглядел так естественно и привычно, будто повторялся уже бесчисленное количество раз. Но ещё сильнее присутствующих потрясло другое: Янь Синчжоу не только не попытался отстранить спутника, но у самого входа положил ладонь ему на талию и притянул ближе. Судя по движению губ, он напомнил спутнику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воцарилась долгая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оркестр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застыли, глядя на вошедшую пару. Их лица не выражали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не поверив своим глазам, наконец догадался их протереть. Когда картина не исчезла,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Янь не всегда приходил на банкеты без партнёра? Сегодня это что… публичный каминг-аут?!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http://bllate.org/book/18591/1901574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