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вышел из ванной, вытираясь полотенцем, и, подняв глаза, с удивлением обнаружил Цзюй Гу, сидящего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неотрывно смотрел на него. В его глазах читалось странное выражение; присмотревшись, Вэнь уловил в них едва заметную искру гнева, а за ней — нечто более глубокое, что разобрать не удалось. Но было совершенно очевидно: Цзюй Гу сейчас пребывал в крайне нестабильном эмоциональном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лишь слегка кивнул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у Цзюй Гу фен и высокий стул рядом, Вэнь на секунду усомнился: неужели тот недоволен тем, что он слишком долго занимал ванную?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Цзюй Гу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 слишком дружелюбным, а жест — словно он подзывал щенка. Однако Вэнь пользовался его ванной и носил его одежду, так что уйти, не ответив, было бы невежливо. Вэнь подошел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расстояние в один метр — самое комфортное для общения между людьми. Ха,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казалось, что если человек подходит к тебе, но останавливается ровно в метре, не желая приближаться, это выдает его настороженность. Какая вежливость, граничащая с отчужденностью!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волосы высушу, — Цзюй Гу похлопал по высокому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посмотрел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Или ты собираешься делать это сам? Хочешь дождаться, пока ужин остынет? — Видя, что Вэнь медлит, он выказал нетерпение и добавил более жестким тоном: — Линь Шуяо уже ждет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Шуяо ждет, Вэнь перестал колебаться и подошел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смотрел, как Вэнь садится к нему спиной, и показное нетерпение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воздух из фена приятно согревал голову, расслабляя. Вэнь закрыл глаза, погружаясь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Вэнь, ты ведь Исполнитель, верно? Дешифровщик, чья миссия ограничена десятью днями? Что ж, поздравляю, ты почти справился. Ты встретил Цзюй Гу, а теперь пришел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Цзюй Гу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Шуяо сказала, что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легкий аромат шампуня с фруктовыми нотками — свежий и сладковатый. В сознании Цзюй Гу внезапно промелькнула картина: высокий мужчина стоит и сухим полотенцем вытирает волосы девушке, сидящей на диване. Цзюй Гу не видел их лиц, но чувствовал, насколько уютной была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Вэнь, дремавший с закрытыми глазами, едва заметно дернул ресницами и издал короткое «мгм».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удивлен. Он не ожидал, что Линь Шуяо расскажет Цзюй Гу об их уходе. Да и вообще, он не принимал Цзюй Гу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Цзюй Гу зарылись в его волосы, он на мгновение замер,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уходите, и не собирались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нахмурился. Он не знал, что ответить, поэтому промолчал, что было равносильно молчаливому согласию. Он не понимал, зачем вообще обсуждать это с Цзюй Гу — в конце концов,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Цзюй Гу стал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хотел говорить? Собирался уйти тихо, ни слова не сказав? И никогда больше 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молчал. Он искренне не понимал, о чем думает Цзюй Гу, и не видел смысла в вопросе о том, почему он не хотел сообщать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молчаливый? — спросил Цзюй Гу. — Ответь мне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счел это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разве нужно было сообщать? В обычной жизни, если человек, с которым ты провел всего десять дней и которого едва ли можно назвать другом, уходит, это никак не влияет на твою жизнь,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Излишним? Ты всегда был таким хладнокровным? Нет, почти забыл — Линь Шуяо исключение, — голос Цзюй Гу слабел. — А кем я был для тебя? Кем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Никем, — нахмурившись, перебил его Вэнь. Разговор заходил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перехватил его руку с феном, развернулся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нужно. Мы слишком близко, волосы сейчас засосет в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смотрел прямо на него взглядом, в котором застыла мертвая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поджал губы, отпустил его руку и встал. Фен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Цзюй Гу схватил его за руку, дернул на себя, и Вэнь, описав полукруг, с глухим стуком оказался прижат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Вэня похолодел, тело среагировало быстрее мысли — он попытался оттолкнуть его, но тут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Излишним? Ты правда собирался так просто войти в мою жизнь, бесцеремонно занять в ней место, а потом уйти, даже не попрощавшись? Разве это не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действительно так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замер, его пальцы сжались,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об этом. Или, точнее, я думал совсем не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смотрел на его изящный профиль и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раз. Останься,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ответил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 крайне неестественным. Он снова попытался оттолкнуть его, но Цзюй Гу почти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уткнулся лбом в шею Вэня, словно жалкий большой пес. Тело Вэня на мгновение напряглось. Он совершенно не ожидал такого поворота. Он считал, что их с Цзюй Гу ничего не связывает — лишь мимолетные контакты из-за Линь Шуяо, которые для Вэня не значили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ежедневных обедов, редких совместных походов в магазин и поездок в школу, между ними ничего не происходило. Вэнь не понимал, почему стал так важен для Цзюй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Цзюй Гу обжигало шею,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не уйти. Встань, — смягчил тон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не шелохнулся. Через некоторое время он глухо хмыкнул и перекатился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прекрасно знал: у Вэня есть слабое место — он поддается на уговоры, но не терпит давления. Цзюй Гу мог балансировать на грани дозволенного, но не смел переступать черту. Пока он не стал тем, кто по-настоящему интересен Вэню, тот не обращал на него внимания, но если бы он действительно разозлил Вэня, тот расправился бы с ним без всякой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только открыл рот, чтобы что-то сказать, как в дверь постучали. Он бросил взгляд на Цзюй Гу и направился к выходу. Цзюй Гу поднялся, поправил одежду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 особым способом. Вэнь обернулся и посмотрел на Цзюй Гу — в его глазах читалось подозрение, в то время как Цзюй Гу смотрел на него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 —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 первого взгляда понял, что замок заперт хитроумным способом, конечно же, знал, как его открыть. Цзюй Гу не был глуп: он понимал, что Вэнь может открыть замок сам, просто это займет время, а Вэнь не хочет заставлять Линь Шуяо ждать. Это был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перед ними предстала Линь Шуяо с сияющей улыбкой. Настроение Вэня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с любопытством переводила взгляд с одного на другого, чувствуя странную атмосферу. Вэнь погладил ее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заставили ждать.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ровно, как обычно. Линь Шуяо послушно кивнула, глянула на Цзюй Гу и озорно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Цзюй Гу был полон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пятьдесят минут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лежала в постели с плотно закрытыми глазами. Вэнь стоял рядом, глядя на нее с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 — очень тихо спросил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открыла глаза 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не ответил, лишь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 резко натянула одеяло на голову. Из-под него донесся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сказать мне, что уходишь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наклонился и погладил бугорок под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Заснешь —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Шуяо, спрятавшись под одеялом, сдерживала рыдания, пытаясь унять тоску. Крик «не уходи», рвавшийся из самого сердца, застрял в горле, превратившись в покорное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едва слышно вздохнул. Он применил силу, и Гипнотическое благовоние подействовало — Линь Шуяо быстро уснула. Вэнь поправил одеяло, осторожно вытер слезы с ее лица и напоследок погладил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пятьдесят пять Вэнь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он увидел Цзюй Гу. Тот направился к нему, постепенно ускоряя шаг. Остановившись, он снова оказался ровно в метре от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 сейчас? — Цзюй Гу опустил голову, по его тону невозможно было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ухожу, — Вэнь смотрел на него с тем же спокойствием, что и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все еще смотрел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не поднял глаз, но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Шуяо уже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спокойно ответил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промолчал. Иногда отказывать — это так трудно, но обещать невозможно. Цзюй Гу был еще юн, и Вэнь не хотел отвечать слишком прямо, к тому же, он чувствовал, что тот и так знает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внезапно шагнул вперед и обнял его. Обнял так крепко, что Вэнь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полуминуты. Вэнь поднял руку, намереваясь оттолкнуть его. К его удивлению, как только рука Вэня коснулась его, Цзюй Гу обмяк, словно выпустив всю свою силу, и сам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посмотрел Вэню в глаза, в которых 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кивнул, отвел взгляд в сторону и сохранил на лице пугающее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Цзюй Гу пронзила острая боль. Он пошатнулся, чувствуя одновременно желание рассмеяться и зарыдать. Он развернулся и зашагал прочь. Вэнь безмятежно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Гу был той самой невидимой направляющей нитью Мира дешифровки 3060, которую Вэнь не учел.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в этот самый миг, Вэнь по-настоящему завершил дешифровку. Все закончилось. Все приготовления были сделаны, люди и события возвращались в свои миры, на свои привычные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http://bllate.org/book/18589/1790419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