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Настал день назначенной трансляции. Хань Сыюй заметил, что в особняке семьи Бай стало непривычно многолюдно, а лица всех слуг выглядели донельзя серьезными, словно они готовились к столкновению с грозным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команде, все те люди, что еще недавно крутились здесь, исчезли, будто призраки, не оставив после себя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Хань, а где все остальные? Почему их нигде не видно? — Хань Сыюй преградил путь управляющему,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Хань лишь тяжело вздохнул. С тех пор как молодой господин сделал ему строгое предупреждение, он больше не вмешивался в дела хозяина, ограничиваясь лишь повседневными хозяйственными заботами. А что касается исчезнувших людей — разве мог он знать? Да и как он посмеет спрашивать об этом самого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Хань Сыюя вызывал у управляющего лишь досаду. Он-то надеялся, что этот парень хоть немного сможет приструнить молодого господина, а оказалось, что перед ним лишь пустышка, которая только доставила ему лишних хлопот. Не желая продолжать разговор,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откуда мне знать? Я всего лишь управляющий, разве мне под силу контролировать действия молодого господина? Лучше спросите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Хань Сыюй ткнул пальцем в нос управляющего. — Управляющий Хань, не забывай, кто здесь хозяин, к тому же, те дела, что ты 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Пренебрежительный тон управляющего задел самолюбие Хань Сыюя, он едва не сорвался на крик, но в последний момент взял себя в руки. Еще не время. Сейчас ему нужно было с кем-то расправиться, и управляющий пока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скрытую угрозу, управляющий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молодой господин? Разве я могу быть не на вашей стороне? Если больше нет вопросов,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надо было сразу понять, что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управляющим, Хань Сыюй попытался расспросить других слуг, но все как один твердили, что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пнул цветочный горшок, вернулся в свою комнату, заперся и открыл Звездную сеть. Всё это — дело рук того ублюдка Бай Муцзиня. Хань Сыюй решил, что сейчас лучше всего просто посмотреть трансляцию. Хм, посмотрим, какие еще фокусы ты выкинешь.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вызванные Бай Муцзинем, сидели как на иголках. Они до смерти боялись, что если не смогут спасти молодого господина Бай, то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старик с седыми волосами, дрожащими руками достал платок и вытер холодный пот со лба. Поправив очки, он хотел было снова попытаться отговорить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может, вы еще раз подумаете?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Бай Муцзинь резко его оборвал. Властная аура, исходящая от юноши, была столь сильна, что старик от испуга рухнул на пол. Остальные врачи поспешили поднять коллегу и, забившись в угол, притихли, не смея больше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пришло. Бай Муцзинь ровно в срок начал трансляцию. Всего за минуту число зрителей достигло шести с половиной миллиардов и продолжало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раз, меня слышно? — голос Бай Муцзиня, наполненный глубокими бархатными нотками, прозвучал в ушах миллионов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Мои уши в экстазе, как же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Слышно, слышно! Господи, почему голос моего мужа такой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у вас что, с ушами проблемы? От этого голоса меня чуть на обед не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слушать тошно, сборище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не слушайте, вас никто не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тут же разгорелась жаркая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Бай Муцзинь слегка кашлянул. — Я запустил этот стрим, чтобы доказать вам свою позицию. Я признаю, что феромоны действительно оказывают фатальное влияние. Но ради своей мечты — сражаться на поле боя — и ради защиты своих товарищей от угрозы, я сделаю это прямо у вас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Бай Муцзинь разделил экран трансляции на три части: на одной был виден его затылок, на другой — живот, а третья показывала его лицо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взял со стола кинжал. Когда лезвие приблизилось к шее, сидевший рядом врач не выдержал и зажмурился. Кинжал коснулся кожи, и зрители по ту сторону экрана вытаращили глаза. Некоторые из них смутно догадывались, что сейчас произойдет, и внезапно перестали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затылка Бай Муцзиня хлынула кровь, мгновенно окрасив белую рубашку в багровый цвет. Кинжал глубоко вошел в железу, пронзив ее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поморщился, на его лице не дрогнул ни один мускул, лишь крупные капли пота, стекавшие по лбу, выдавали нестерпимую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камера переключилась: одна часть экрана показывала шею, другая — лицо, а третья…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Бай Муцзиня подтвердили худшие опасения. Не медля ни секунды, он повел окровавленным кинжалом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Перестань! — кричали про себя все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каждого словно сжали ледяные тиски. Люди открывали рты, пытаясь закричать, но не могли пошевелиться, будто их горло сдавила невидимая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пронзил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довольно! — молили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Муцзинь не слышал этих мольб, а если бы и услышал — не остановился бы. Он вогнал кинжал еще глубже, покрутил его из стороны в сторону, словно выворачивая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его прекрасное лицо оставалось бесстрастным. Наконец, закончив свое самоистязание, он отбросил нож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Самые впечатлительные зрители разрыдались. Каждый был глубоко потрясен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должен был в тебе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плачу. Мой бедный Бай-Бай, как же больно, сердце разрывается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Хотя я и Альфа, но признаю: ты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заполнились словами раскаяния и сочувствия. Пальцы тех, кто писал эти строки,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его довели! Бай-Бай просто хотел защищать родину на поле боя. Разве он в чем-то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мгновенно взлетел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ли он? Этот вопрос заставил всех, кто еще недавно травил Бай Муцзиня, замолчать. Он не был виноват. Он просто хотел быть полезным, а не оставаться лишь бесполезным Омегой. Виноваты были они сами — своей слепой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увидели, — с трудом проговорил Бай Муцзинь. Боль стала невыносимой, приступы накатывали волнами, а перед глазами плыли черные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Муцзинь махнул рукой врачам, и те поспешили к нему, чтобы уложить окровавленного юношу на носилки. Сдерживая слезы, они начали оказывать ему помощь, и трансляция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эфир закончился, все зрители продолжали пребывать в состоянии глубокого шока, вины 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 исключением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Сыюй понял, что снова недооценил Бай Муцзиня. Он и представить не мог, что этот с виду кроткий человек способен на такую жестокость. Его пробрала дрожь. Если он так беспощаден к самому себе, смогу ли я когда-нибудь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напротив, был не столько потрясен, сколько восхищен. Шан Янь смотрел эту трансляцию, и, честно говоря, эта железная воля юноши прямо-таки тронула его сердце. Он ничуть не жалел Бай Муцзиня — в глазах того не было ни тени колебания, когда он калечил себя. Это был настоящий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Бай Муцзинь вовсе не нуждается в чужой жалости. Даже если бы народ не давил на него, он рано или поздно пришел бы к этому — решил бы избавиться от своей слабости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же он волчонок. Мне даже стало любопытно взглянуть на него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http://bllate.org/book/18573/1787478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