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Запах дезинфицирующего средства раздражал слизистую. Сяо Цзинь лежал на больничной койке, и от постоянного першения в горле он не мог перестать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 медленно приподнялся — лежать во время приступов кашля было невыносимо. Устроившись поудобнее, Сяо Цзинь протянул руку к лежавшей рядом книге «Континент Доуло». С тех пор как болезнь приковала его к постели, чтение стало единственной отдушиной.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дочитал последнюю главу. Деревня Святого Духа... — тихо прошептал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он взглянул на календарь: времени оставалось совсем мало. Он уже собирался лечь обратно, когда сосед по палате включил телевизор. Там как раз показывали его любимый мультсериал Приключения Джеки Чана. Глядя на то, как Талисман Лошади с легкостью исцеляет любые недуги, Сяо Цзинь невольно подумал: Если бы у меня был этот талисман, мне бы не пришлось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тихо отворилась. Мать, чьи глаза светились нескрываемой усталостью, подошла к кровати и поставила рядом деревянную шкатулку. Она медленно открыла её: внутри, словно затаившись, лежали двенадцать талисманов. Каждый из них был украшен искусной резьбой с изображением знака зодиака — точь-в-точь как в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знала, что ты часто засматриваешься на них, вот и вымолила их для тебя в храме... — голос матери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смотрел на талисманы, и вдруг ему показалось, что они начали излучать яркий свет. Дрожащей рукой он схватил Талисман Лошади, и по телу мгновенно разлился ледяной холод. Внезапно узоры на поверхности талисмана раскалились, превратились в призрачное свечение и впитались прямо в кожу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нахлынула подобно приливу, и кардиомонитор издал пронзительный непрерывный писк. Перед глазами Сяо Цзиня вспыхнул ослепительно белый свет, и сквозь пелену он услышал истошный крик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Сяо Цзинь почувствовал, что лежит в какой-то незнакомой чаще. Он слышал шелест листвы, пытался подняться, но тело его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перемещение носителя в состоянии клинической смерти. Система активирует Талисман Лошади, — прозвучал механический голос в голове, и тут же по венам разлилось мягкое тепло, начав исцелять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трое людей с эмблемами Зала Боевых Духов, привлеченные шумом, подошли к месту, где лежал Сяо Цзинь. Король Духа, шедший впереди, окинул взглядом загадочного подростка. Ван Чи нахмурился: он чувствовал, как от мальчика исходит мощная жизненная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почему тут кто-то лежит? — Се Юэ осторожно приблизился и ткнул незнакомца веткой, но тот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 него исходит такая сильная жизненная сила, должно быть, он Духовный мастер вспомогательного типа, — Ху Лена, прячась за спиной брата, с любопытством вытянула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Чи немного подумал и произнес: Не знаю, откуда он взялся, но такие юные мастера, способные пробудить целительную силу, встречаются редко. Заберем его в Зал Боевых Духов и передадим Его Величеству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отозвался Се Юэ и легко взвалил Сяо Цзиня на спину. Хотя двигаться он не мог, сознание Сяо Цзиня было ясным. Сопоставив слова системы, он понял, что переродился на Континенте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что, попал в другой мир?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носитель. Это мир Континента Доуло. Задание: первое — вступить в Зал Боевых Духов, награда — врожденная полная духовная сила. Второе — вступить в Зал Боевых Духов и стать учеником Биби Дун, награда — божественный боевой дух Колесо Двенадцати Небесных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условия, Сяо Цзинь понял: система толкает его в лагерь противников главных героев. Что ж, раз у меня есть система и талисманы, Тан Сань, чего мне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постоянному воздействию Талисмана Лошади функции организма постепенно восстанавливались. Хотя ходить он еще не мог, но уже был в силах заговорить: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очнулся! Мы из Зала Боевых Духов. Не бойся, ты в безопасности. Если бы мы опоздали, ты бы стал обедом для Зверя Боевого Духа, — мягко ответил Ван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 спасибо вам, — Сяо Цзинь не ожидал, что спасителями окажутся именно люди из Зала Боевых Духов. Это значительно упрощало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Зал Боевых Духов всегда готов прийти на помощь. Кстати, тебя преследовали враги или бросила семья? Как ты оказался в Звездном Лесу? — с любопытством спросила Ху 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ничего не помню, — Сяо Цзинь решил солгать. Кто бы поверил в его невероятную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Лена больше не стала расспрашивать. Три дня спустя они вернулись в Город Боевого Духа. Сяо Цзинь уже мог ходить самостоятельно и вместе с Се Юэ и Ху Леной направился во Дворец Верховного Понтифика.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ученики просят аудиенции! — почтительно произнесли Се Юэ и Ху Лена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отворились, и раздался голос Биби Дун: Се Юэ, Нана, вы вернулись. А кто это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мы нашли его в Звездном Лесу, он был весь в ранах. Его жизненная сила очень велика, полагаем, он Духовный мастер вспомогательного типа, поэтому мы привели его, — доложила Ху 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 Дун с интересом взглянула на гостя: На охоте за Кольцом Духа еще и встретить мастера... Жизненная энергия в тебе действительно мощная. Мальчик, хочешь вступить в Зал Боевых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был ошеломлен: Вот это да, задание оказалось таким простым? Ху Лена легонько толкнула его в бок, чтобы он пришел в себя. Сяо Цзинь поспешно поклонился: Я желаю вступить в Зал Боевых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прозвучал голос системы: Поздравляю, носитель, задание выполнено, награда — врожденная полная духовная сила. Сяо Цзинь почувствовал, как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 Дун заметила перемены в нем: Врожденная полная духовная сила! Не хочешь ли ты стать моим учеником, как и Нана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подавил ликование: Ученик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носитель, задание выполнено, награда — божественный боевой дух Колесо Двенадцати Небесных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 Дун кивнула: Какой у тебя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поднял правую руку, и в воздухе медленно проявилось Колесо Двенадцати Небесных Талисманов. На диске была выгравирована искусная резьба, но сейчас лишь Талисман Лошади светился мягким зеленым светом, остальные оставались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называется твой боевой дух? — с любопытством спросила Биби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Двенадцати Небесных Талисманов, — ответил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 Дун задумалась: в её памяти не было записей о подобном боевом духе. Должно быть, это мутировавший боевой дух, причем мутация благоприятная. У тебя отличные задатки. Я хочу познакомить тебя с одним Мастером, он наверняка сможет направить тебя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сразу понял, о ком речь. О том самом Юй Сяогане, который до сих пор не пробил барьер тридцатого уровня и вечно твердит, что нет никчемных боевых духов, а есть только никчемные мастера, не понимая, что самый никчемный из них — он сам. Сяо Цзинь не собирался становиться учеником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всему, он был ровесником Тан Саня, и Юй Сяоган наверняка уже взял того в ученики. Если он придет туда и чем-то не угодит Тан Саню, это станет его дорогой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доброту, Ваше Величество, но мой боевой дух слишком уникален, возможно, мне стоит самому поискать путь его развития, — Сяо Цзинь опустил глаза, придав голосу детскую упрямость.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Биби Дун мелькнул огонек: Что ж,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живи вместе с Наной и остальными, — сказала Биби Дун, и двери дворца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учитель! — Сяо Цзинь поклонился и вышел вслед за Ху Леной и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Ху Лена с энтузиазмом показывала ему город и, наконец, остановилась у красивого дома: Отныне это твое жилище. Мы с братом живем по соседству, если что-то понадобится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Сяо Цзиня потеплело. Он искренне поблагодарил их. Он запомнил эту доброту и про себя поклялся: В этой жизни я обязательно помогу вам достичь божественного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http://bllate.org/book/18540/1783540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