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Безграничного Разума состоит из трех уровней. Первый — Сердечный метод Безграничного Разума. Практик, овладевший им, способен чувствовать малейшие движения всех окружающих предметов и предвидеть траекторию атак врага, что позволяет находить уязвимые места и наносить смертельные удары. С ростом силы этот метод также становится мощнее. Второй уровень — Меч Безграничного Разума. Тот, кто постиг его, может мастерски владеть техникой меча и создавать Массив Меча Безграничного Разума, запирая противника внутри. Его мощь способна расколоть небеса и рассечь горы и реки. Третий уровень — Пустота Безграничного Разума. Используя силу пустоты, можно разрывать пространство и свободно перемещаться между малыми мирами. Короче говоря, тебе досталась невероятно мощная техника культивации! — едва закончив фразу, Цанлин сделала большой глоток Воды Божественного Источника. Долгое объяснение её изрядно утомило.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пояснения Цанлин, Юнь Цзиньи была потрясена и заинтригована. Эта таинственная техника оказалась настолько могущественной, что даровала столь чудесные способности. Девушка не могла не предаться размышлениям: этот мир полон бесконечных чудес и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Юнь Цзиньи погрузилась в свои мысли, Цанлин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уже сделали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на мгновение заколебалась, но затем кивнула, выражая готовность принять Формулу Безграничного Разума. Цанлин улыбнулась, протянула руку, и поток пурпурно-золотого света хлынул прямо в сознание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слова сердечного метода наполнили её разум, словно внутри вспыхнули бесчисленные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села, скрестив ноги, и начала практиковать первый уровень Сердечного метода Безграничного Разума. Она почувствовала, что всё в радиусе километра вокруг неё словно замедлилось в десять раз: она отчетливо видела траекторию полета птиц и каждое мимолетное движение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ощутила, что перед ней открылись двери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вашей нынешней силы еще недостаточно для освоения последних двух уровней. Как только вы прорветесь на уровень Духовного Почтенного, сможете применить Меч Безграничного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я буду усердно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Цанлин повела Юнь Цзиньи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отведен под алхимию. Он откроется только тогда, когда вы достигнете уровня Великого Мастера Духа, сейчас туда не подняться, — пояснила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послышались звуки. Оказалось, что Юнь Тяньлинь и его супруга, заметив вспышку белого света в комнате дочери, поспешили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Цанлин, я выхожу, пришли отец и мама! — Юнь Цзиньи сосредоточилась и мгновенно покинула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сокровище наше, что с тобой? — обеспокоенно спросил Юнь Тяньлинь.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указала пальцем на лежащий рядом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тренируюсь!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Тяньлинь и Линь Цзя переглянулись, их глаза были полны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просканировала духовным чутьем тело своей драгоценной дочери, и её охватил еще больший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Ии уже достигла 8-й ступени Духовного Практика!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Тяньлинь широко раскрыл глаза, не веря в происходящее, и сам проверил состояние дочери. Результат был точно таким же, как сказала жена. Они знали, что их ребенок обладает выдающимся талантом, но не ожидали, что настолько поразительным!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ты… не чувствуешь себя плохо? — Линь Цзя смотрела на дочь с тревогой. Прорыв на восьмую ступень за одну ночь — случай беспрецедентный, и мать боялась, какую цену пришлось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покачала головой, чтобы успокоить Линь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плохо,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ложись, скорее засыпай, хорошо? — Юнь Тяньлинь начал укладывать дочь спать. Юнь Цзиньи потратила много сил на сбор духовной энергии и, будучи смертельно уставшей, быстро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дочь спит, Линь Цзя наклонилась, поцеловала её в лоб и потянула мужа обратно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как думаешь, сможем ли мы защитить Ии с её таким пугающим талантом? — беспокойство Линь Цзя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Тяньлинь притянул жену к себе и принялся успокаивающе гладить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дорогая. Сейчас мы оба достигли уровня Духовного Императора (Завершение). Хотя мы не сможем оберегать её всю жизнь, но защитить её, пока она растет, нам вполне по силам. А с талантом Ии, боюсь, в будущем уже ей придется защищать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Девушка расцветает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как конь, проскакавший мимо щели в заборе. Десять лет пролетели незаметно, и всё это время Юнь Цзиньи жила беззаботно, окруженная любовью родителей 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превратилась в изящную девушку. Её черные шелковистые волосы рассыпались по пояс, лицо было размером с ладонь, а под тонкими дугами бровей сияли глубокие, ясные глаза. Стоило ей слегка улыбнуться, как на щеках появлялись неглубокие ямочки, придавая ей живой и одухотворенный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Священной области знали, что у Владыки есть необычайно одаренная и озорная маленькая принцесса. В свои одиннадцать лет она уже была Великим Мастером Духа 5-й ступени. Её старшие братья в этом возрасте едва-едва достигали уровня Великого Мастера Духа. Эта маленькая принцесса была всеобщей любимицей во всей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Владыки области, павильон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лениво лежала на столе, одной рукой листая книгу, а другой подперев щеку. Она о чем-то размышляла, и её личико было сморщено от озадаченности.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 дома, так хочется куда-нибудь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голос. Юнь Цзиньи подняла взгляд и увидела, как в комнату входит высокая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светло-голубое платье с кисточками. Её лицо овальной формы украшали кристально чистые глаза в форме феникса, прямой носик и алые губы. Кожа была нежной и белой, а сама внешность — изысканной. Особенно притягательным был взгляд её глаз с приподнятыми уголками, полных женственности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смотрела на дочь с мягкой, любящей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тут же вскочила и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наконец-то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обняла её за руку и, спрятав лицо у неё на груди, начала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Цзя, не сдержавшись, похлопала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уже большая, а всё еще ластишься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мама! Я просто очень сильно по тебе соскучилась! — Юнь Цзиньи подняла свое маленькое личико и захлопала глазами, демонстрируя всю свою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посмотрела на неё, одновременно злясь 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что мне с тобой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задрала голову и посмотрела на неё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 меня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беспомощно покачала головой, взяла Юнь Цзиньи за руку, усадила её и начала поправлять растрепанные пряди волос у неё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государю Вэйян исполняется шестьдесят лет. Он прислал приглашение и приглашает твоего отца на банкет. Хочешь поехать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Цзиньи тут же закивала, всем своим видом выражая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А там можно будет увидеть дедушку, дядю и тетю?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Линь Цзя легонько щелкнула её по носу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Твой дедушка безумно по тебе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ей разрешат выйти в свет, Юнь Цзиньи расцвела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разделен на три государства и две области: государство Вэйян, государство Тяньюй, государство Наньчао, Духовная область и Священная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область граничит с государством Вэйян, расстояние до которого составляет всего триста ли. В этот раз банкет проводился в императорской столице Вэйян, и государь пригласил множество друзей из трех государств и двух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мама, когда мы отправляемся? — Юнь Цзиньи дернула Линь Цзя за рукав, глядя на неё с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отдыхай пораньше, а я пойду в свою комнату собирать вещи! — Юнь Цзиньи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 Цзиньи встала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её комнаты отворилась. Вошла Линь Цзя, и Юнь Цзиньи сладко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уже собрала свои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твой отец уже ждет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 взяла Юнь Цзиньи за руку и повела на выход. Юнь Цзиньи послушно шла следом, и как только они вышли из дома, увидели Юнь Тяньлиня. Сегодня он был в роскошном темно-фиолетовом наряде, который делал его фигуру еще более величественной и статной.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Юнь Цзиньи с восторгом бросилась к нему, обняла за руку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Юнь Тяньлинь с любовью потрепал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 мы доберемся?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Юнь Тяньлинь подмигнул ей, сохраняя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призвал своего высокоуровневого Священного зверя — Цинлуань. Как только птица появилась, от неё повеяло властной, могучей аурой, подавляющей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широко раскрыла глаза, изумленно глядя на лазурную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папин контрактный зверь Цинлуань?!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Тяньлинь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папа, ты заключил контракт с таким сильным зверем,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Цзиньи светились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действительно был самым могущественным человеком! Она решила, что с сегодняшнего дня будет тренироваться еще усерднее, чтобы как можно скорее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Тяньлинь улыбнулся, помог Линь Цзя и Юнь Цзиньи забраться на спину Цинлуань и, управляя птицей,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Воссоединение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летела с невероятной скоростью, и вскоре они оказались над государством Вэйян, где, снизив скорость, начали плавно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остановились перед воротами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спрыгнула с птицы и стала осматривать величественную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Восхитившись, она зашагала внутрь, а Юнь Тяньлинь и Линь Цзя поспешили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порог, они увидели мужчину средних лет, который вышел им навстречу. Юнь Цзиньи сразу узнала в нем своего дедушку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подпрыгнула к нему и крепко обняла, глядя на него снизу вверх. В её глазах сверкали искорки, словно яркие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дедушка тоже очень скучал по тебе, Ии! — Линь Ань с улыбкой взъерошил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расцвела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тесть, — почти одновременно поприветствовали его Юнь Тяньлинь и Линь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проходите скорее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любовью пригласил их внутрь. В гостиной уже были накрыты столы с изысканными блюдами государства Вэйян и множеством 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всё для меня приготовили? — с восторгом спросила Юнь Цзиньи,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специально распорядился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усадил Юнь Цзиньи рядом с собой, а затем обратился к Юнь Тяньлиню и Линь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Тяньлинь, Цзя’эр, садитесь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и заняли свои места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а где же брат? Разве не говорили, что его переводят в императорскую столицу? — Линь Цзя огляделась, не заметив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пятнадцать лет назад был назначен государством Вэйян на должность генерала Вэйшэн и охранял границы более пятнадцати лет. Юнь Цзиньи никогда не видела этого дядю с момента своего рождения и была очень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Юнь Цзиньи всё поняла и обернулась к Линь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мы ужинаем вчетвером? Где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 прислал письмо вчера ночью, написал, что будет сегодня к полудню. Должно быть, он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шаги, и в комнату вошел Линь И, а за ним — женщина в белом и мальчик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выглядела очень изящно: глаза в форме феникса, тонкие брови, прямой нос, улыбающиеся красные губы, тонкие пальцы, нежное лицо и светлая кожа. На ней были нефритовое ожерелье и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же, напротив, был смуглым, но с красивыми чертами лица и статной фигурой. В каждом его движении чувствовалась героическая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приехал вместе с Янь’эр и Хао’эр, — Линь И сложил руки в приветственном жесте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поспешно встал, сделал шаг вперед и поддержал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И’эр, тяжело же тебе пришлось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жена Линь И, и их сын Линь Хао также поклонились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мы наконец-то воссоединились! — Линь Ань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Цзя, глядя на эту сцену, почувствовала, как к горлу подкатил ком, и едва не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мягко похлопал сестру по плечу и с любовью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Столько лет прошло, а моя сестренка уже стала мамой троих детей, — он взглянул на Юнь Цзиньи, которая тихо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смотрит на неё, Юнь Цзиньи тут же встала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братик, здравствуйте! Меня зовут Юнь Цзиньи, можно просто 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эту очаровательную девочку, и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очень приятная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достал из пространственного кольца меч и книгу с техникой боя и протянул их Юнь Цзиньи: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Ии. Это подарок при первой встрече. Я случайно нашел их, когда был на границе в секретном царстве времени. Меч называется Цзинхун, он отлично подойдет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спасибо, дядя! — Юнь Цзиньи с радостью приняла меч и начала с восторгом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все собрались, давайте ужинать. Повар приготовил эти блюда с особой тщательностью, уверен, вам понравится, — Линь Ань пригласил всех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попробуй эту тушеную рыбу, она просто великолепна! — Юнь Цзиньи положила кусочек рыбы в чашку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Ии. Тебе тоже нужно больше кушать, чтобы немного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видя, какой внимательной была Ии, невольно позавидовала: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Дочери всё-таки такие заботливые! Посмотри на моего сорванца, разве он умеет так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покраснел и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тоже могу быть твоей заботливой дочкой! — Юнь Цзиньи взяла большой кусок рыбы и положила в чашку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умница, Ии, спасибо тебе, — Су Янь с нежностью погладила девочку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тетя, — Юнь Цзиньи показала язык и весело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и приятного ужина семья сидела во дворе, любуясь луной. В этот момент вошел управляющий усадьбой: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 вечером в Павильоне Десяти Направлений будет аукцион,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Аукцион? Это редкое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развлечении, Юнь Цзиньи с восторгом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что там интересного на этом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пойдем вместе! — ответил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компания отправилась в самый оживленный Павильон Десяти Направлений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Аукцион в Павильоне Десяти Направлений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Десяти Направлений был крупнейшим аукционным домом в столице Вэйян, по роскоши не имеющим равных. Говорили, что здесь собраны все сокровища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состоял из шести этажей: трех подземных и трех надземных. На верхних этажах продавали духовные растения и артефакты, а на подземных проходили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Павильоне горели огни, а поток гостей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аукционы проводились раз в месяц и выставляли на продажу три лота, а еженедельные малые — пять, но все они были исключительно ценными. Юнь Цзиньи с семьей повезло попасть как раз на ежемесячный крупный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прибыли, их встретил специальный слуга, который провел их на второй подземный этаж в отдельный зал, где предложил чай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осмотрела комнату: обстановка была простой, но при этом роскошной: стены украшали бесценные драгоценные камни, пол был застлан коврами, сотканными с добавлением золотых и серебряных нитей, а в окнах стояло кристально чистое стекло. Стеклянный фонарь отражал огни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аукцион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всех друзей в Павильоне Десяти Направлений! — раздался сладкий, нежный голос. Все подняли головы и увидели девушку в светло-синем платье, грациозно выходящую на сцену. Она была невероятно красива, с безупречной кожей и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появилась, в зале воцарилась тишина. Все смотрели только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позвольте мне представить сегодняшние 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взмахнула рукой, и несколько охранников выкатили золотую тележку. Когда она остановилась, девушка отдернула красную занавеску, и взорам собравшихся предстало черное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догадается, что это за вещь? — с легкой улыбкой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шум, пошли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пространственное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Пространственные кольца хоть и редкость, но не настолько, чтобы вызывать такой ажиотаж. Неужели в нем есть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все очень проницательны. Действительно, я должна сказать кое-что еще, — девушка выдержала паузу, обведя взглядом зал. — Это кольцо принадлежало сильному практику уровня Духовного Императора, и в нем скрыты несметные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начальная цена? Говорите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цена этого кольца — десять миллионов высших духовных камней. Торги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в зале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миллионов! — вдруг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миллионов!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время, пока горит палочка благовоний, цена взлетела до двадцати миллионов высших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посмотрел на Юнь Цзиньи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тебе нравится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уже подарил мне пространственное кольцо, и мне нравится то, что подарил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что-то, что тебе понравится, обязательно скажи дедушке, я куплю! — Линь Ань щедро взмахнул рукой и протянул ей хрустальную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банка Павильона Десяти Направлений, на ней восемьдесят миллионов высших духовных камней. Считай это подарком от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Цзиньи загорелись, она выглядела как настоящий маленький скряга. Стоило помнить, что десять нижних духовных камней равны одному высшему! Она разбогатела!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http://bllate.org/book/18539/1783491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